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7EE93" w14:textId="77777777"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>УТВЕРЖДАЮ</w:t>
      </w:r>
    </w:p>
    <w:p w14:paraId="558842DC" w14:textId="77777777"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 xml:space="preserve">Начальник управления образования и спорта </w:t>
      </w:r>
    </w:p>
    <w:p w14:paraId="6779DA5F" w14:textId="77777777"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 xml:space="preserve">                      ____________________О.Я. Чеканова</w:t>
      </w:r>
    </w:p>
    <w:p w14:paraId="48BB504B" w14:textId="77777777" w:rsidR="008B0B22" w:rsidRPr="006D75D9" w:rsidRDefault="008B0B22" w:rsidP="002B733F">
      <w:pPr>
        <w:jc w:val="right"/>
        <w:rPr>
          <w:sz w:val="22"/>
          <w:szCs w:val="22"/>
        </w:rPr>
      </w:pPr>
      <w:r w:rsidRPr="006D75D9">
        <w:rPr>
          <w:sz w:val="22"/>
          <w:szCs w:val="22"/>
        </w:rPr>
        <w:t xml:space="preserve">                     «_____»_________________ 2023  год</w:t>
      </w:r>
    </w:p>
    <w:p w14:paraId="550428A8" w14:textId="77777777" w:rsidR="001D05B0" w:rsidRDefault="001D05B0" w:rsidP="002B733F">
      <w:pPr>
        <w:rPr>
          <w:sz w:val="22"/>
          <w:szCs w:val="22"/>
        </w:rPr>
      </w:pPr>
    </w:p>
    <w:p w14:paraId="4C1A3D0B" w14:textId="77777777" w:rsidR="00A76EBB" w:rsidRPr="006D75D9" w:rsidRDefault="00A76EBB" w:rsidP="002B733F">
      <w:pPr>
        <w:rPr>
          <w:sz w:val="22"/>
          <w:szCs w:val="22"/>
        </w:rPr>
      </w:pPr>
    </w:p>
    <w:p w14:paraId="1B98A5F3" w14:textId="77777777" w:rsidR="008B0B22" w:rsidRPr="006D75D9" w:rsidRDefault="008B0B22" w:rsidP="002B733F">
      <w:pPr>
        <w:jc w:val="center"/>
        <w:rPr>
          <w:b/>
          <w:sz w:val="22"/>
          <w:szCs w:val="22"/>
        </w:rPr>
      </w:pPr>
      <w:proofErr w:type="gramStart"/>
      <w:r w:rsidRPr="006D75D9">
        <w:rPr>
          <w:b/>
          <w:sz w:val="22"/>
          <w:szCs w:val="22"/>
        </w:rPr>
        <w:t>П</w:t>
      </w:r>
      <w:proofErr w:type="gramEnd"/>
      <w:r w:rsidRPr="006D75D9">
        <w:rPr>
          <w:b/>
          <w:sz w:val="22"/>
          <w:szCs w:val="22"/>
        </w:rPr>
        <w:t xml:space="preserve"> Л А Н    РАБОТЫ</w:t>
      </w:r>
    </w:p>
    <w:p w14:paraId="4A232ADA" w14:textId="77777777" w:rsidR="008B0B22" w:rsidRPr="006D75D9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 xml:space="preserve">управления образования и спорта Администрации Тутаевского муниципального района </w:t>
      </w:r>
    </w:p>
    <w:p w14:paraId="3D63BC68" w14:textId="4F3620A0" w:rsidR="008B0B22" w:rsidRPr="006D75D9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>Ярославской области</w:t>
      </w:r>
      <w:r w:rsidR="00E5002E">
        <w:rPr>
          <w:b/>
          <w:sz w:val="22"/>
          <w:szCs w:val="22"/>
        </w:rPr>
        <w:t xml:space="preserve"> </w:t>
      </w:r>
      <w:r w:rsidRPr="006D75D9">
        <w:rPr>
          <w:b/>
          <w:sz w:val="22"/>
          <w:szCs w:val="22"/>
        </w:rPr>
        <w:t>и  подведомственных учреждений</w:t>
      </w:r>
    </w:p>
    <w:p w14:paraId="363FC968" w14:textId="2626FF6A" w:rsidR="008B0B22" w:rsidRPr="006D75D9" w:rsidRDefault="008B0B22" w:rsidP="002B733F">
      <w:pPr>
        <w:jc w:val="center"/>
        <w:rPr>
          <w:b/>
          <w:sz w:val="22"/>
          <w:szCs w:val="22"/>
        </w:rPr>
      </w:pPr>
      <w:r w:rsidRPr="006D75D9">
        <w:rPr>
          <w:b/>
          <w:sz w:val="22"/>
          <w:szCs w:val="22"/>
        </w:rPr>
        <w:t xml:space="preserve">на  </w:t>
      </w:r>
      <w:r w:rsidR="00897F86">
        <w:rPr>
          <w:b/>
          <w:sz w:val="22"/>
          <w:szCs w:val="22"/>
        </w:rPr>
        <w:t>ок</w:t>
      </w:r>
      <w:r w:rsidR="000A61B5">
        <w:rPr>
          <w:b/>
          <w:sz w:val="22"/>
          <w:szCs w:val="22"/>
        </w:rPr>
        <w:t xml:space="preserve">тябрь </w:t>
      </w:r>
      <w:r w:rsidRPr="006D75D9">
        <w:rPr>
          <w:b/>
          <w:sz w:val="22"/>
          <w:szCs w:val="22"/>
        </w:rPr>
        <w:t xml:space="preserve"> 2023 года</w:t>
      </w:r>
    </w:p>
    <w:p w14:paraId="481E7CA3" w14:textId="77777777" w:rsidR="008B0B22" w:rsidRPr="006D75D9" w:rsidRDefault="008B0B22" w:rsidP="002B733F">
      <w:pPr>
        <w:jc w:val="center"/>
        <w:rPr>
          <w:b/>
          <w:sz w:val="22"/>
          <w:szCs w:val="22"/>
        </w:rPr>
      </w:pPr>
    </w:p>
    <w:tbl>
      <w:tblPr>
        <w:tblW w:w="531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15"/>
        <w:gridCol w:w="2894"/>
        <w:gridCol w:w="2367"/>
      </w:tblGrid>
      <w:tr w:rsidR="008B0B22" w:rsidRPr="00D92713" w14:paraId="52B781FD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B98" w14:textId="77777777" w:rsidR="008B0B22" w:rsidRPr="00D92713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304" w14:textId="77777777" w:rsidR="008B0B22" w:rsidRPr="00D92713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44066" w14:textId="77777777" w:rsidR="008B0B22" w:rsidRPr="00D92713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B0B22" w:rsidRPr="00D92713" w14:paraId="2D06EA01" w14:textId="77777777" w:rsidTr="00E31C6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02A757" w14:textId="77777777" w:rsidR="008B0B22" w:rsidRPr="00D92713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1. Подготовка проектов постановлений Администрации ТМР, материалов для</w:t>
            </w:r>
          </w:p>
          <w:p w14:paraId="31DAAC0B" w14:textId="0954AF12" w:rsidR="008B0B22" w:rsidRPr="00D92713" w:rsidRDefault="008B0B22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муниципалитета и его постоянных комиссий,</w:t>
            </w:r>
            <w:r w:rsidR="00D71763">
              <w:rPr>
                <w:b/>
                <w:sz w:val="22"/>
                <w:szCs w:val="22"/>
                <w:lang w:eastAsia="en-US"/>
              </w:rPr>
              <w:t xml:space="preserve"> иных нормативно-правовых актов</w:t>
            </w:r>
          </w:p>
        </w:tc>
      </w:tr>
      <w:tr w:rsidR="008B0B22" w:rsidRPr="00D92713" w14:paraId="6570D3EB" w14:textId="77777777" w:rsidTr="00E31C6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4BF131" w14:textId="77777777" w:rsidR="008B0B22" w:rsidRPr="00D92713" w:rsidRDefault="008B0B22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i/>
                <w:sz w:val="22"/>
                <w:szCs w:val="22"/>
                <w:lang w:eastAsia="en-US"/>
              </w:rPr>
              <w:t>1.1. Проекты Постановлений</w:t>
            </w:r>
          </w:p>
        </w:tc>
      </w:tr>
      <w:tr w:rsidR="008B0B22" w:rsidRPr="00D92713" w14:paraId="324F2BA9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699" w14:textId="41215276" w:rsidR="008B0B22" w:rsidRPr="00D92713" w:rsidRDefault="008B0B22" w:rsidP="00195A8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A874" w14:textId="36654140" w:rsidR="008B0B22" w:rsidRPr="00D92713" w:rsidRDefault="008B0B22" w:rsidP="00E31C6D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C7847" w14:textId="77777777" w:rsidR="008B0B22" w:rsidRPr="00D92713" w:rsidRDefault="008B0B22" w:rsidP="00897F86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5368" w:rsidRPr="00D92713" w14:paraId="591A8916" w14:textId="77777777" w:rsidTr="00E31C6D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02CA7B" w14:textId="4AF5B9ED" w:rsidR="00A15368" w:rsidRPr="00D92713" w:rsidRDefault="00A15368" w:rsidP="00A1536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2. Заседания муниципальных комиссий,</w:t>
            </w:r>
            <w:r w:rsidR="002F1F2D">
              <w:rPr>
                <w:b/>
                <w:sz w:val="22"/>
                <w:szCs w:val="22"/>
                <w:lang w:eastAsia="en-US"/>
              </w:rPr>
              <w:t xml:space="preserve"> ведомственных комиссий</w:t>
            </w:r>
            <w:r w:rsidR="004821A9">
              <w:rPr>
                <w:b/>
                <w:sz w:val="22"/>
                <w:szCs w:val="22"/>
                <w:lang w:eastAsia="en-US"/>
              </w:rPr>
              <w:t>,</w:t>
            </w:r>
          </w:p>
          <w:p w14:paraId="061E727B" w14:textId="77777777" w:rsidR="00A15368" w:rsidRPr="00D92713" w:rsidRDefault="00A15368" w:rsidP="00A153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D92713">
              <w:rPr>
                <w:b/>
                <w:sz w:val="22"/>
                <w:szCs w:val="22"/>
                <w:lang w:eastAsia="en-US"/>
              </w:rPr>
              <w:t>межведомственных и иных совещательных органов</w:t>
            </w:r>
          </w:p>
        </w:tc>
      </w:tr>
      <w:tr w:rsidR="00D43B21" w:rsidRPr="00105E2D" w14:paraId="2E322799" w14:textId="77777777" w:rsidTr="00E31C6D">
        <w:trPr>
          <w:trHeight w:val="299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5B3" w14:textId="7719723F" w:rsidR="00D43B21" w:rsidRPr="00105E2D" w:rsidRDefault="00D43B21" w:rsidP="00BF237E">
            <w:pPr>
              <w:widowControl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</w:rPr>
              <w:t xml:space="preserve">Заседания </w:t>
            </w:r>
            <w:proofErr w:type="gramStart"/>
            <w:r w:rsidRPr="00105E2D">
              <w:rPr>
                <w:sz w:val="22"/>
                <w:szCs w:val="22"/>
              </w:rPr>
              <w:t>Территориальной</w:t>
            </w:r>
            <w:proofErr w:type="gramEnd"/>
            <w:r w:rsidRPr="00105E2D">
              <w:rPr>
                <w:sz w:val="22"/>
                <w:szCs w:val="22"/>
              </w:rPr>
              <w:t xml:space="preserve"> ПМПК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CCC" w14:textId="77777777" w:rsidR="00D43B21" w:rsidRPr="00105E2D" w:rsidRDefault="00D43B21" w:rsidP="00A15368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3,10,17,24,31     8.00-14.00</w:t>
            </w:r>
          </w:p>
          <w:p w14:paraId="434BEA2B" w14:textId="2080A370" w:rsidR="007A1A35" w:rsidRPr="00105E2D" w:rsidRDefault="00D006D2" w:rsidP="00A15368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МУ </w:t>
            </w:r>
            <w:r w:rsidR="007A1A35" w:rsidRPr="00105E2D">
              <w:rPr>
                <w:sz w:val="22"/>
                <w:szCs w:val="22"/>
              </w:rPr>
              <w:t>Центр «</w:t>
            </w:r>
            <w:r w:rsidRPr="00105E2D">
              <w:rPr>
                <w:sz w:val="22"/>
                <w:szCs w:val="22"/>
              </w:rPr>
              <w:t>Сти</w:t>
            </w:r>
            <w:r w:rsidR="007A1A35" w:rsidRPr="00105E2D">
              <w:rPr>
                <w:sz w:val="22"/>
                <w:szCs w:val="22"/>
              </w:rPr>
              <w:t>мул»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3473E" w14:textId="77777777" w:rsidR="00D43B21" w:rsidRPr="00105E2D" w:rsidRDefault="00D43B21" w:rsidP="00A153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Н.Н.</w:t>
            </w:r>
          </w:p>
          <w:p w14:paraId="45B0E446" w14:textId="77777777" w:rsidR="00D43B21" w:rsidRPr="00105E2D" w:rsidRDefault="00D43B21" w:rsidP="00A1536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Петухова Н.А.</w:t>
            </w:r>
          </w:p>
        </w:tc>
      </w:tr>
      <w:tr w:rsidR="00A15368" w:rsidRPr="00105E2D" w14:paraId="59C18A6A" w14:textId="77777777" w:rsidTr="00E31C6D">
        <w:trPr>
          <w:trHeight w:val="299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E13" w14:textId="77777777" w:rsidR="00A15368" w:rsidRPr="00105E2D" w:rsidRDefault="00A15368" w:rsidP="00A1536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203" w14:textId="0A3097B1" w:rsidR="00A15368" w:rsidRPr="00105E2D" w:rsidRDefault="00897F86" w:rsidP="00897F86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105E2D">
              <w:rPr>
                <w:color w:val="000000"/>
                <w:sz w:val="22"/>
                <w:szCs w:val="22"/>
                <w:lang w:eastAsia="en-US"/>
              </w:rPr>
              <w:t xml:space="preserve">3, </w:t>
            </w:r>
            <w:r w:rsidR="000A61B5" w:rsidRPr="00105E2D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105E2D">
              <w:rPr>
                <w:color w:val="000000"/>
                <w:sz w:val="22"/>
                <w:szCs w:val="22"/>
                <w:lang w:eastAsia="en-US"/>
              </w:rPr>
              <w:t xml:space="preserve">7, 31.10.                   9.00                                 </w:t>
            </w:r>
            <w:proofErr w:type="spellStart"/>
            <w:r w:rsidR="00A15368" w:rsidRPr="00105E2D">
              <w:rPr>
                <w:color w:val="000000"/>
                <w:sz w:val="22"/>
                <w:szCs w:val="22"/>
                <w:lang w:eastAsia="en-US"/>
              </w:rPr>
              <w:t>ТКДНиЗП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92BF3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Крылова Е.В.</w:t>
            </w:r>
          </w:p>
          <w:p w14:paraId="0BE7E179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5368" w:rsidRPr="00105E2D" w14:paraId="30778069" w14:textId="77777777" w:rsidTr="00E31C6D">
        <w:trPr>
          <w:trHeight w:val="299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50A" w14:textId="77777777" w:rsidR="00A15368" w:rsidRPr="00105E2D" w:rsidRDefault="00A15368" w:rsidP="00A1536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Участие в заседаниях комиссии по опеке и попечительству Администрации ТМР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96D" w14:textId="5DFA9C6A" w:rsidR="00A15368" w:rsidRPr="00105E2D" w:rsidRDefault="00A15368" w:rsidP="0065427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1</w:t>
            </w:r>
            <w:r w:rsidR="00654276" w:rsidRPr="00105E2D">
              <w:rPr>
                <w:sz w:val="22"/>
                <w:szCs w:val="22"/>
                <w:lang w:eastAsia="en-US"/>
              </w:rPr>
              <w:t xml:space="preserve">1, </w:t>
            </w:r>
            <w:r w:rsidRPr="00105E2D">
              <w:rPr>
                <w:sz w:val="22"/>
                <w:szCs w:val="22"/>
                <w:lang w:eastAsia="en-US"/>
              </w:rPr>
              <w:t>2</w:t>
            </w:r>
            <w:r w:rsidR="00654276" w:rsidRPr="00105E2D">
              <w:rPr>
                <w:sz w:val="22"/>
                <w:szCs w:val="22"/>
                <w:lang w:eastAsia="en-US"/>
              </w:rPr>
              <w:t>5</w:t>
            </w:r>
            <w:r w:rsidRPr="00105E2D">
              <w:rPr>
                <w:sz w:val="22"/>
                <w:szCs w:val="22"/>
                <w:lang w:eastAsia="en-US"/>
              </w:rPr>
              <w:t>.</w:t>
            </w:r>
            <w:r w:rsidR="00654276" w:rsidRPr="00105E2D">
              <w:rPr>
                <w:sz w:val="22"/>
                <w:szCs w:val="22"/>
                <w:lang w:eastAsia="en-US"/>
              </w:rPr>
              <w:t>10</w:t>
            </w:r>
            <w:r w:rsidRPr="00105E2D">
              <w:rPr>
                <w:sz w:val="22"/>
                <w:szCs w:val="22"/>
                <w:lang w:eastAsia="en-US"/>
              </w:rPr>
              <w:t xml:space="preserve">.                 </w:t>
            </w:r>
            <w:r w:rsidR="00654276" w:rsidRPr="00105E2D">
              <w:rPr>
                <w:sz w:val="22"/>
                <w:szCs w:val="22"/>
                <w:lang w:eastAsia="en-US"/>
              </w:rPr>
              <w:t xml:space="preserve">     </w:t>
            </w:r>
            <w:r w:rsidRPr="00105E2D">
              <w:rPr>
                <w:sz w:val="22"/>
                <w:szCs w:val="22"/>
                <w:lang w:eastAsia="en-US"/>
              </w:rPr>
              <w:t>13.30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E4770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A15368" w:rsidRPr="00105E2D" w14:paraId="619CEBD8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51F" w14:textId="77777777" w:rsidR="00A15368" w:rsidRPr="00105E2D" w:rsidRDefault="00A15368" w:rsidP="00A15368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Комиссия по дошкольному образованию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350" w14:textId="77777777" w:rsidR="00A15368" w:rsidRPr="00105E2D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CA68" w14:textId="77777777" w:rsidR="00A15368" w:rsidRPr="00105E2D" w:rsidRDefault="00A15368" w:rsidP="00A1536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A15368" w:rsidRPr="00105E2D" w14:paraId="48DA697B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53E" w14:textId="77777777" w:rsidR="00A15368" w:rsidRPr="00105E2D" w:rsidRDefault="00A15368" w:rsidP="00A1536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pacing w:val="-6"/>
                <w:sz w:val="22"/>
                <w:szCs w:val="22"/>
                <w:lang w:eastAsia="en-US"/>
              </w:rPr>
              <w:t xml:space="preserve">Участие в </w:t>
            </w:r>
            <w:r w:rsidRPr="00105E2D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заседании координационного совета по организации межведомственного взаимодействия по сопровождению семей с детьми, нуждающихся в государственной поддержке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B52" w14:textId="77777777" w:rsidR="00A15368" w:rsidRPr="00105E2D" w:rsidRDefault="00A15368" w:rsidP="00A153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6CAA9C90" w14:textId="77777777" w:rsidR="00A15368" w:rsidRPr="00105E2D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ДТиСР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АТМР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52DDB" w14:textId="77777777" w:rsidR="00A15368" w:rsidRPr="00105E2D" w:rsidRDefault="00A15368" w:rsidP="00A153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40FD19FA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5368" w:rsidRPr="00105E2D" w14:paraId="3DAF8DA1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F78" w14:textId="77777777" w:rsidR="00A15368" w:rsidRPr="00105E2D" w:rsidRDefault="00A15368" w:rsidP="00A1536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pacing w:val="-6"/>
                <w:sz w:val="22"/>
                <w:szCs w:val="22"/>
                <w:lang w:eastAsia="en-US"/>
              </w:rPr>
              <w:t>Участие в заседаниях  рабочей группы комиссии по делам несовершеннолетних и защите их прав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BFD" w14:textId="77777777" w:rsidR="00A15368" w:rsidRPr="00105E2D" w:rsidRDefault="00A15368" w:rsidP="00A153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405C3A3E" w14:textId="77777777" w:rsidR="00A15368" w:rsidRPr="00105E2D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КДН и ЗП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3347E" w14:textId="77777777" w:rsidR="00A15368" w:rsidRPr="00105E2D" w:rsidRDefault="00A15368" w:rsidP="00A153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207182B1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5368" w:rsidRPr="00105E2D" w14:paraId="5960FBF7" w14:textId="77777777" w:rsidTr="00E31C6D">
        <w:trPr>
          <w:trHeight w:val="84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E5A" w14:textId="77777777" w:rsidR="00A15368" w:rsidRPr="00105E2D" w:rsidRDefault="00A15368" w:rsidP="00A1536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Участие в совещании по результатам работы мобильной группы при  заместителе Главы АТМР по социальным вопросам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366" w14:textId="77777777" w:rsidR="00A15368" w:rsidRPr="00105E2D" w:rsidRDefault="00A15368" w:rsidP="00A153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Еженедельно            08.00</w:t>
            </w:r>
          </w:p>
          <w:p w14:paraId="4FEB0C71" w14:textId="77777777" w:rsidR="00A15368" w:rsidRPr="00105E2D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по средам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92378" w14:textId="77777777" w:rsidR="00A15368" w:rsidRPr="00105E2D" w:rsidRDefault="00A15368" w:rsidP="00A153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1BE272F6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F1F2D" w:rsidRPr="00105E2D" w14:paraId="64AD2E4B" w14:textId="77777777" w:rsidTr="00E31C6D">
        <w:trPr>
          <w:trHeight w:val="84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7F0C" w14:textId="77777777" w:rsidR="002F1F2D" w:rsidRPr="00105E2D" w:rsidRDefault="002F1F2D" w:rsidP="000127CD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 xml:space="preserve">Комиссия </w:t>
            </w:r>
            <w:r w:rsidRPr="00105E2D">
              <w:rPr>
                <w:color w:val="000000"/>
                <w:sz w:val="22"/>
                <w:szCs w:val="22"/>
              </w:rPr>
              <w:t xml:space="preserve">по </w:t>
            </w:r>
            <w:r w:rsidRPr="00105E2D">
              <w:rPr>
                <w:sz w:val="22"/>
                <w:szCs w:val="22"/>
              </w:rPr>
              <w:t xml:space="preserve">установлению </w:t>
            </w:r>
            <w:proofErr w:type="gramStart"/>
            <w:r w:rsidRPr="00105E2D">
              <w:rPr>
                <w:sz w:val="22"/>
                <w:szCs w:val="22"/>
              </w:rPr>
              <w:t>стимулирующих</w:t>
            </w:r>
            <w:proofErr w:type="gramEnd"/>
            <w:r w:rsidRPr="00105E2D">
              <w:rPr>
                <w:sz w:val="22"/>
                <w:szCs w:val="22"/>
              </w:rPr>
              <w:t xml:space="preserve"> </w:t>
            </w:r>
          </w:p>
          <w:p w14:paraId="7A8A873F" w14:textId="2A9CE1B4" w:rsidR="002F1F2D" w:rsidRPr="00105E2D" w:rsidRDefault="002F1F2D" w:rsidP="00A15368">
            <w:pPr>
              <w:suppressAutoHyphens/>
              <w:spacing w:line="252" w:lineRule="auto"/>
              <w:jc w:val="both"/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</w:pPr>
            <w:r w:rsidRPr="00105E2D">
              <w:rPr>
                <w:sz w:val="22"/>
                <w:szCs w:val="22"/>
              </w:rPr>
              <w:t>выплат</w:t>
            </w:r>
            <w:r w:rsidRPr="00105E2D">
              <w:rPr>
                <w:color w:val="000000"/>
                <w:sz w:val="22"/>
                <w:szCs w:val="22"/>
              </w:rPr>
              <w:t xml:space="preserve"> руководителям муниципальных учреждений по результатам оценки эффективности деятельности </w:t>
            </w:r>
            <w:r w:rsidRPr="00105E2D">
              <w:rPr>
                <w:sz w:val="22"/>
                <w:szCs w:val="22"/>
                <w:lang w:eastAsia="en-US"/>
              </w:rPr>
              <w:t>за 3 кв. 2023 г.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70E8" w14:textId="77777777" w:rsidR="002F1F2D" w:rsidRPr="00105E2D" w:rsidRDefault="002F1F2D" w:rsidP="000127CD">
            <w:pPr>
              <w:suppressAutoHyphens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13.10                           13.30</w:t>
            </w:r>
          </w:p>
          <w:p w14:paraId="2F736B4E" w14:textId="03776F2B" w:rsidR="002F1F2D" w:rsidRPr="00105E2D" w:rsidRDefault="002F1F2D" w:rsidP="00A15368">
            <w:pPr>
              <w:suppressAutoHyphens/>
              <w:spacing w:line="276" w:lineRule="auto"/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</w:pPr>
            <w:r w:rsidRPr="00105E2D">
              <w:rPr>
                <w:sz w:val="22"/>
                <w:szCs w:val="22"/>
                <w:lang w:eastAsia="en-US"/>
              </w:rPr>
              <w:t>Управление образования и спорта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86D11" w14:textId="17F073E7" w:rsidR="002F1F2D" w:rsidRPr="00105E2D" w:rsidRDefault="002F1F2D" w:rsidP="00A15368">
            <w:pPr>
              <w:suppressAutoHyphens/>
              <w:spacing w:line="276" w:lineRule="auto"/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</w:pPr>
            <w:r w:rsidRPr="00105E2D">
              <w:rPr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E73928" w:rsidRPr="00105E2D" w14:paraId="7F8D0F8D" w14:textId="77777777" w:rsidTr="00E31C6D">
        <w:trPr>
          <w:trHeight w:val="84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EE1" w14:textId="77777777" w:rsidR="00E73928" w:rsidRPr="00105E2D" w:rsidRDefault="00E73928" w:rsidP="00175CC7">
            <w:pPr>
              <w:suppressAutoHyphens/>
              <w:spacing w:line="252" w:lineRule="auto"/>
              <w:jc w:val="both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105E2D">
              <w:rPr>
                <w:sz w:val="22"/>
                <w:szCs w:val="22"/>
              </w:rPr>
              <w:t>Заседание</w:t>
            </w:r>
            <w:r w:rsidRPr="00105E2D">
              <w:rPr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Pr="00105E2D">
              <w:rPr>
                <w:sz w:val="22"/>
                <w:szCs w:val="22"/>
                <w:lang w:eastAsia="en-US"/>
              </w:rPr>
              <w:t>а</w:t>
            </w:r>
            <w:r w:rsidRPr="00105E2D">
              <w:rPr>
                <w:color w:val="1A1A1A"/>
                <w:sz w:val="22"/>
                <w:szCs w:val="22"/>
                <w:shd w:val="clear" w:color="auto" w:fill="FFFFFF"/>
              </w:rPr>
              <w:t>ттестационной комиссии</w:t>
            </w:r>
          </w:p>
          <w:p w14:paraId="5C5DECA5" w14:textId="1C16C463" w:rsidR="00E73928" w:rsidRPr="00105E2D" w:rsidRDefault="00E73928" w:rsidP="000127CD">
            <w:pPr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color w:val="1A1A1A"/>
                <w:sz w:val="22"/>
                <w:szCs w:val="22"/>
                <w:shd w:val="clear" w:color="auto" w:fill="FFFFFF"/>
              </w:rPr>
              <w:t xml:space="preserve"> (Алиева Э.Т., МДОУ №10 "Калинка")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D0C" w14:textId="3078CD2D" w:rsidR="00E73928" w:rsidRPr="00105E2D" w:rsidRDefault="00E73928" w:rsidP="000127CD">
            <w:pPr>
              <w:suppressAutoHyphens/>
              <w:rPr>
                <w:sz w:val="22"/>
                <w:szCs w:val="22"/>
                <w:lang w:eastAsia="en-US"/>
              </w:rPr>
            </w:pPr>
            <w:r w:rsidRPr="00105E2D">
              <w:rPr>
                <w:color w:val="1A1A1A"/>
                <w:sz w:val="22"/>
                <w:szCs w:val="22"/>
                <w:shd w:val="clear" w:color="auto" w:fill="FFFFFF"/>
              </w:rPr>
              <w:t>26.10.</w:t>
            </w:r>
            <w:r w:rsidRPr="00105E2D">
              <w:rPr>
                <w:color w:val="1A1A1A"/>
                <w:sz w:val="22"/>
                <w:szCs w:val="22"/>
              </w:rPr>
              <w:t xml:space="preserve">                            </w:t>
            </w:r>
            <w:r w:rsidRPr="00105E2D">
              <w:rPr>
                <w:color w:val="1A1A1A"/>
                <w:sz w:val="22"/>
                <w:szCs w:val="22"/>
                <w:shd w:val="clear" w:color="auto" w:fill="FFFFFF"/>
              </w:rPr>
              <w:t>8.30.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A466F" w14:textId="25640E91" w:rsidR="00E73928" w:rsidRPr="00105E2D" w:rsidRDefault="00E73928" w:rsidP="00A1536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Члены а</w:t>
            </w:r>
            <w:r w:rsidRPr="00105E2D">
              <w:rPr>
                <w:color w:val="1A1A1A"/>
                <w:sz w:val="22"/>
                <w:szCs w:val="22"/>
                <w:shd w:val="clear" w:color="auto" w:fill="FFFFFF"/>
              </w:rPr>
              <w:t xml:space="preserve">ттестационной комиссии </w:t>
            </w:r>
          </w:p>
        </w:tc>
      </w:tr>
      <w:tr w:rsidR="00A15368" w:rsidRPr="00105E2D" w14:paraId="6A8B94DC" w14:textId="77777777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AF2033" w14:textId="77777777" w:rsidR="00A15368" w:rsidRPr="00105E2D" w:rsidRDefault="00A15368" w:rsidP="00A1536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1732CD3" w14:textId="77777777" w:rsidR="00A15368" w:rsidRPr="00105E2D" w:rsidRDefault="00A15368" w:rsidP="00A1536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05E2D">
              <w:rPr>
                <w:b/>
                <w:sz w:val="22"/>
                <w:szCs w:val="22"/>
                <w:lang w:eastAsia="en-US"/>
              </w:rPr>
              <w:t xml:space="preserve">3. Реализация федеральных, областных и муниципальных целевых программ            </w:t>
            </w:r>
          </w:p>
        </w:tc>
      </w:tr>
      <w:tr w:rsidR="00A15368" w:rsidRPr="00105E2D" w14:paraId="692B9A70" w14:textId="77777777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DA9FA8" w14:textId="77777777" w:rsidR="00A15368" w:rsidRPr="00105E2D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b/>
                <w:sz w:val="22"/>
                <w:szCs w:val="22"/>
                <w:lang w:eastAsia="en-US"/>
              </w:rPr>
              <w:t>3.1. Участие в реализации региональных программ:</w:t>
            </w:r>
          </w:p>
        </w:tc>
      </w:tr>
      <w:tr w:rsidR="00A15368" w:rsidRPr="00105E2D" w14:paraId="0A90F961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38C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 xml:space="preserve">Реализация программы  ОЦП «Семья и дети </w:t>
            </w:r>
            <w:proofErr w:type="spellStart"/>
            <w:r w:rsidRPr="00105E2D">
              <w:rPr>
                <w:sz w:val="22"/>
                <w:szCs w:val="22"/>
                <w:lang w:eastAsia="en-US"/>
              </w:rPr>
              <w:t>Ярославии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>» в части организации отдыха  детей и их оздоровления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B2D" w14:textId="77777777" w:rsidR="00A15368" w:rsidRPr="00105E2D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48D9149B" w14:textId="77777777" w:rsidR="00A15368" w:rsidRPr="00105E2D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4AF84E2F" w14:textId="77777777" w:rsidR="00A15368" w:rsidRPr="00105E2D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C2CAE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Белова Т.А.</w:t>
            </w:r>
          </w:p>
          <w:p w14:paraId="43AACD40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5368" w:rsidRPr="00105E2D" w14:paraId="18B4B5A1" w14:textId="77777777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BBABA4" w14:textId="77777777" w:rsidR="00A15368" w:rsidRPr="00105E2D" w:rsidRDefault="00A15368" w:rsidP="00A15368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105E2D">
              <w:rPr>
                <w:b/>
                <w:sz w:val="22"/>
                <w:szCs w:val="22"/>
                <w:lang w:eastAsia="en-US"/>
              </w:rPr>
              <w:t>3.2. Реализация муниципальных программ:</w:t>
            </w:r>
          </w:p>
        </w:tc>
      </w:tr>
      <w:tr w:rsidR="00A15368" w:rsidRPr="00105E2D" w14:paraId="361DC6A1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F7D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Ведомственная целевая программа развития сферы образования АТМР на 2023 -2025 годы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B9F" w14:textId="77777777" w:rsidR="00A15368" w:rsidRPr="00105E2D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34B1B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Крылова Е.В.</w:t>
            </w:r>
          </w:p>
          <w:p w14:paraId="7BF50433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105E2D">
              <w:rPr>
                <w:sz w:val="22"/>
                <w:szCs w:val="22"/>
                <w:lang w:eastAsia="en-US"/>
              </w:rPr>
              <w:t>УОиС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, </w:t>
            </w:r>
          </w:p>
          <w:p w14:paraId="01AF1DFB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МКУ «ЦБ»</w:t>
            </w:r>
          </w:p>
        </w:tc>
      </w:tr>
      <w:tr w:rsidR="00A15368" w:rsidRPr="00105E2D" w14:paraId="5DC14D61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AEB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 xml:space="preserve">Муниципальная целевая программа «Развитие </w:t>
            </w:r>
            <w:r w:rsidRPr="00105E2D">
              <w:rPr>
                <w:sz w:val="22"/>
                <w:szCs w:val="22"/>
                <w:lang w:eastAsia="en-US"/>
              </w:rPr>
              <w:lastRenderedPageBreak/>
              <w:t>физической культуры и спорта в ТМР на 2022-2024 годы»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E57" w14:textId="77777777" w:rsidR="00A15368" w:rsidRPr="00105E2D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lastRenderedPageBreak/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468B2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A15368" w:rsidRPr="00105E2D" w14:paraId="7DA872D5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E79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lastRenderedPageBreak/>
              <w:t>Муниципальная целевая программа «Развитие физкультурно-оздоровительной и спортивно-массовой работы среди детей в возрасте от 3 до 18 лет» на 2022-2024 годы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8CC" w14:textId="77777777" w:rsidR="00A15368" w:rsidRPr="00105E2D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2D914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Николаев А.В.</w:t>
            </w:r>
          </w:p>
          <w:p w14:paraId="36EEAE7B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5368" w:rsidRPr="00105E2D" w14:paraId="5C9F5A22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087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Муниципальная программа «Духовно-нравственное воспитание и просвещение населения ТМР на 2021-2023 гг.»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B4B" w14:textId="77777777" w:rsidR="00A15368" w:rsidRPr="00105E2D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74453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78151A50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 xml:space="preserve">Козина Е.Н. </w:t>
            </w:r>
          </w:p>
        </w:tc>
      </w:tr>
      <w:tr w:rsidR="00A15368" w:rsidRPr="00105E2D" w14:paraId="73AABD3C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9EB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Муниципальная программа 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Тутаевского муниципального района на 2021 – 2027 годы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7F8" w14:textId="77777777" w:rsidR="00A15368" w:rsidRPr="00105E2D" w:rsidRDefault="00A15368" w:rsidP="00A153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998A3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Крылова Е.В.</w:t>
            </w:r>
          </w:p>
          <w:p w14:paraId="04E1935D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Козина Е.Н.</w:t>
            </w:r>
          </w:p>
          <w:p w14:paraId="5CDF0AB6" w14:textId="77777777" w:rsidR="00A15368" w:rsidRPr="00105E2D" w:rsidRDefault="00A15368" w:rsidP="00A1536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5368" w:rsidRPr="00105E2D" w14:paraId="0934908F" w14:textId="77777777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2A8DD2" w14:textId="77777777" w:rsidR="00A15368" w:rsidRPr="00105E2D" w:rsidRDefault="00A15368" w:rsidP="00A1536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38FA834" w14:textId="77777777" w:rsidR="00A15368" w:rsidRPr="00105E2D" w:rsidRDefault="00A15368" w:rsidP="00A1536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05E2D">
              <w:rPr>
                <w:b/>
                <w:sz w:val="22"/>
                <w:szCs w:val="22"/>
                <w:lang w:eastAsia="en-US"/>
              </w:rPr>
              <w:t>4. Конференции, совещания, семинары, фестивали, конкурсы, юбилеи учреждений</w:t>
            </w:r>
          </w:p>
        </w:tc>
      </w:tr>
      <w:tr w:rsidR="00232F91" w:rsidRPr="00105E2D" w14:paraId="4298FB81" w14:textId="77777777" w:rsidTr="00C5618F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044F" w14:textId="57E10753" w:rsidR="00232F91" w:rsidRPr="00105E2D" w:rsidRDefault="00BC696E" w:rsidP="00232F9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Торжественное мероприятие, посвященное Дню учителя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0F18" w14:textId="60314F06" w:rsidR="00BC696E" w:rsidRPr="00105E2D" w:rsidRDefault="00BC696E" w:rsidP="0087432A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04.10.                            10.00</w:t>
            </w:r>
          </w:p>
          <w:p w14:paraId="5EB182FA" w14:textId="11B88582" w:rsidR="00232F91" w:rsidRPr="00105E2D" w:rsidRDefault="00BC696E" w:rsidP="00BC696E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РДК </w:t>
            </w:r>
            <w:proofErr w:type="spellStart"/>
            <w:r w:rsidRPr="00105E2D">
              <w:rPr>
                <w:sz w:val="22"/>
                <w:szCs w:val="22"/>
              </w:rPr>
              <w:t>им.А.Г.Малова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FED84D" w14:textId="77777777" w:rsidR="00232F91" w:rsidRPr="00105E2D" w:rsidRDefault="00232F91" w:rsidP="0087432A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Чеканова О.Я.</w:t>
            </w:r>
          </w:p>
          <w:p w14:paraId="39CA25ED" w14:textId="77777777" w:rsidR="00BC696E" w:rsidRPr="00105E2D" w:rsidRDefault="00BC696E" w:rsidP="0087432A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Козина Е.Н., </w:t>
            </w:r>
          </w:p>
          <w:p w14:paraId="1E732682" w14:textId="1B1DC593" w:rsidR="00232F91" w:rsidRPr="00105E2D" w:rsidRDefault="00BC696E" w:rsidP="0087432A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Кочина</w:t>
            </w:r>
            <w:proofErr w:type="spellEnd"/>
            <w:r w:rsidRPr="00105E2D">
              <w:rPr>
                <w:sz w:val="22"/>
                <w:szCs w:val="22"/>
              </w:rPr>
              <w:t xml:space="preserve"> И.В.</w:t>
            </w:r>
          </w:p>
        </w:tc>
      </w:tr>
      <w:tr w:rsidR="00232F91" w:rsidRPr="00105E2D" w14:paraId="1C2F7E4E" w14:textId="77777777" w:rsidTr="00C5618F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E508" w14:textId="77777777" w:rsidR="00232F91" w:rsidRPr="00105E2D" w:rsidRDefault="00232F91" w:rsidP="0087432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Совещание заместителей директоров школ по воспитательной работе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5D85" w14:textId="460A1672" w:rsidR="00232F91" w:rsidRPr="00105E2D" w:rsidRDefault="006321D7" w:rsidP="0087432A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18.10</w:t>
            </w:r>
            <w:r w:rsidR="00232F91" w:rsidRPr="00105E2D">
              <w:rPr>
                <w:sz w:val="22"/>
                <w:szCs w:val="22"/>
              </w:rPr>
              <w:tab/>
              <w:t xml:space="preserve">                        </w:t>
            </w:r>
            <w:r w:rsidR="00E31434" w:rsidRPr="00105E2D">
              <w:rPr>
                <w:sz w:val="22"/>
                <w:szCs w:val="22"/>
              </w:rPr>
              <w:t>10.00</w:t>
            </w:r>
          </w:p>
          <w:p w14:paraId="49726339" w14:textId="77777777" w:rsidR="00232F91" w:rsidRPr="00105E2D" w:rsidRDefault="00232F91" w:rsidP="0087432A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Управление образования и спорта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556C7B" w14:textId="77777777" w:rsidR="00232F91" w:rsidRPr="00105E2D" w:rsidRDefault="00232F91" w:rsidP="0087432A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Прыткова</w:t>
            </w:r>
            <w:proofErr w:type="spellEnd"/>
            <w:r w:rsidRPr="00105E2D">
              <w:rPr>
                <w:sz w:val="22"/>
                <w:szCs w:val="22"/>
              </w:rPr>
              <w:t xml:space="preserve"> А.Г.</w:t>
            </w:r>
          </w:p>
        </w:tc>
      </w:tr>
      <w:tr w:rsidR="009D64A0" w:rsidRPr="00105E2D" w14:paraId="7A985BD2" w14:textId="77777777" w:rsidTr="00C5618F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4515" w14:textId="77777777" w:rsidR="009D64A0" w:rsidRPr="00105E2D" w:rsidRDefault="009D64A0" w:rsidP="009D64A0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Совещание руководителей ОУ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3329" w14:textId="7275D574" w:rsidR="009D64A0" w:rsidRPr="00105E2D" w:rsidRDefault="007A33B8" w:rsidP="009D64A0">
            <w:pPr>
              <w:tabs>
                <w:tab w:val="right" w:pos="2678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31</w:t>
            </w:r>
            <w:r w:rsidR="009D64A0" w:rsidRPr="00105E2D">
              <w:rPr>
                <w:sz w:val="22"/>
                <w:szCs w:val="22"/>
                <w:lang w:eastAsia="en-US"/>
              </w:rPr>
              <w:t>.</w:t>
            </w:r>
            <w:r w:rsidRPr="00105E2D">
              <w:rPr>
                <w:sz w:val="22"/>
                <w:szCs w:val="22"/>
                <w:lang w:eastAsia="en-US"/>
              </w:rPr>
              <w:t>10</w:t>
            </w:r>
            <w:r w:rsidR="009D64A0" w:rsidRPr="00105E2D">
              <w:rPr>
                <w:sz w:val="22"/>
                <w:szCs w:val="22"/>
                <w:lang w:eastAsia="en-US"/>
              </w:rPr>
              <w:t>.</w:t>
            </w:r>
            <w:r w:rsidR="009D64A0" w:rsidRPr="00105E2D">
              <w:rPr>
                <w:sz w:val="22"/>
                <w:szCs w:val="22"/>
                <w:lang w:eastAsia="en-US"/>
              </w:rPr>
              <w:tab/>
              <w:t>10.00</w:t>
            </w:r>
          </w:p>
          <w:p w14:paraId="73578163" w14:textId="43EF3D94" w:rsidR="009D64A0" w:rsidRPr="00105E2D" w:rsidRDefault="00146390" w:rsidP="00A76EB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МОУ лицей № 1</w:t>
            </w:r>
            <w:r w:rsidR="00A76EBB">
              <w:rPr>
                <w:sz w:val="22"/>
                <w:szCs w:val="22"/>
                <w:lang w:eastAsia="en-US"/>
              </w:rPr>
              <w:t xml:space="preserve">/  </w:t>
            </w:r>
            <w:proofErr w:type="spellStart"/>
            <w:r w:rsidR="00A76EBB"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75AD84" w14:textId="77777777" w:rsidR="009D64A0" w:rsidRPr="00105E2D" w:rsidRDefault="009D64A0" w:rsidP="009D64A0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Чеканова О.Я</w:t>
            </w:r>
            <w:r w:rsidR="00666061" w:rsidRPr="00105E2D">
              <w:rPr>
                <w:sz w:val="22"/>
                <w:szCs w:val="22"/>
                <w:lang w:eastAsia="en-US"/>
              </w:rPr>
              <w:t>.</w:t>
            </w:r>
          </w:p>
          <w:p w14:paraId="7F0B9677" w14:textId="541B03A9" w:rsidR="00666061" w:rsidRPr="00105E2D" w:rsidRDefault="00666061" w:rsidP="009D64A0">
            <w:pPr>
              <w:shd w:val="clear" w:color="auto" w:fill="FFFFFF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9830AA" w:rsidRPr="00105E2D" w14:paraId="7FF3A87B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6916" w14:textId="388E8163" w:rsidR="009830AA" w:rsidRPr="00105E2D" w:rsidRDefault="009830AA" w:rsidP="009D64A0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Совещание руководителей  спортивных школ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151" w14:textId="77777777" w:rsidR="009830AA" w:rsidRPr="00105E2D" w:rsidRDefault="009830AA" w:rsidP="00F80E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 xml:space="preserve">Еженедельно                 08.00 </w:t>
            </w:r>
          </w:p>
          <w:p w14:paraId="2065B1EA" w14:textId="77777777" w:rsidR="009830AA" w:rsidRPr="00105E2D" w:rsidRDefault="009830AA" w:rsidP="00F80E0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 xml:space="preserve">по вторникам  </w:t>
            </w:r>
          </w:p>
          <w:p w14:paraId="6B9D58D7" w14:textId="78672E67" w:rsidR="009830AA" w:rsidRPr="00105E2D" w:rsidRDefault="009830AA" w:rsidP="0022388B">
            <w:pPr>
              <w:spacing w:line="276" w:lineRule="auto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Управление образования и спорта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62705" w14:textId="296C21CD" w:rsidR="009830AA" w:rsidRPr="00105E2D" w:rsidRDefault="009830AA" w:rsidP="009D64A0">
            <w:pPr>
              <w:shd w:val="clear" w:color="auto" w:fill="FFFFFF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9D64A0" w:rsidRPr="00105E2D" w14:paraId="6F9CDBAA" w14:textId="77777777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8D81B8" w14:textId="77777777" w:rsidR="009D64A0" w:rsidRPr="00105E2D" w:rsidRDefault="009D64A0" w:rsidP="009D64A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05E2D">
              <w:rPr>
                <w:b/>
                <w:sz w:val="22"/>
                <w:szCs w:val="22"/>
                <w:lang w:eastAsia="en-US"/>
              </w:rPr>
              <w:t>5. Организационная деятельность</w:t>
            </w:r>
          </w:p>
          <w:p w14:paraId="0304F0F7" w14:textId="77777777" w:rsidR="004210C5" w:rsidRPr="00105E2D" w:rsidRDefault="004210C5" w:rsidP="009D64A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2D2B" w:rsidRPr="00105E2D" w14:paraId="098C1B58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01D7" w14:textId="4E21A9DE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color w:val="000000"/>
                <w:sz w:val="22"/>
                <w:szCs w:val="22"/>
              </w:rPr>
              <w:t>Заполнение и предоставление формы статистического отчета ОО-1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9A68" w14:textId="7B88F671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</w:rPr>
              <w:t>ДО 16.10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93C5C" w14:textId="77777777" w:rsidR="00EF2D2B" w:rsidRPr="00105E2D" w:rsidRDefault="00EF2D2B" w:rsidP="00EF2D2B">
            <w:pPr>
              <w:suppressAutoHyphens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Орлова О.П.</w:t>
            </w:r>
          </w:p>
          <w:p w14:paraId="0F514D4F" w14:textId="4B4CCB13" w:rsidR="00712FB7" w:rsidRPr="00105E2D" w:rsidRDefault="00712FB7" w:rsidP="00EF2D2B">
            <w:pPr>
              <w:suppressAutoHyphens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Белова Т.А.</w:t>
            </w:r>
          </w:p>
          <w:p w14:paraId="2D1B40A7" w14:textId="5B59EBD5" w:rsidR="00EF2D2B" w:rsidRPr="00105E2D" w:rsidRDefault="00EF2D2B" w:rsidP="00EF2D2B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Руководители ОО</w:t>
            </w:r>
          </w:p>
        </w:tc>
      </w:tr>
      <w:tr w:rsidR="00EF2D2B" w:rsidRPr="00105E2D" w14:paraId="50650606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CA9" w14:textId="187CA853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Организация работы по занятости во внеурочное время несовершеннолетних, состоящих на различных видах учета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A8F7" w14:textId="01524675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F094F" w14:textId="4C65A2DC" w:rsidR="00EF2D2B" w:rsidRPr="00105E2D" w:rsidRDefault="00EF2D2B" w:rsidP="00EF2D2B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А.Г. Руководители ОУ</w:t>
            </w:r>
          </w:p>
        </w:tc>
      </w:tr>
      <w:tr w:rsidR="00EF2D2B" w:rsidRPr="00105E2D" w14:paraId="25A3C318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CD3" w14:textId="77777777" w:rsidR="00EF2D2B" w:rsidRPr="00105E2D" w:rsidRDefault="00EF2D2B" w:rsidP="00EF2D2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05E2D">
              <w:rPr>
                <w:bCs/>
                <w:sz w:val="22"/>
                <w:szCs w:val="22"/>
                <w:lang w:eastAsia="en-US"/>
              </w:rPr>
              <w:t>Организация работы образовательных учреждений с семьями, находящимися в социально-опасном положении и нуждающихся в государственной поддержке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FAC9" w14:textId="77777777" w:rsidR="00EF2D2B" w:rsidRPr="00105E2D" w:rsidRDefault="00EF2D2B" w:rsidP="00EF2D2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4CC95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7939489E" w14:textId="77777777" w:rsidR="00EF2D2B" w:rsidRPr="00105E2D" w:rsidRDefault="00EF2D2B" w:rsidP="00EF2D2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2D2B" w:rsidRPr="00105E2D" w14:paraId="74E73EAE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690" w14:textId="77777777" w:rsidR="00EF2D2B" w:rsidRPr="00105E2D" w:rsidRDefault="00EF2D2B" w:rsidP="00EF2D2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Предоставление услуги «</w:t>
            </w:r>
            <w:r w:rsidRPr="00105E2D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 текущей успеваемости учащегося в образовательном учреждении, ведение дневника и журнала успеваемости»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9CB" w14:textId="77777777" w:rsidR="00EF2D2B" w:rsidRPr="00105E2D" w:rsidRDefault="00EF2D2B" w:rsidP="00EF2D2B">
            <w:pPr>
              <w:spacing w:line="254" w:lineRule="auto"/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Через ЕПГУ</w:t>
            </w:r>
          </w:p>
          <w:p w14:paraId="288D5587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6DB48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EF2D2B" w:rsidRPr="00105E2D" w14:paraId="3037F9FC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E22" w14:textId="77777777" w:rsidR="00EF2D2B" w:rsidRPr="00105E2D" w:rsidRDefault="00EF2D2B" w:rsidP="00EF2D2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 xml:space="preserve">Предоставление услуги «Прием заявления о постановке на учет в образовательную организацию, реализующую общеобразовательную программу  дошкольного образования (детские сады)»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130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Через ЕПГУ</w:t>
            </w:r>
          </w:p>
          <w:p w14:paraId="3D3C11F4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99B3A" w14:textId="77777777" w:rsidR="00EF2D2B" w:rsidRPr="00105E2D" w:rsidRDefault="00EF2D2B" w:rsidP="00EF2D2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Орлова О.П.</w:t>
            </w:r>
          </w:p>
          <w:p w14:paraId="6E14D4E3" w14:textId="77777777" w:rsidR="00EF2D2B" w:rsidRPr="00105E2D" w:rsidRDefault="00EF2D2B" w:rsidP="00EF2D2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2D2B" w:rsidRPr="00105E2D" w14:paraId="6BB8E0AB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337" w14:textId="77777777" w:rsidR="00EF2D2B" w:rsidRPr="00105E2D" w:rsidRDefault="00EF2D2B" w:rsidP="00EF2D2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 xml:space="preserve">Предоставление услуги «Назначение и выплата компенсации части родительской платы за присмотр и уход за детьми в образовательных </w:t>
            </w:r>
            <w:r w:rsidRPr="00105E2D">
              <w:rPr>
                <w:sz w:val="22"/>
                <w:szCs w:val="22"/>
                <w:lang w:eastAsia="en-US"/>
              </w:rPr>
              <w:lastRenderedPageBreak/>
              <w:t>учреждениях, осуществляющих образовательную деятельность»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76F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lastRenderedPageBreak/>
              <w:t>Через ЕПГУ</w:t>
            </w:r>
          </w:p>
          <w:p w14:paraId="1ED5013E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D5AFF" w14:textId="77777777" w:rsidR="00EF2D2B" w:rsidRPr="00105E2D" w:rsidRDefault="00EF2D2B" w:rsidP="00EF2D2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2D2B" w:rsidRPr="00105E2D" w14:paraId="695B0196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006" w14:textId="77777777" w:rsidR="00EF2D2B" w:rsidRPr="00105E2D" w:rsidRDefault="00EF2D2B" w:rsidP="00EF2D2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lastRenderedPageBreak/>
              <w:t>Предоставление услуги «Зачисление в образовательное 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26A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Через ЕПГУ</w:t>
            </w:r>
          </w:p>
          <w:p w14:paraId="58F84D59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3E4D" w14:textId="77777777" w:rsidR="00EF2D2B" w:rsidRPr="00105E2D" w:rsidRDefault="00EF2D2B" w:rsidP="00EF2D2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Белова Т.А.</w:t>
            </w:r>
          </w:p>
          <w:p w14:paraId="78AEEA2F" w14:textId="77777777" w:rsidR="00EF2D2B" w:rsidRPr="00105E2D" w:rsidRDefault="00EF2D2B" w:rsidP="00EF2D2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2D2B" w:rsidRPr="00105E2D" w14:paraId="39F975B3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2B6" w14:textId="77777777" w:rsidR="00EF2D2B" w:rsidRPr="00105E2D" w:rsidRDefault="00EF2D2B" w:rsidP="00EF2D2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color w:val="000000"/>
                <w:sz w:val="22"/>
                <w:szCs w:val="22"/>
              </w:rPr>
              <w:t>Организация работы по дистанционному обучению детей ОУ ТМР в школе дистанционного обучения г. Ярославля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D8C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E803F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Белова Т.А.</w:t>
            </w:r>
          </w:p>
          <w:p w14:paraId="33AAC94E" w14:textId="77777777" w:rsidR="00EF2D2B" w:rsidRPr="00105E2D" w:rsidRDefault="00EF2D2B" w:rsidP="00EF2D2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2D2B" w:rsidRPr="00105E2D" w14:paraId="644FB179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EFE" w14:textId="77777777" w:rsidR="00EF2D2B" w:rsidRPr="00105E2D" w:rsidRDefault="00EF2D2B" w:rsidP="00EF2D2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</w:rPr>
              <w:t>Организация работы ОУ с электронными дневниками и электронными журналами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D61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4AA8A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Белова Т.А.</w:t>
            </w:r>
          </w:p>
          <w:p w14:paraId="442F43FA" w14:textId="77777777" w:rsidR="00EF2D2B" w:rsidRPr="00105E2D" w:rsidRDefault="00EF2D2B" w:rsidP="00EF2D2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2D2B" w:rsidRPr="00105E2D" w14:paraId="723F0BFB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F1F" w14:textId="77777777" w:rsidR="00EF2D2B" w:rsidRPr="00105E2D" w:rsidRDefault="00EF2D2B" w:rsidP="00EF2D2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 дополнительного образования детей»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53E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Через ЕПГУ</w:t>
            </w:r>
          </w:p>
          <w:p w14:paraId="530F9476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F6403" w14:textId="77777777" w:rsidR="00EF2D2B" w:rsidRPr="00105E2D" w:rsidRDefault="00EF2D2B" w:rsidP="00EF2D2B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246C8535" w14:textId="77777777" w:rsidR="00EF2D2B" w:rsidRPr="00105E2D" w:rsidRDefault="00EF2D2B" w:rsidP="00EF2D2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2D2B" w:rsidRPr="00105E2D" w14:paraId="4E6E004D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231" w14:textId="77777777" w:rsidR="00EF2D2B" w:rsidRPr="00105E2D" w:rsidRDefault="00EF2D2B" w:rsidP="00EF2D2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Предоставление услуги «Предоставление путёвок в организации отдыха детей и их оздоровления»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54C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Через ЕПГУ</w:t>
            </w:r>
          </w:p>
          <w:p w14:paraId="620F0C6B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C4FCA" w14:textId="77777777" w:rsidR="00EF2D2B" w:rsidRPr="00105E2D" w:rsidRDefault="00EF2D2B" w:rsidP="00EF2D2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EF2D2B" w:rsidRPr="00105E2D" w14:paraId="1564FFAC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D320" w14:textId="2B3A269B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Консультации учителей-логопедов, педагогов-психологов, учителя-дефектолога для всех категорий участников образовательного процесса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EC6" w14:textId="77777777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01.10. – 31.10</w:t>
            </w:r>
          </w:p>
          <w:p w14:paraId="52A0ADC1" w14:textId="0314F418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МУ Центр «Стимул»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B861A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Шпейнова</w:t>
            </w:r>
            <w:proofErr w:type="spellEnd"/>
            <w:r w:rsidRPr="00105E2D">
              <w:rPr>
                <w:sz w:val="22"/>
                <w:szCs w:val="22"/>
              </w:rPr>
              <w:t xml:space="preserve"> Н.Н.</w:t>
            </w:r>
          </w:p>
          <w:p w14:paraId="40659DD6" w14:textId="33F47561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Специалисты Центра</w:t>
            </w:r>
          </w:p>
        </w:tc>
      </w:tr>
      <w:tr w:rsidR="00EF2D2B" w:rsidRPr="00105E2D" w14:paraId="5C5C7FDB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57FB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Индивидуальное консультирование в рамках программы «Родительские университеты»</w:t>
            </w:r>
          </w:p>
          <w:p w14:paraId="4F8ACEAE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C41" w14:textId="77777777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01.10. – 31.10</w:t>
            </w:r>
          </w:p>
          <w:p w14:paraId="3D3F3567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 Центр «Стимул»</w:t>
            </w:r>
          </w:p>
          <w:p w14:paraId="3CD47D1A" w14:textId="3CF07773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(по предварительной записи)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011A8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Шпейнова</w:t>
            </w:r>
            <w:proofErr w:type="spellEnd"/>
            <w:r w:rsidRPr="00105E2D">
              <w:rPr>
                <w:sz w:val="22"/>
                <w:szCs w:val="22"/>
              </w:rPr>
              <w:t xml:space="preserve"> Н.Н.</w:t>
            </w:r>
          </w:p>
          <w:p w14:paraId="4F42313F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Смирнова С.В.</w:t>
            </w:r>
          </w:p>
          <w:p w14:paraId="39682836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Клокова</w:t>
            </w:r>
            <w:proofErr w:type="spellEnd"/>
            <w:r w:rsidRPr="00105E2D">
              <w:rPr>
                <w:sz w:val="22"/>
                <w:szCs w:val="22"/>
              </w:rPr>
              <w:t xml:space="preserve"> Т.В.</w:t>
            </w:r>
          </w:p>
          <w:p w14:paraId="6BDB6FCA" w14:textId="5122A270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Ляпина</w:t>
            </w:r>
            <w:proofErr w:type="spellEnd"/>
            <w:r w:rsidRPr="00105E2D">
              <w:rPr>
                <w:sz w:val="22"/>
                <w:szCs w:val="22"/>
              </w:rPr>
              <w:t xml:space="preserve"> Е.А.</w:t>
            </w:r>
          </w:p>
        </w:tc>
      </w:tr>
      <w:tr w:rsidR="00EF2D2B" w:rsidRPr="00105E2D" w14:paraId="45135ECE" w14:textId="77777777" w:rsidTr="00E31C6D">
        <w:trPr>
          <w:trHeight w:val="1196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EEA" w14:textId="153A311E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Психолого-педагогическое сопровождение замещающих семей (диагностика, консультирование, </w:t>
            </w:r>
            <w:proofErr w:type="spellStart"/>
            <w:r w:rsidRPr="00105E2D">
              <w:rPr>
                <w:sz w:val="22"/>
                <w:szCs w:val="22"/>
              </w:rPr>
              <w:t>психокоррекционные</w:t>
            </w:r>
            <w:proofErr w:type="spellEnd"/>
            <w:r w:rsidRPr="00105E2D">
              <w:rPr>
                <w:sz w:val="22"/>
                <w:szCs w:val="22"/>
              </w:rPr>
              <w:t xml:space="preserve"> занятия с детьми и родителями) в рамках реализации программы «Надежный причал» 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7B7" w14:textId="77777777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01.10. – 31.10</w:t>
            </w:r>
          </w:p>
          <w:p w14:paraId="292F3AFE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 Центр «Стимул»</w:t>
            </w:r>
          </w:p>
          <w:p w14:paraId="2F07EB98" w14:textId="13F6EF01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(по индивидуальному плану сопровождения семей)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5F844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Шпейнова</w:t>
            </w:r>
            <w:proofErr w:type="spellEnd"/>
            <w:r w:rsidRPr="00105E2D">
              <w:rPr>
                <w:sz w:val="22"/>
                <w:szCs w:val="22"/>
              </w:rPr>
              <w:t xml:space="preserve"> Н.Н.</w:t>
            </w:r>
          </w:p>
          <w:p w14:paraId="5A721E92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Смирнова С.В. </w:t>
            </w:r>
            <w:proofErr w:type="spellStart"/>
            <w:r w:rsidRPr="00105E2D">
              <w:rPr>
                <w:sz w:val="22"/>
                <w:szCs w:val="22"/>
              </w:rPr>
              <w:t>Клокова</w:t>
            </w:r>
            <w:proofErr w:type="spellEnd"/>
            <w:r w:rsidRPr="00105E2D">
              <w:rPr>
                <w:sz w:val="22"/>
                <w:szCs w:val="22"/>
              </w:rPr>
              <w:t xml:space="preserve"> Т.В.</w:t>
            </w:r>
          </w:p>
          <w:p w14:paraId="670BA705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Ляпина</w:t>
            </w:r>
            <w:proofErr w:type="spellEnd"/>
            <w:r w:rsidRPr="00105E2D">
              <w:rPr>
                <w:sz w:val="22"/>
                <w:szCs w:val="22"/>
              </w:rPr>
              <w:t xml:space="preserve"> Е.А.</w:t>
            </w:r>
          </w:p>
        </w:tc>
      </w:tr>
      <w:tr w:rsidR="00EF2D2B" w:rsidRPr="00105E2D" w14:paraId="690F32A1" w14:textId="77777777" w:rsidTr="00E31C6D">
        <w:trPr>
          <w:trHeight w:val="28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592" w14:textId="6577425F" w:rsidR="00EF2D2B" w:rsidRPr="00105E2D" w:rsidRDefault="00EF2D2B" w:rsidP="00EF2D2B">
            <w:pPr>
              <w:keepNext/>
              <w:outlineLvl w:val="1"/>
              <w:rPr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Реализация проекта «Кризисная служба»: функционирование «Телефона доверия», «Экстренная психологическая помощь»</w:t>
            </w:r>
            <w:r w:rsidRPr="00105E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721E" w14:textId="77777777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01.10. – 31.10</w:t>
            </w:r>
          </w:p>
          <w:p w14:paraId="7660A01E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 Центр «Стимул»</w:t>
            </w:r>
          </w:p>
          <w:p w14:paraId="77F48FA1" w14:textId="73EB9A14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(по запросам)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71AE1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Шпейнова</w:t>
            </w:r>
            <w:proofErr w:type="spellEnd"/>
            <w:r w:rsidRPr="00105E2D">
              <w:rPr>
                <w:sz w:val="22"/>
                <w:szCs w:val="22"/>
              </w:rPr>
              <w:t xml:space="preserve"> Н.Н.</w:t>
            </w:r>
          </w:p>
        </w:tc>
      </w:tr>
      <w:tr w:rsidR="00EF2D2B" w:rsidRPr="00105E2D" w14:paraId="40CF6D4F" w14:textId="77777777" w:rsidTr="00E31C6D">
        <w:trPr>
          <w:trHeight w:val="28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834" w14:textId="33271DC4" w:rsidR="00EF2D2B" w:rsidRPr="00105E2D" w:rsidRDefault="00EF2D2B" w:rsidP="00EF2D2B">
            <w:pPr>
              <w:keepNext/>
              <w:outlineLvl w:val="1"/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Проведение восстановительных практик с участниками конфликтных ситуаций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A4FE" w14:textId="77777777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01.10. – 31.10</w:t>
            </w:r>
          </w:p>
          <w:p w14:paraId="48AD8FCC" w14:textId="77777777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МУ Центр «Стимул»</w:t>
            </w:r>
          </w:p>
          <w:p w14:paraId="30070F0E" w14:textId="457251C3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(по запросам и предварительной записи)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03781" w14:textId="2B68564B" w:rsidR="00EF2D2B" w:rsidRPr="00105E2D" w:rsidRDefault="00EF2D2B" w:rsidP="00EF2D2B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105E2D">
              <w:rPr>
                <w:rFonts w:cs="Times New Roman"/>
                <w:bCs/>
                <w:sz w:val="22"/>
                <w:szCs w:val="22"/>
              </w:rPr>
              <w:t>Шпейнова</w:t>
            </w:r>
            <w:proofErr w:type="spellEnd"/>
            <w:r w:rsidRPr="00105E2D">
              <w:rPr>
                <w:rFonts w:cs="Times New Roman"/>
                <w:bCs/>
                <w:sz w:val="22"/>
                <w:szCs w:val="22"/>
              </w:rPr>
              <w:t xml:space="preserve"> Н.Н</w:t>
            </w:r>
            <w:r w:rsidR="00666061" w:rsidRPr="00105E2D">
              <w:rPr>
                <w:rFonts w:cs="Times New Roman"/>
                <w:bCs/>
                <w:sz w:val="22"/>
                <w:szCs w:val="22"/>
              </w:rPr>
              <w:t>.</w:t>
            </w:r>
          </w:p>
          <w:p w14:paraId="0C2E26EF" w14:textId="77777777" w:rsidR="00EF2D2B" w:rsidRPr="00105E2D" w:rsidRDefault="00EF2D2B" w:rsidP="00EF2D2B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105E2D">
              <w:rPr>
                <w:rFonts w:cs="Times New Roman"/>
                <w:bCs/>
                <w:sz w:val="22"/>
                <w:szCs w:val="22"/>
              </w:rPr>
              <w:t>Шарова</w:t>
            </w:r>
            <w:proofErr w:type="spellEnd"/>
            <w:r w:rsidRPr="00105E2D">
              <w:rPr>
                <w:rFonts w:cs="Times New Roman"/>
                <w:bCs/>
                <w:sz w:val="22"/>
                <w:szCs w:val="22"/>
              </w:rPr>
              <w:t xml:space="preserve"> Н.А.</w:t>
            </w:r>
          </w:p>
          <w:p w14:paraId="619854D9" w14:textId="77777777" w:rsidR="00EF2D2B" w:rsidRPr="00105E2D" w:rsidRDefault="00EF2D2B" w:rsidP="00EF2D2B">
            <w:pPr>
              <w:pStyle w:val="Standard"/>
              <w:rPr>
                <w:sz w:val="22"/>
                <w:szCs w:val="22"/>
              </w:rPr>
            </w:pPr>
            <w:r w:rsidRPr="00105E2D">
              <w:rPr>
                <w:rFonts w:cs="Times New Roman"/>
                <w:bCs/>
                <w:sz w:val="22"/>
                <w:szCs w:val="22"/>
              </w:rPr>
              <w:t>Петухова Н.А.</w:t>
            </w:r>
          </w:p>
          <w:p w14:paraId="19D94F99" w14:textId="7B8B65FC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proofErr w:type="spellStart"/>
            <w:r w:rsidRPr="00105E2D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105E2D">
              <w:rPr>
                <w:bCs/>
                <w:sz w:val="22"/>
                <w:szCs w:val="22"/>
              </w:rPr>
              <w:t xml:space="preserve"> Н.Ю.</w:t>
            </w:r>
          </w:p>
        </w:tc>
      </w:tr>
      <w:tr w:rsidR="00EF2D2B" w:rsidRPr="00105E2D" w14:paraId="06BB16B9" w14:textId="77777777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16454D" w14:textId="77777777" w:rsidR="00EF2D2B" w:rsidRPr="00105E2D" w:rsidRDefault="00EF2D2B" w:rsidP="00EF2D2B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C6D4348" w14:textId="77777777" w:rsidR="00EF2D2B" w:rsidRPr="00105E2D" w:rsidRDefault="00EF2D2B" w:rsidP="00EF2D2B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05E2D">
              <w:rPr>
                <w:b/>
                <w:sz w:val="22"/>
                <w:szCs w:val="22"/>
                <w:lang w:eastAsia="en-US"/>
              </w:rPr>
              <w:t>6. Развитие государственно-общественного управления образованием</w:t>
            </w:r>
          </w:p>
        </w:tc>
      </w:tr>
      <w:tr w:rsidR="00EF2D2B" w:rsidRPr="00105E2D" w14:paraId="391B689D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A88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Организация деятельности родительского портала ТМР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D81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AAF7F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Ягодкина О.К. Председатели УС ОУ</w:t>
            </w:r>
          </w:p>
        </w:tc>
      </w:tr>
      <w:tr w:rsidR="00EF2D2B" w:rsidRPr="00105E2D" w14:paraId="2D8E184E" w14:textId="77777777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2F779A" w14:textId="77777777" w:rsidR="00EF2D2B" w:rsidRPr="00105E2D" w:rsidRDefault="00EF2D2B" w:rsidP="00EF2D2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00C2902" w14:textId="77777777" w:rsidR="00EF2D2B" w:rsidRPr="00105E2D" w:rsidRDefault="00EF2D2B" w:rsidP="00EF2D2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05E2D">
              <w:rPr>
                <w:b/>
                <w:sz w:val="22"/>
                <w:szCs w:val="22"/>
                <w:lang w:eastAsia="en-US"/>
              </w:rPr>
              <w:t>7.  Организация отдыха и оздоровления детей</w:t>
            </w:r>
          </w:p>
        </w:tc>
      </w:tr>
      <w:tr w:rsidR="00EF2D2B" w:rsidRPr="00105E2D" w14:paraId="6E11C75A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93AA" w14:textId="17620DF5" w:rsidR="00EF2D2B" w:rsidRPr="00105E2D" w:rsidRDefault="00EF2D2B" w:rsidP="00EF2D2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</w:rPr>
              <w:t xml:space="preserve">Формирование отчетов по организации отдыха и оздоровления детей за </w:t>
            </w:r>
            <w:r w:rsidR="0046412D" w:rsidRPr="00105E2D">
              <w:rPr>
                <w:sz w:val="22"/>
                <w:szCs w:val="22"/>
              </w:rPr>
              <w:t>сентябрь</w:t>
            </w:r>
            <w:r w:rsidRPr="00105E2D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B43A" w14:textId="6E75EC96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</w:rPr>
              <w:t>До 0</w:t>
            </w:r>
            <w:r w:rsidR="007F41D1" w:rsidRPr="00105E2D">
              <w:rPr>
                <w:sz w:val="22"/>
                <w:szCs w:val="22"/>
              </w:rPr>
              <w:t>2</w:t>
            </w:r>
            <w:r w:rsidRPr="00105E2D">
              <w:rPr>
                <w:sz w:val="22"/>
                <w:szCs w:val="22"/>
              </w:rPr>
              <w:t>.</w:t>
            </w:r>
            <w:r w:rsidR="0046412D" w:rsidRPr="00105E2D">
              <w:rPr>
                <w:sz w:val="22"/>
                <w:szCs w:val="22"/>
              </w:rPr>
              <w:t>10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BFC3F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Белова Т.А.</w:t>
            </w:r>
          </w:p>
          <w:p w14:paraId="0848DB4D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F22A28" w:rsidRPr="00105E2D" w14:paraId="4A938A50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23E" w14:textId="33498447" w:rsidR="00F22A28" w:rsidRPr="00105E2D" w:rsidRDefault="00F22A28" w:rsidP="00F22A2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Организация работы лагерей с дневным пребыванием детей на базе ОУ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E58" w14:textId="51E6A28D" w:rsidR="00F22A28" w:rsidRPr="00105E2D" w:rsidRDefault="00F22A28" w:rsidP="00F22A28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30.10.-03.11.</w:t>
            </w:r>
          </w:p>
          <w:p w14:paraId="63D7D9C0" w14:textId="37D9007B" w:rsidR="00F22A28" w:rsidRPr="00105E2D" w:rsidRDefault="00F22A28" w:rsidP="00F22A28">
            <w:pPr>
              <w:spacing w:line="276" w:lineRule="auto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A2203" w14:textId="77777777" w:rsidR="00F22A28" w:rsidRPr="00105E2D" w:rsidRDefault="00F22A28" w:rsidP="00F22A28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Белова Т.А.</w:t>
            </w:r>
          </w:p>
          <w:p w14:paraId="4FD21C46" w14:textId="19578CB5" w:rsidR="00F22A28" w:rsidRPr="00105E2D" w:rsidRDefault="00F22A28" w:rsidP="00F22A28">
            <w:pPr>
              <w:jc w:val="both"/>
              <w:rPr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F22A28" w:rsidRPr="00105E2D" w14:paraId="270A926A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AE8A" w14:textId="4EBDB765" w:rsidR="00F22A28" w:rsidRPr="00105E2D" w:rsidRDefault="00F22A28" w:rsidP="00F22A2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Предоставление </w:t>
            </w:r>
            <w:proofErr w:type="gramStart"/>
            <w:r w:rsidRPr="00105E2D">
              <w:rPr>
                <w:sz w:val="22"/>
                <w:szCs w:val="22"/>
              </w:rPr>
              <w:t>в ДО предварительной информации об организации лагерей с дневным пребыванием детей по форме</w:t>
            </w:r>
            <w:proofErr w:type="gramEnd"/>
            <w:r w:rsidRPr="00105E2D">
              <w:rPr>
                <w:sz w:val="22"/>
                <w:szCs w:val="22"/>
              </w:rPr>
              <w:t xml:space="preserve"> приложения № 8 Порядка организации лагерей дневного пребывания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E037" w14:textId="5EB04F89" w:rsidR="00F22A28" w:rsidRPr="00105E2D" w:rsidRDefault="00B1310F" w:rsidP="00F22A2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30</w:t>
            </w:r>
            <w:r w:rsidR="00F22A28" w:rsidRPr="00105E2D">
              <w:rPr>
                <w:sz w:val="22"/>
                <w:szCs w:val="22"/>
              </w:rPr>
              <w:t>.10.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1C749" w14:textId="77777777" w:rsidR="00F22A28" w:rsidRPr="00105E2D" w:rsidRDefault="00F22A28" w:rsidP="00F22A28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Белова Т.А., </w:t>
            </w:r>
          </w:p>
          <w:p w14:paraId="4CC47007" w14:textId="29E6E5DB" w:rsidR="00F22A28" w:rsidRPr="00105E2D" w:rsidRDefault="00F22A28" w:rsidP="00F22A2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начальники лагерей дневного пребывания</w:t>
            </w:r>
          </w:p>
        </w:tc>
      </w:tr>
      <w:tr w:rsidR="00F22A28" w:rsidRPr="00105E2D" w14:paraId="2AF7F486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C27" w14:textId="362B5268" w:rsidR="00F22A28" w:rsidRPr="00105E2D" w:rsidRDefault="00F22A28" w:rsidP="00F22A2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lastRenderedPageBreak/>
              <w:t xml:space="preserve">Отчеты начальников лагерей с дневным пребыванием детей в </w:t>
            </w:r>
            <w:proofErr w:type="spellStart"/>
            <w:r w:rsidRPr="00105E2D">
              <w:rPr>
                <w:color w:val="000000"/>
                <w:sz w:val="22"/>
                <w:szCs w:val="22"/>
              </w:rPr>
              <w:t>УОиС</w:t>
            </w:r>
            <w:proofErr w:type="spellEnd"/>
            <w:r w:rsidRPr="00105E2D">
              <w:rPr>
                <w:color w:val="000000"/>
                <w:sz w:val="22"/>
                <w:szCs w:val="22"/>
              </w:rPr>
              <w:t>,  М</w:t>
            </w:r>
            <w:r w:rsidR="00571821" w:rsidRPr="00105E2D">
              <w:rPr>
                <w:color w:val="000000"/>
                <w:sz w:val="22"/>
                <w:szCs w:val="22"/>
              </w:rPr>
              <w:t>К</w:t>
            </w:r>
            <w:r w:rsidRPr="00105E2D">
              <w:rPr>
                <w:color w:val="000000"/>
                <w:sz w:val="22"/>
                <w:szCs w:val="22"/>
              </w:rPr>
              <w:t>У «Ц</w:t>
            </w:r>
            <w:r w:rsidR="00571821" w:rsidRPr="00105E2D">
              <w:rPr>
                <w:color w:val="000000"/>
                <w:sz w:val="22"/>
                <w:szCs w:val="22"/>
              </w:rPr>
              <w:t>Б</w:t>
            </w:r>
            <w:r w:rsidRPr="00105E2D">
              <w:rPr>
                <w:color w:val="000000"/>
                <w:sz w:val="22"/>
                <w:szCs w:val="22"/>
              </w:rPr>
              <w:t>» ТМР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BB0" w14:textId="603481C7" w:rsidR="00F22A28" w:rsidRPr="00105E2D" w:rsidRDefault="00F22A28" w:rsidP="00F22A2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0</w:t>
            </w:r>
            <w:r w:rsidR="00B1310F" w:rsidRPr="00105E2D">
              <w:rPr>
                <w:sz w:val="22"/>
                <w:szCs w:val="22"/>
              </w:rPr>
              <w:t>7</w:t>
            </w:r>
            <w:r w:rsidRPr="00105E2D">
              <w:rPr>
                <w:sz w:val="22"/>
                <w:szCs w:val="22"/>
              </w:rPr>
              <w:t>.11.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5E5D7" w14:textId="77777777" w:rsidR="00F22A28" w:rsidRPr="00105E2D" w:rsidRDefault="00F22A28" w:rsidP="00F22A28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Белова Т.А.,</w:t>
            </w:r>
          </w:p>
          <w:p w14:paraId="53A98FA1" w14:textId="5EBF6303" w:rsidR="00F22A28" w:rsidRPr="00105E2D" w:rsidRDefault="00F22A28" w:rsidP="00F22A2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начальники лагерей</w:t>
            </w:r>
          </w:p>
        </w:tc>
      </w:tr>
      <w:tr w:rsidR="00EF2D2B" w:rsidRPr="00105E2D" w14:paraId="56C6BDB4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5C6B" w14:textId="77777777" w:rsidR="00EF2D2B" w:rsidRPr="00105E2D" w:rsidRDefault="00EF2D2B" w:rsidP="00EF2D2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Направление обновленной информации о лагере в областной Реестр организаций отдыха и оздоровления</w:t>
            </w:r>
          </w:p>
          <w:p w14:paraId="43396291" w14:textId="77777777" w:rsidR="00EF2D2B" w:rsidRPr="00105E2D" w:rsidRDefault="00EF2D2B" w:rsidP="00EF2D2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i/>
                <w:iCs/>
                <w:sz w:val="22"/>
                <w:szCs w:val="22"/>
              </w:rPr>
              <w:t>(по мере необходимости)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2B85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D54CC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Белова Т.А.</w:t>
            </w:r>
          </w:p>
          <w:p w14:paraId="3DCAFAE3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Руководители ОУ</w:t>
            </w:r>
          </w:p>
          <w:p w14:paraId="2F07BC12" w14:textId="77777777" w:rsidR="00EF2D2B" w:rsidRPr="00105E2D" w:rsidRDefault="00EF2D2B" w:rsidP="00EF2D2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EF2D2B" w:rsidRPr="00105E2D" w14:paraId="6DF23ACA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0F4" w14:textId="77777777" w:rsidR="00EF2D2B" w:rsidRPr="00105E2D" w:rsidRDefault="00EF2D2B" w:rsidP="00EF2D2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Прием заявлений родителей (законных представителей) и документов на предоставление путевок в загородные оздоровительные лагеря  для детей в ТЖС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CF5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Понедельник,</w:t>
            </w:r>
          </w:p>
          <w:p w14:paraId="2EEEB550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Среда                       13-17.00</w:t>
            </w:r>
          </w:p>
          <w:p w14:paraId="16AE7D88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Пятница                    8-12.00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2781D" w14:textId="77777777" w:rsidR="00EF2D2B" w:rsidRPr="00105E2D" w:rsidRDefault="00EF2D2B" w:rsidP="00EF2D2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Белова Т.А.</w:t>
            </w:r>
          </w:p>
          <w:p w14:paraId="4296C2BB" w14:textId="77777777" w:rsidR="00EF2D2B" w:rsidRPr="00105E2D" w:rsidRDefault="00EF2D2B" w:rsidP="00EF2D2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Шаманская С.Г.</w:t>
            </w:r>
          </w:p>
          <w:p w14:paraId="2CB963BD" w14:textId="77777777" w:rsidR="00EF2D2B" w:rsidRPr="00105E2D" w:rsidRDefault="00EF2D2B" w:rsidP="00EF2D2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F342166" w14:textId="77777777" w:rsidR="00EF2D2B" w:rsidRPr="00105E2D" w:rsidRDefault="00EF2D2B" w:rsidP="00EF2D2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2D2B" w:rsidRPr="00105E2D" w14:paraId="5415277F" w14:textId="77777777" w:rsidTr="00E31C6D">
        <w:trPr>
          <w:trHeight w:val="54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C65770" w14:textId="77777777" w:rsidR="00EF2D2B" w:rsidRPr="00105E2D" w:rsidRDefault="00EF2D2B" w:rsidP="00EF2D2B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05E2D">
              <w:rPr>
                <w:b/>
                <w:sz w:val="22"/>
                <w:szCs w:val="22"/>
                <w:lang w:eastAsia="en-US"/>
              </w:rPr>
              <w:t xml:space="preserve">8. Организация </w:t>
            </w:r>
            <w:proofErr w:type="spellStart"/>
            <w:r w:rsidRPr="00105E2D">
              <w:rPr>
                <w:b/>
                <w:sz w:val="22"/>
                <w:szCs w:val="22"/>
                <w:lang w:eastAsia="en-US"/>
              </w:rPr>
              <w:t>предпрофильной</w:t>
            </w:r>
            <w:proofErr w:type="spellEnd"/>
            <w:r w:rsidRPr="00105E2D">
              <w:rPr>
                <w:b/>
                <w:sz w:val="22"/>
                <w:szCs w:val="22"/>
                <w:lang w:eastAsia="en-US"/>
              </w:rPr>
              <w:t xml:space="preserve">  подготовки  и  профильного обучения</w:t>
            </w:r>
          </w:p>
        </w:tc>
      </w:tr>
      <w:tr w:rsidR="00EF2D2B" w:rsidRPr="00105E2D" w14:paraId="6EC9F67A" w14:textId="77777777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991BBD" w14:textId="77777777" w:rsidR="00EF2D2B" w:rsidRPr="00105E2D" w:rsidRDefault="00EF2D2B" w:rsidP="00EF2D2B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05E2D">
              <w:rPr>
                <w:b/>
                <w:sz w:val="22"/>
                <w:szCs w:val="22"/>
                <w:lang w:eastAsia="en-US"/>
              </w:rPr>
              <w:t xml:space="preserve">8.1. Организация работы ОУ по профессиональному самоопределению </w:t>
            </w:r>
            <w:proofErr w:type="gramStart"/>
            <w:r w:rsidRPr="00105E2D">
              <w:rPr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</w:tr>
      <w:tr w:rsidR="00EF2D2B" w:rsidRPr="00105E2D" w14:paraId="0B1B4B40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C8F" w14:textId="77777777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 xml:space="preserve">Диагностика профессионального самоопределения </w:t>
            </w:r>
            <w:proofErr w:type="gramStart"/>
            <w:r w:rsidRPr="00105E2D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105E2D">
              <w:rPr>
                <w:bCs/>
                <w:sz w:val="22"/>
                <w:szCs w:val="22"/>
              </w:rPr>
              <w:t xml:space="preserve"> ОУ </w:t>
            </w:r>
          </w:p>
          <w:p w14:paraId="392ACDC6" w14:textId="77777777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EA1" w14:textId="77777777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01.10. – 31.10</w:t>
            </w:r>
          </w:p>
          <w:p w14:paraId="22E48BFC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 Центр «Стимул»</w:t>
            </w:r>
          </w:p>
          <w:p w14:paraId="34DAFFB0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 (по запросам)</w:t>
            </w:r>
          </w:p>
          <w:p w14:paraId="449497FA" w14:textId="7CC175FE" w:rsidR="00EF2D2B" w:rsidRPr="00105E2D" w:rsidRDefault="00EF2D2B" w:rsidP="00EF2D2B">
            <w:pPr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F32A3" w14:textId="57065F98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Шпейнова</w:t>
            </w:r>
            <w:proofErr w:type="spellEnd"/>
            <w:r w:rsidRPr="00105E2D">
              <w:rPr>
                <w:sz w:val="22"/>
                <w:szCs w:val="22"/>
              </w:rPr>
              <w:t xml:space="preserve"> Н.Н.</w:t>
            </w:r>
          </w:p>
          <w:p w14:paraId="3B57817B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Петрова С.А.</w:t>
            </w:r>
          </w:p>
          <w:p w14:paraId="270F23E0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Петухова Н.А.</w:t>
            </w:r>
          </w:p>
          <w:p w14:paraId="118A8BA1" w14:textId="0AE01A33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Пиликова</w:t>
            </w:r>
            <w:proofErr w:type="spellEnd"/>
            <w:r w:rsidRPr="00105E2D">
              <w:rPr>
                <w:sz w:val="22"/>
                <w:szCs w:val="22"/>
              </w:rPr>
              <w:t xml:space="preserve"> Н.Ю.</w:t>
            </w:r>
          </w:p>
        </w:tc>
      </w:tr>
      <w:tr w:rsidR="00EF2D2B" w:rsidRPr="00105E2D" w14:paraId="6BB8E496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CB9" w14:textId="5BACC2C1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Консультирование подростков, родителей по вопросам профессионального самоопределения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5A1D" w14:textId="77777777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01.10. – 31.10</w:t>
            </w:r>
          </w:p>
          <w:p w14:paraId="7DA00EEE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 Центр «Стимул»</w:t>
            </w:r>
          </w:p>
          <w:p w14:paraId="07ADC459" w14:textId="0069BF2B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E35E4" w14:textId="2CB64658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Шпейнова</w:t>
            </w:r>
            <w:proofErr w:type="spellEnd"/>
            <w:r w:rsidRPr="00105E2D">
              <w:rPr>
                <w:sz w:val="22"/>
                <w:szCs w:val="22"/>
              </w:rPr>
              <w:t xml:space="preserve"> Н.Н.</w:t>
            </w:r>
          </w:p>
          <w:p w14:paraId="2F72EE69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Петрова С.А.</w:t>
            </w:r>
          </w:p>
          <w:p w14:paraId="67310324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Петухова Н.А.</w:t>
            </w:r>
          </w:p>
          <w:p w14:paraId="08F9A197" w14:textId="5E52637A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Пиликова</w:t>
            </w:r>
            <w:proofErr w:type="spellEnd"/>
            <w:r w:rsidRPr="00105E2D">
              <w:rPr>
                <w:sz w:val="22"/>
                <w:szCs w:val="22"/>
              </w:rPr>
              <w:t xml:space="preserve"> Н.Ю.</w:t>
            </w:r>
          </w:p>
        </w:tc>
      </w:tr>
      <w:tr w:rsidR="00EF2D2B" w:rsidRPr="00105E2D" w14:paraId="6E93489C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A51" w14:textId="089C1FE5" w:rsidR="00EF2D2B" w:rsidRPr="00105E2D" w:rsidRDefault="00EF2D2B" w:rsidP="00EF2D2B">
            <w:pPr>
              <w:rPr>
                <w:sz w:val="22"/>
                <w:szCs w:val="22"/>
              </w:rPr>
            </w:pPr>
            <w:proofErr w:type="gramStart"/>
            <w:r w:rsidRPr="00105E2D">
              <w:rPr>
                <w:sz w:val="22"/>
                <w:szCs w:val="22"/>
              </w:rPr>
              <w:t>Обеспечение участия обучающихся</w:t>
            </w:r>
            <w:r w:rsidR="00A65D21" w:rsidRPr="00105E2D">
              <w:rPr>
                <w:sz w:val="22"/>
                <w:szCs w:val="22"/>
              </w:rPr>
              <w:t xml:space="preserve"> </w:t>
            </w:r>
            <w:r w:rsidRPr="00105E2D">
              <w:rPr>
                <w:sz w:val="22"/>
                <w:szCs w:val="22"/>
              </w:rPr>
              <w:t xml:space="preserve"> ОУ ТМР в районных мероприятиях </w:t>
            </w:r>
            <w:proofErr w:type="spellStart"/>
            <w:r w:rsidRPr="00105E2D">
              <w:rPr>
                <w:sz w:val="22"/>
                <w:szCs w:val="22"/>
              </w:rPr>
              <w:t>профориентационной</w:t>
            </w:r>
            <w:proofErr w:type="spellEnd"/>
            <w:r w:rsidRPr="00105E2D">
              <w:rPr>
                <w:sz w:val="22"/>
                <w:szCs w:val="22"/>
              </w:rPr>
              <w:t xml:space="preserve"> направленности</w:t>
            </w:r>
            <w:proofErr w:type="gramEnd"/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796" w14:textId="77777777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В течение месяца</w:t>
            </w:r>
          </w:p>
          <w:p w14:paraId="29021E3E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(по отдельному плану)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F07D0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Белова Т.А.</w:t>
            </w:r>
          </w:p>
          <w:p w14:paraId="5FEBA7DA" w14:textId="77777777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2D2B" w:rsidRPr="00105E2D" w14:paraId="09F4691E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7086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Организация участия обучающихся ОУ ТМР во Всероссийском проекте по ранней профессиональной ориентации обучающихся 6-11-х классов общеобразовательных организаций «Билет в будущее»:</w:t>
            </w:r>
          </w:p>
          <w:p w14:paraId="39CBB606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формирование списков детей для участия в Проекте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E9DB" w14:textId="3AAAB5B1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В течение месяца</w:t>
            </w:r>
          </w:p>
          <w:p w14:paraId="62B3DD64" w14:textId="77777777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</w:p>
          <w:p w14:paraId="0BA2630F" w14:textId="49B8251F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МОУ Лицей № 1</w:t>
            </w:r>
          </w:p>
          <w:p w14:paraId="6FBEEA86" w14:textId="6DF319AB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МОУ Левобережная школа</w:t>
            </w:r>
          </w:p>
          <w:p w14:paraId="222CB9E5" w14:textId="28537478" w:rsidR="00F31E84" w:rsidRPr="00105E2D" w:rsidRDefault="00F31E84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МОУ СШ № 3</w:t>
            </w:r>
          </w:p>
          <w:p w14:paraId="0A37F9BD" w14:textId="5D1A2369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МОУ СШ № 4 «Центр образования»</w:t>
            </w:r>
          </w:p>
          <w:p w14:paraId="2074803C" w14:textId="36B2DE57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МОУ СШ № 6</w:t>
            </w:r>
          </w:p>
          <w:p w14:paraId="30683698" w14:textId="698E5A20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МОУ СШ № 7</w:t>
            </w:r>
          </w:p>
          <w:p w14:paraId="290332EC" w14:textId="2F8F72A5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 xml:space="preserve">МОУ </w:t>
            </w:r>
            <w:proofErr w:type="spellStart"/>
            <w:r w:rsidRPr="00105E2D">
              <w:rPr>
                <w:bCs/>
                <w:sz w:val="22"/>
                <w:szCs w:val="22"/>
              </w:rPr>
              <w:t>Фоминская</w:t>
            </w:r>
            <w:proofErr w:type="spellEnd"/>
            <w:r w:rsidRPr="00105E2D">
              <w:rPr>
                <w:bCs/>
                <w:sz w:val="22"/>
                <w:szCs w:val="22"/>
              </w:rPr>
              <w:t xml:space="preserve"> СШ</w:t>
            </w:r>
          </w:p>
          <w:p w14:paraId="7AC54912" w14:textId="5479E0DA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МОУ Константиновская СШ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1205C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Белова Т.А.</w:t>
            </w:r>
          </w:p>
          <w:p w14:paraId="43936E1F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2D2B" w:rsidRPr="00105E2D" w14:paraId="08042AC3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B594" w14:textId="77777777" w:rsidR="00EF2D2B" w:rsidRPr="00105E2D" w:rsidRDefault="00EF2D2B" w:rsidP="00EF2D2B">
            <w:pPr>
              <w:snapToGrid w:val="0"/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 xml:space="preserve">Игра по профориентации «Погружение в профессию менеджер» для </w:t>
            </w:r>
            <w:proofErr w:type="gramStart"/>
            <w:r w:rsidRPr="00105E2D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105E2D">
              <w:rPr>
                <w:bCs/>
                <w:sz w:val="22"/>
                <w:szCs w:val="22"/>
              </w:rPr>
              <w:t xml:space="preserve"> 7-8 </w:t>
            </w:r>
            <w:proofErr w:type="spellStart"/>
            <w:r w:rsidRPr="00105E2D">
              <w:rPr>
                <w:bCs/>
                <w:sz w:val="22"/>
                <w:szCs w:val="22"/>
              </w:rPr>
              <w:t>кл</w:t>
            </w:r>
            <w:proofErr w:type="spellEnd"/>
            <w:r w:rsidRPr="00105E2D">
              <w:rPr>
                <w:bCs/>
                <w:sz w:val="22"/>
                <w:szCs w:val="22"/>
              </w:rPr>
              <w:t>.</w:t>
            </w:r>
          </w:p>
          <w:p w14:paraId="2822DAE4" w14:textId="77777777" w:rsidR="00EF2D2B" w:rsidRPr="00105E2D" w:rsidRDefault="00EF2D2B" w:rsidP="00EF2D2B">
            <w:pPr>
              <w:snapToGrid w:val="0"/>
              <w:rPr>
                <w:bCs/>
                <w:sz w:val="22"/>
                <w:szCs w:val="22"/>
              </w:rPr>
            </w:pPr>
          </w:p>
          <w:p w14:paraId="5C34146C" w14:textId="77777777" w:rsidR="00EF2D2B" w:rsidRPr="00105E2D" w:rsidRDefault="00EF2D2B" w:rsidP="00EF2D2B">
            <w:pPr>
              <w:snapToGrid w:val="0"/>
              <w:rPr>
                <w:bCs/>
                <w:sz w:val="22"/>
                <w:szCs w:val="22"/>
              </w:rPr>
            </w:pPr>
          </w:p>
          <w:p w14:paraId="0EA63195" w14:textId="55006AE5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 xml:space="preserve">Прием заявок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B01B" w14:textId="70832FE4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21.10.                        11:00</w:t>
            </w:r>
          </w:p>
          <w:p w14:paraId="1D9DB847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Центр «Созвездие, </w:t>
            </w:r>
          </w:p>
          <w:p w14:paraId="46B345AC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 корпус</w:t>
            </w:r>
          </w:p>
          <w:p w14:paraId="6684B511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  <w:p w14:paraId="18C8CE50" w14:textId="73D128BF" w:rsidR="00EF2D2B" w:rsidRPr="00105E2D" w:rsidRDefault="00EF2D2B" w:rsidP="001D279C">
            <w:pPr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16.10.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BBC93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Кочина</w:t>
            </w:r>
            <w:proofErr w:type="spellEnd"/>
            <w:r w:rsidRPr="00105E2D">
              <w:rPr>
                <w:sz w:val="22"/>
                <w:szCs w:val="22"/>
              </w:rPr>
              <w:t xml:space="preserve"> И.В.</w:t>
            </w:r>
          </w:p>
          <w:p w14:paraId="319E345C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Орлова И.А.</w:t>
            </w:r>
          </w:p>
          <w:p w14:paraId="6A9F9AD7" w14:textId="1D4B88E9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</w:rPr>
              <w:t>Соколова С.Ю.</w:t>
            </w:r>
          </w:p>
        </w:tc>
      </w:tr>
      <w:tr w:rsidR="00EF2D2B" w:rsidRPr="00105E2D" w14:paraId="2296D1F8" w14:textId="77777777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99FD4B" w14:textId="77777777" w:rsidR="00EF2D2B" w:rsidRPr="00105E2D" w:rsidRDefault="00EF2D2B" w:rsidP="00EF2D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05E2D">
              <w:rPr>
                <w:b/>
                <w:sz w:val="22"/>
                <w:szCs w:val="22"/>
                <w:lang w:eastAsia="en-US"/>
              </w:rPr>
              <w:t>8.2. Организация работы сети на уровне СОО</w:t>
            </w:r>
          </w:p>
        </w:tc>
      </w:tr>
      <w:tr w:rsidR="00EF2D2B" w:rsidRPr="00105E2D" w14:paraId="5A4EC464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D44" w14:textId="0F696FC3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Организация работы сети на базе ресурсных центров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471" w14:textId="5AF141DD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В течение месяца по расписанию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8973A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Семенова Т.Ю., руководители РЦ</w:t>
            </w:r>
          </w:p>
          <w:p w14:paraId="4CAE6B14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Руководители ОУ</w:t>
            </w:r>
          </w:p>
        </w:tc>
      </w:tr>
      <w:tr w:rsidR="00EF2D2B" w:rsidRPr="00105E2D" w14:paraId="599B73EB" w14:textId="77777777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C98C41" w14:textId="77777777" w:rsidR="00EF2D2B" w:rsidRPr="00105E2D" w:rsidRDefault="00EF2D2B" w:rsidP="00EF2D2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05E2D">
              <w:rPr>
                <w:b/>
                <w:sz w:val="22"/>
                <w:szCs w:val="22"/>
                <w:lang w:eastAsia="en-US"/>
              </w:rPr>
              <w:t>9. Организация  Государственной итоговой аттестации по программам</w:t>
            </w:r>
          </w:p>
          <w:p w14:paraId="7D163FD3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b/>
                <w:sz w:val="22"/>
                <w:szCs w:val="22"/>
                <w:lang w:eastAsia="en-US"/>
              </w:rPr>
              <w:t xml:space="preserve">                                                 основного и среднего общего образования</w:t>
            </w:r>
          </w:p>
        </w:tc>
      </w:tr>
      <w:tr w:rsidR="00EF2D2B" w:rsidRPr="00105E2D" w14:paraId="0A0B2109" w14:textId="77777777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BAD85C" w14:textId="77777777" w:rsidR="00EF2D2B" w:rsidRPr="00105E2D" w:rsidRDefault="00EF2D2B" w:rsidP="00EF2D2B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E2D">
              <w:rPr>
                <w:b/>
                <w:bCs/>
                <w:color w:val="000000"/>
                <w:sz w:val="22"/>
                <w:szCs w:val="22"/>
                <w:lang w:eastAsia="en-US"/>
              </w:rPr>
              <w:t>ГИА-11</w:t>
            </w:r>
          </w:p>
        </w:tc>
      </w:tr>
      <w:tr w:rsidR="007E5703" w:rsidRPr="00105E2D" w14:paraId="401BEDAF" w14:textId="77777777" w:rsidTr="002B74E5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10D" w14:textId="0D7FBF4E" w:rsidR="007E5703" w:rsidRPr="00105E2D" w:rsidRDefault="007E5703" w:rsidP="007E5703">
            <w:pPr>
              <w:spacing w:line="254" w:lineRule="auto"/>
              <w:rPr>
                <w:sz w:val="22"/>
                <w:szCs w:val="22"/>
              </w:rPr>
            </w:pPr>
            <w:r w:rsidRPr="00105E2D">
              <w:rPr>
                <w:color w:val="000000" w:themeColor="text1"/>
                <w:sz w:val="22"/>
                <w:szCs w:val="22"/>
              </w:rPr>
              <w:t>Утверждение «дорожной карты» по  подготовке и проведению ГИА-11 в 2024 году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510" w14:textId="003656CE" w:rsidR="007E5703" w:rsidRPr="00105E2D" w:rsidRDefault="007E5703" w:rsidP="007E5703">
            <w:pPr>
              <w:suppressAutoHyphens/>
              <w:rPr>
                <w:sz w:val="22"/>
                <w:szCs w:val="22"/>
              </w:rPr>
            </w:pPr>
            <w:r w:rsidRPr="00105E2D">
              <w:rPr>
                <w:color w:val="000000" w:themeColor="text1"/>
                <w:sz w:val="22"/>
                <w:szCs w:val="22"/>
              </w:rPr>
              <w:t>до 13.10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585D4" w14:textId="60B45428" w:rsidR="007E5703" w:rsidRPr="00105E2D" w:rsidRDefault="007E5703" w:rsidP="007E5703">
            <w:pPr>
              <w:suppressAutoHyphens/>
              <w:rPr>
                <w:sz w:val="22"/>
                <w:szCs w:val="22"/>
              </w:rPr>
            </w:pPr>
            <w:r w:rsidRPr="00105E2D">
              <w:rPr>
                <w:color w:val="000000" w:themeColor="text1"/>
                <w:sz w:val="22"/>
                <w:szCs w:val="22"/>
              </w:rPr>
              <w:t>Орлова О.П.</w:t>
            </w:r>
          </w:p>
        </w:tc>
      </w:tr>
      <w:tr w:rsidR="00EF2D2B" w:rsidRPr="00105E2D" w14:paraId="6FC90CE9" w14:textId="77777777" w:rsidTr="00731285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4E9578" w14:textId="77777777" w:rsidR="00EF2D2B" w:rsidRPr="00105E2D" w:rsidRDefault="00EF2D2B" w:rsidP="00EF2D2B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b/>
                <w:bCs/>
                <w:sz w:val="22"/>
                <w:szCs w:val="22"/>
                <w:lang w:eastAsia="en-US"/>
              </w:rPr>
              <w:t>ГИА-9</w:t>
            </w:r>
          </w:p>
        </w:tc>
      </w:tr>
      <w:tr w:rsidR="0095385A" w:rsidRPr="00105E2D" w14:paraId="23EB262A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2B34" w14:textId="5F4B8E56" w:rsidR="0095385A" w:rsidRPr="00105E2D" w:rsidRDefault="0095385A" w:rsidP="0095385A">
            <w:pPr>
              <w:suppressAutoHyphens/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Проведение мониторинга предварительного выбора предметов обучающихся 9-х классов для сдачи ГИА-9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1460" w14:textId="5E75B5A1" w:rsidR="0095385A" w:rsidRPr="00105E2D" w:rsidRDefault="0095385A" w:rsidP="0095385A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1</w:t>
            </w:r>
            <w:r w:rsidR="00FA5188" w:rsidRPr="00105E2D">
              <w:rPr>
                <w:sz w:val="22"/>
                <w:szCs w:val="22"/>
              </w:rPr>
              <w:t>6</w:t>
            </w:r>
            <w:r w:rsidRPr="00105E2D">
              <w:rPr>
                <w:sz w:val="22"/>
                <w:szCs w:val="22"/>
              </w:rPr>
              <w:t>.10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2A61A" w14:textId="37B8EC64" w:rsidR="0095385A" w:rsidRPr="00105E2D" w:rsidRDefault="0095385A" w:rsidP="0095385A">
            <w:pPr>
              <w:suppressAutoHyphens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Белова Т.А.</w:t>
            </w:r>
          </w:p>
        </w:tc>
      </w:tr>
      <w:tr w:rsidR="00EF2D2B" w:rsidRPr="00105E2D" w14:paraId="32E57472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70F" w14:textId="64C5CBE2" w:rsidR="00EF2D2B" w:rsidRPr="00105E2D" w:rsidRDefault="00EF2D2B" w:rsidP="00EF2D2B">
            <w:pPr>
              <w:suppressAutoHyphens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05E2D">
              <w:rPr>
                <w:color w:val="000000" w:themeColor="text1"/>
                <w:sz w:val="22"/>
                <w:szCs w:val="22"/>
              </w:rPr>
              <w:lastRenderedPageBreak/>
              <w:t>Разработка</w:t>
            </w:r>
            <w:r w:rsidR="0095385A" w:rsidRPr="00105E2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05E2D">
              <w:rPr>
                <w:color w:val="000000" w:themeColor="text1"/>
                <w:sz w:val="22"/>
                <w:szCs w:val="22"/>
              </w:rPr>
              <w:t>«дорожной карты» по подготовке и проведению ГИА-9 в 2024 году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16F" w14:textId="7F6603F2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color w:val="000000" w:themeColor="text1"/>
                <w:sz w:val="22"/>
                <w:szCs w:val="22"/>
              </w:rPr>
              <w:t xml:space="preserve">до </w:t>
            </w:r>
            <w:r w:rsidR="00FA5188" w:rsidRPr="00105E2D">
              <w:rPr>
                <w:color w:val="000000" w:themeColor="text1"/>
                <w:sz w:val="22"/>
                <w:szCs w:val="22"/>
              </w:rPr>
              <w:t>13</w:t>
            </w:r>
            <w:r w:rsidRPr="00105E2D">
              <w:rPr>
                <w:color w:val="000000" w:themeColor="text1"/>
                <w:sz w:val="22"/>
                <w:szCs w:val="22"/>
              </w:rPr>
              <w:t>.</w:t>
            </w:r>
            <w:r w:rsidR="00FA5188" w:rsidRPr="00105E2D">
              <w:rPr>
                <w:color w:val="000000" w:themeColor="text1"/>
                <w:sz w:val="22"/>
                <w:szCs w:val="22"/>
              </w:rPr>
              <w:t>10</w:t>
            </w:r>
            <w:r w:rsidRPr="00105E2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58A3E" w14:textId="00B50F3A" w:rsidR="00EF2D2B" w:rsidRPr="00105E2D" w:rsidRDefault="00EF2D2B" w:rsidP="00EF2D2B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105E2D">
              <w:rPr>
                <w:color w:val="000000" w:themeColor="text1"/>
                <w:sz w:val="22"/>
                <w:szCs w:val="22"/>
              </w:rPr>
              <w:t xml:space="preserve">Белова Т.А. </w:t>
            </w:r>
          </w:p>
        </w:tc>
      </w:tr>
      <w:tr w:rsidR="00EF2D2B" w:rsidRPr="00105E2D" w14:paraId="1BEE6AF9" w14:textId="77777777" w:rsidTr="006321D7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BA5F7F" w14:textId="039F8CAE" w:rsidR="00EF2D2B" w:rsidRPr="00105E2D" w:rsidRDefault="00EF2D2B" w:rsidP="00D71763">
            <w:pPr>
              <w:jc w:val="center"/>
              <w:rPr>
                <w:b/>
                <w:sz w:val="22"/>
                <w:szCs w:val="22"/>
              </w:rPr>
            </w:pPr>
            <w:r w:rsidRPr="00105E2D">
              <w:rPr>
                <w:b/>
                <w:sz w:val="22"/>
                <w:szCs w:val="22"/>
              </w:rPr>
              <w:t>1</w:t>
            </w:r>
            <w:r w:rsidR="00D71763" w:rsidRPr="00105E2D">
              <w:rPr>
                <w:b/>
                <w:sz w:val="22"/>
                <w:szCs w:val="22"/>
              </w:rPr>
              <w:t>0</w:t>
            </w:r>
            <w:r w:rsidRPr="00105E2D">
              <w:rPr>
                <w:b/>
                <w:sz w:val="22"/>
                <w:szCs w:val="22"/>
              </w:rPr>
              <w:t xml:space="preserve">. Организация деятельности образовательных учреждений по взаимодействию с отделом религиозного образования и </w:t>
            </w:r>
            <w:proofErr w:type="spellStart"/>
            <w:r w:rsidRPr="00105E2D">
              <w:rPr>
                <w:b/>
                <w:sz w:val="22"/>
                <w:szCs w:val="22"/>
              </w:rPr>
              <w:t>катехизации</w:t>
            </w:r>
            <w:proofErr w:type="spellEnd"/>
            <w:r w:rsidRPr="00105E2D">
              <w:rPr>
                <w:b/>
                <w:sz w:val="22"/>
                <w:szCs w:val="22"/>
              </w:rPr>
              <w:t xml:space="preserve"> Рыбинской епархии</w:t>
            </w:r>
          </w:p>
        </w:tc>
      </w:tr>
      <w:tr w:rsidR="00EF2D2B" w:rsidRPr="00105E2D" w14:paraId="332CE454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F214" w14:textId="3DC20495" w:rsidR="00EF2D2B" w:rsidRPr="00105E2D" w:rsidRDefault="00EF2D2B" w:rsidP="00EF2D2B">
            <w:pPr>
              <w:suppressAutoHyphens/>
              <w:jc w:val="both"/>
              <w:rPr>
                <w:sz w:val="22"/>
                <w:szCs w:val="22"/>
              </w:rPr>
            </w:pPr>
            <w:proofErr w:type="gramStart"/>
            <w:r w:rsidRPr="00105E2D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105E2D">
              <w:rPr>
                <w:sz w:val="22"/>
                <w:szCs w:val="22"/>
              </w:rPr>
              <w:t>ОРОиК</w:t>
            </w:r>
            <w:proofErr w:type="spellEnd"/>
            <w:r w:rsidRPr="00105E2D">
              <w:rPr>
                <w:sz w:val="22"/>
                <w:szCs w:val="22"/>
              </w:rPr>
              <w:t xml:space="preserve"> встречи с обучающимися на тему «Добро и зло»</w:t>
            </w:r>
            <w:proofErr w:type="gramEnd"/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8F81" w14:textId="67BC6412" w:rsidR="00EF2D2B" w:rsidRPr="00105E2D" w:rsidRDefault="00EF2D2B" w:rsidP="00EF2D2B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10.10</w:t>
            </w:r>
            <w:r w:rsidRPr="00105E2D">
              <w:rPr>
                <w:sz w:val="22"/>
                <w:szCs w:val="22"/>
              </w:rPr>
              <w:tab/>
              <w:t>время дополнительно</w:t>
            </w:r>
          </w:p>
          <w:p w14:paraId="358BD34A" w14:textId="67E245E2" w:rsidR="00EF2D2B" w:rsidRPr="00105E2D" w:rsidRDefault="00EF2D2B" w:rsidP="00EF2D2B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Великосельская ОШ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88EFD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Прыткова</w:t>
            </w:r>
            <w:proofErr w:type="spellEnd"/>
            <w:r w:rsidRPr="00105E2D">
              <w:rPr>
                <w:sz w:val="22"/>
                <w:szCs w:val="22"/>
              </w:rPr>
              <w:t xml:space="preserve"> А.Г.</w:t>
            </w:r>
          </w:p>
          <w:p w14:paraId="5035989F" w14:textId="085BD8A2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Орлов Г.В.</w:t>
            </w:r>
          </w:p>
        </w:tc>
      </w:tr>
      <w:tr w:rsidR="00EF2D2B" w:rsidRPr="00105E2D" w14:paraId="407E441F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FFC" w14:textId="2CF2C900" w:rsidR="00EF2D2B" w:rsidRPr="00105E2D" w:rsidRDefault="00EF2D2B" w:rsidP="00EF2D2B">
            <w:pPr>
              <w:suppressAutoHyphens/>
              <w:jc w:val="both"/>
              <w:rPr>
                <w:sz w:val="22"/>
                <w:szCs w:val="22"/>
              </w:rPr>
            </w:pPr>
            <w:proofErr w:type="gramStart"/>
            <w:r w:rsidRPr="00105E2D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105E2D">
              <w:rPr>
                <w:sz w:val="22"/>
                <w:szCs w:val="22"/>
              </w:rPr>
              <w:t>ОРОиК</w:t>
            </w:r>
            <w:proofErr w:type="spellEnd"/>
            <w:r w:rsidRPr="00105E2D">
              <w:rPr>
                <w:sz w:val="22"/>
                <w:szCs w:val="22"/>
              </w:rPr>
              <w:t xml:space="preserve"> встречи с обучающимися на тему «Праздник Покрова»</w:t>
            </w:r>
            <w:proofErr w:type="gramEnd"/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21DE" w14:textId="52E28004" w:rsidR="00EF2D2B" w:rsidRPr="00105E2D" w:rsidRDefault="00EF2D2B" w:rsidP="00EF2D2B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12.10</w:t>
            </w:r>
            <w:r w:rsidRPr="00105E2D">
              <w:rPr>
                <w:sz w:val="22"/>
                <w:szCs w:val="22"/>
              </w:rPr>
              <w:tab/>
              <w:t>время дополнительно</w:t>
            </w:r>
          </w:p>
          <w:p w14:paraId="6E1A43CC" w14:textId="3AB9920A" w:rsidR="00EF2D2B" w:rsidRPr="00105E2D" w:rsidRDefault="00EF2D2B" w:rsidP="00EF2D2B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МОУ </w:t>
            </w:r>
            <w:proofErr w:type="spellStart"/>
            <w:r w:rsidRPr="00105E2D">
              <w:rPr>
                <w:sz w:val="22"/>
                <w:szCs w:val="22"/>
              </w:rPr>
              <w:t>Фоминская</w:t>
            </w:r>
            <w:proofErr w:type="spellEnd"/>
            <w:r w:rsidRPr="00105E2D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B1ACA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Прыткова</w:t>
            </w:r>
            <w:proofErr w:type="spellEnd"/>
            <w:r w:rsidRPr="00105E2D">
              <w:rPr>
                <w:sz w:val="22"/>
                <w:szCs w:val="22"/>
              </w:rPr>
              <w:t xml:space="preserve"> А.Г.</w:t>
            </w:r>
          </w:p>
          <w:p w14:paraId="00A7CD5E" w14:textId="19AFFA2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Мохова Л.Н.</w:t>
            </w:r>
          </w:p>
        </w:tc>
      </w:tr>
      <w:tr w:rsidR="00EF2D2B" w:rsidRPr="00105E2D" w14:paraId="31936581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251" w14:textId="5648E379" w:rsidR="00EF2D2B" w:rsidRPr="00105E2D" w:rsidRDefault="00EF2D2B" w:rsidP="00EF2D2B">
            <w:pPr>
              <w:suppressAutoHyphens/>
              <w:jc w:val="both"/>
              <w:rPr>
                <w:sz w:val="22"/>
                <w:szCs w:val="22"/>
              </w:rPr>
            </w:pPr>
            <w:proofErr w:type="gramStart"/>
            <w:r w:rsidRPr="00105E2D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105E2D">
              <w:rPr>
                <w:sz w:val="22"/>
                <w:szCs w:val="22"/>
              </w:rPr>
              <w:t>ОРОиК</w:t>
            </w:r>
            <w:proofErr w:type="spellEnd"/>
            <w:r w:rsidRPr="00105E2D">
              <w:rPr>
                <w:sz w:val="22"/>
                <w:szCs w:val="22"/>
              </w:rPr>
              <w:t xml:space="preserve"> встречи с обучающимися на тему «Социальные сети: стоит задуматься»</w:t>
            </w:r>
            <w:proofErr w:type="gramEnd"/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78B5" w14:textId="77777777" w:rsidR="00EF2D2B" w:rsidRPr="00105E2D" w:rsidRDefault="00EF2D2B" w:rsidP="00EF2D2B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20.10</w:t>
            </w:r>
            <w:r w:rsidRPr="00105E2D">
              <w:rPr>
                <w:sz w:val="22"/>
                <w:szCs w:val="22"/>
              </w:rPr>
              <w:tab/>
              <w:t>время дополнительно</w:t>
            </w:r>
          </w:p>
          <w:p w14:paraId="0717F0F8" w14:textId="03C28E00" w:rsidR="00EF2D2B" w:rsidRPr="00105E2D" w:rsidRDefault="00EF2D2B" w:rsidP="00EF2D2B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МОУ </w:t>
            </w:r>
            <w:proofErr w:type="spellStart"/>
            <w:r w:rsidRPr="00105E2D">
              <w:rPr>
                <w:sz w:val="22"/>
                <w:szCs w:val="22"/>
              </w:rPr>
              <w:t>Емишевская</w:t>
            </w:r>
            <w:proofErr w:type="spellEnd"/>
            <w:r w:rsidRPr="00105E2D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BF418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Прыткова</w:t>
            </w:r>
            <w:proofErr w:type="spellEnd"/>
            <w:r w:rsidRPr="00105E2D">
              <w:rPr>
                <w:sz w:val="22"/>
                <w:szCs w:val="22"/>
              </w:rPr>
              <w:t xml:space="preserve"> А.Г.</w:t>
            </w:r>
          </w:p>
          <w:p w14:paraId="3C84112B" w14:textId="3274966F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Паутова Л.Б.</w:t>
            </w:r>
          </w:p>
        </w:tc>
      </w:tr>
      <w:tr w:rsidR="00EF2D2B" w:rsidRPr="00105E2D" w14:paraId="0D262097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5C58" w14:textId="4A814874" w:rsidR="00EF2D2B" w:rsidRPr="00105E2D" w:rsidRDefault="00EF2D2B" w:rsidP="00EF2D2B">
            <w:pPr>
              <w:suppressAutoHyphens/>
              <w:jc w:val="both"/>
              <w:rPr>
                <w:sz w:val="22"/>
                <w:szCs w:val="22"/>
              </w:rPr>
            </w:pPr>
            <w:proofErr w:type="gramStart"/>
            <w:r w:rsidRPr="00105E2D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105E2D">
              <w:rPr>
                <w:sz w:val="22"/>
                <w:szCs w:val="22"/>
              </w:rPr>
              <w:t>ОРОиК</w:t>
            </w:r>
            <w:proofErr w:type="spellEnd"/>
            <w:r w:rsidRPr="00105E2D">
              <w:rPr>
                <w:sz w:val="22"/>
                <w:szCs w:val="22"/>
              </w:rPr>
              <w:t xml:space="preserve"> встречи с обучающимися на тему «Добро и зло»</w:t>
            </w:r>
            <w:proofErr w:type="gramEnd"/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463" w14:textId="1CC1788A" w:rsidR="00EF2D2B" w:rsidRPr="00105E2D" w:rsidRDefault="00EF2D2B" w:rsidP="00EF2D2B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дата и </w:t>
            </w:r>
            <w:r w:rsidRPr="00105E2D">
              <w:rPr>
                <w:sz w:val="22"/>
                <w:szCs w:val="22"/>
              </w:rPr>
              <w:tab/>
              <w:t>время дополнительно</w:t>
            </w:r>
          </w:p>
          <w:p w14:paraId="17FD6F84" w14:textId="5BB98C63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 7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E93EC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Прыткова</w:t>
            </w:r>
            <w:proofErr w:type="spellEnd"/>
            <w:r w:rsidRPr="00105E2D">
              <w:rPr>
                <w:sz w:val="22"/>
                <w:szCs w:val="22"/>
              </w:rPr>
              <w:t xml:space="preserve"> А.Г.</w:t>
            </w:r>
          </w:p>
          <w:p w14:paraId="70ABE2BB" w14:textId="0644C3BE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Сапегина</w:t>
            </w:r>
            <w:proofErr w:type="spellEnd"/>
            <w:r w:rsidRPr="00105E2D">
              <w:rPr>
                <w:sz w:val="22"/>
                <w:szCs w:val="22"/>
              </w:rPr>
              <w:t xml:space="preserve"> Е.А.</w:t>
            </w:r>
          </w:p>
        </w:tc>
      </w:tr>
      <w:tr w:rsidR="00EF2D2B" w:rsidRPr="00105E2D" w14:paraId="20FE517A" w14:textId="77777777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673676" w14:textId="501F8D29" w:rsidR="00EF2D2B" w:rsidRPr="00105E2D" w:rsidRDefault="00EF2D2B" w:rsidP="00EF2D2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05E2D">
              <w:rPr>
                <w:b/>
                <w:sz w:val="22"/>
                <w:szCs w:val="22"/>
                <w:lang w:eastAsia="en-US"/>
              </w:rPr>
              <w:t>1</w:t>
            </w:r>
            <w:r w:rsidR="00D71763" w:rsidRPr="00105E2D">
              <w:rPr>
                <w:b/>
                <w:sz w:val="22"/>
                <w:szCs w:val="22"/>
                <w:lang w:eastAsia="en-US"/>
              </w:rPr>
              <w:t>1</w:t>
            </w:r>
            <w:r w:rsidRPr="00105E2D">
              <w:rPr>
                <w:b/>
                <w:sz w:val="22"/>
                <w:szCs w:val="22"/>
                <w:lang w:eastAsia="en-US"/>
              </w:rPr>
              <w:t>. Деятельность региональных и муниципальных инновационных площадок</w:t>
            </w:r>
          </w:p>
          <w:p w14:paraId="34A109B6" w14:textId="77777777" w:rsidR="00EF2D2B" w:rsidRPr="00105E2D" w:rsidRDefault="00EF2D2B" w:rsidP="00EF2D2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05E2D">
              <w:rPr>
                <w:b/>
                <w:sz w:val="22"/>
                <w:szCs w:val="22"/>
                <w:lang w:eastAsia="en-US"/>
              </w:rPr>
              <w:t>и муниципальных ресурсных центров</w:t>
            </w:r>
          </w:p>
        </w:tc>
      </w:tr>
      <w:tr w:rsidR="00EF2D2B" w:rsidRPr="00105E2D" w14:paraId="2A6226AB" w14:textId="77777777" w:rsidTr="00E31C6D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887E4D" w14:textId="77777777" w:rsidR="00EF2D2B" w:rsidRPr="00105E2D" w:rsidRDefault="00EF2D2B" w:rsidP="00EF2D2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05E2D">
              <w:rPr>
                <w:b/>
                <w:i/>
                <w:sz w:val="22"/>
                <w:szCs w:val="22"/>
                <w:lang w:eastAsia="en-US"/>
              </w:rPr>
              <w:t>Ресурсный центр по сопровождению деятельности музеев ОУ</w:t>
            </w:r>
            <w:proofErr w:type="gramStart"/>
            <w:r w:rsidRPr="00105E2D">
              <w:rPr>
                <w:b/>
                <w:i/>
                <w:sz w:val="22"/>
                <w:szCs w:val="22"/>
                <w:lang w:eastAsia="en-US"/>
              </w:rPr>
              <w:t>«Ц</w:t>
            </w:r>
            <w:proofErr w:type="gramEnd"/>
            <w:r w:rsidRPr="00105E2D">
              <w:rPr>
                <w:b/>
                <w:i/>
                <w:sz w:val="22"/>
                <w:szCs w:val="22"/>
                <w:lang w:eastAsia="en-US"/>
              </w:rPr>
              <w:t>ДО «Созвездие»</w:t>
            </w:r>
          </w:p>
        </w:tc>
      </w:tr>
      <w:tr w:rsidR="00EF2D2B" w:rsidRPr="00105E2D" w14:paraId="4C5256C5" w14:textId="77777777" w:rsidTr="00E31C6D">
        <w:trPr>
          <w:trHeight w:val="197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848" w14:textId="0136942C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Организация и проведение районного детско-взрослого конкурса «1+1», посвященного году педагога и наставника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FA7" w14:textId="7476556B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16.10. -31.10. </w:t>
            </w:r>
          </w:p>
          <w:p w14:paraId="4C0E0E82" w14:textId="77026ED3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29318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Кочина</w:t>
            </w:r>
            <w:proofErr w:type="spellEnd"/>
            <w:r w:rsidRPr="00105E2D">
              <w:rPr>
                <w:sz w:val="22"/>
                <w:szCs w:val="22"/>
              </w:rPr>
              <w:t xml:space="preserve"> И.В.</w:t>
            </w:r>
          </w:p>
          <w:p w14:paraId="524F6E96" w14:textId="67B1DA4E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Букова</w:t>
            </w:r>
            <w:proofErr w:type="spellEnd"/>
            <w:r w:rsidRPr="00105E2D">
              <w:rPr>
                <w:sz w:val="22"/>
                <w:szCs w:val="22"/>
              </w:rPr>
              <w:t xml:space="preserve"> Т.И.</w:t>
            </w:r>
          </w:p>
        </w:tc>
      </w:tr>
      <w:tr w:rsidR="00EF2D2B" w:rsidRPr="00105E2D" w14:paraId="78E6E3D5" w14:textId="77777777" w:rsidTr="00E31C6D">
        <w:trPr>
          <w:trHeight w:val="197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379" w14:textId="75290326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Консультации для руководителей музеев по подготовке документов к паспортизации музеев, оформлению музея  и страницы музея на Портале «Школьные музеи»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003" w14:textId="77777777" w:rsidR="00EF2D2B" w:rsidRPr="00105E2D" w:rsidRDefault="00EF2D2B" w:rsidP="00EF2D2B">
            <w:pPr>
              <w:rPr>
                <w:color w:val="000000"/>
                <w:sz w:val="22"/>
                <w:szCs w:val="22"/>
                <w:lang w:eastAsia="en-US"/>
              </w:rPr>
            </w:pPr>
            <w:r w:rsidRPr="00105E2D">
              <w:rPr>
                <w:color w:val="000000"/>
                <w:sz w:val="22"/>
                <w:szCs w:val="22"/>
              </w:rPr>
              <w:t>по заявкам ОУ</w:t>
            </w:r>
            <w:r w:rsidRPr="00105E2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FB8ABE3" w14:textId="77777777" w:rsidR="00EF2D2B" w:rsidRPr="00105E2D" w:rsidRDefault="00EF2D2B" w:rsidP="00EF2D2B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  <w:lang w:eastAsia="en-US"/>
              </w:rPr>
              <w:t>в течение месяца</w:t>
            </w:r>
            <w:r w:rsidRPr="00105E2D">
              <w:rPr>
                <w:color w:val="000000"/>
                <w:sz w:val="22"/>
                <w:szCs w:val="22"/>
              </w:rPr>
              <w:t xml:space="preserve"> </w:t>
            </w:r>
          </w:p>
          <w:p w14:paraId="64A7D070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F12B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Кочина</w:t>
            </w:r>
            <w:proofErr w:type="spellEnd"/>
            <w:r w:rsidRPr="00105E2D">
              <w:rPr>
                <w:sz w:val="22"/>
                <w:szCs w:val="22"/>
              </w:rPr>
              <w:t xml:space="preserve"> И.В.</w:t>
            </w:r>
          </w:p>
          <w:p w14:paraId="14F43D78" w14:textId="617EBFF5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Букова</w:t>
            </w:r>
            <w:proofErr w:type="spellEnd"/>
            <w:r w:rsidRPr="00105E2D">
              <w:rPr>
                <w:sz w:val="22"/>
                <w:szCs w:val="22"/>
              </w:rPr>
              <w:t xml:space="preserve"> Т.И.</w:t>
            </w:r>
          </w:p>
        </w:tc>
      </w:tr>
      <w:tr w:rsidR="00EF2D2B" w:rsidRPr="00105E2D" w14:paraId="69C3894B" w14:textId="77777777" w:rsidTr="00E31C6D">
        <w:trPr>
          <w:trHeight w:val="197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4043" w14:textId="677A8ADD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Передвижная выставка «Куклы в русских народных костюмах»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3698" w14:textId="77777777" w:rsidR="00EF2D2B" w:rsidRPr="00105E2D" w:rsidRDefault="00EF2D2B" w:rsidP="00EF2D2B">
            <w:pPr>
              <w:rPr>
                <w:color w:val="000000"/>
                <w:sz w:val="22"/>
                <w:szCs w:val="22"/>
                <w:lang w:eastAsia="en-US"/>
              </w:rPr>
            </w:pPr>
            <w:r w:rsidRPr="00105E2D">
              <w:rPr>
                <w:color w:val="000000"/>
                <w:sz w:val="22"/>
                <w:szCs w:val="22"/>
              </w:rPr>
              <w:t>по заявкам ОУ</w:t>
            </w:r>
            <w:r w:rsidRPr="00105E2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52F14E5" w14:textId="3E31E8F1" w:rsidR="00EF2D2B" w:rsidRPr="00105E2D" w:rsidRDefault="00EF2D2B" w:rsidP="00EF2D2B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  <w:lang w:eastAsia="en-US"/>
              </w:rPr>
              <w:t>в течение месяца</w:t>
            </w:r>
            <w:r w:rsidRPr="00105E2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5DE74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Кочина</w:t>
            </w:r>
            <w:proofErr w:type="spellEnd"/>
            <w:r w:rsidRPr="00105E2D">
              <w:rPr>
                <w:sz w:val="22"/>
                <w:szCs w:val="22"/>
              </w:rPr>
              <w:t xml:space="preserve"> И.В.</w:t>
            </w:r>
          </w:p>
          <w:p w14:paraId="6A4164C3" w14:textId="3823CB5A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Букова</w:t>
            </w:r>
            <w:proofErr w:type="spellEnd"/>
            <w:r w:rsidRPr="00105E2D">
              <w:rPr>
                <w:sz w:val="22"/>
                <w:szCs w:val="22"/>
              </w:rPr>
              <w:t xml:space="preserve"> Т.И.</w:t>
            </w:r>
          </w:p>
        </w:tc>
      </w:tr>
      <w:tr w:rsidR="00EF2D2B" w:rsidRPr="00105E2D" w14:paraId="15AD77FC" w14:textId="77777777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69B764" w14:textId="77777777" w:rsidR="00EF2D2B" w:rsidRPr="00105E2D" w:rsidRDefault="00EF2D2B" w:rsidP="00EF2D2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05E2D">
              <w:rPr>
                <w:b/>
                <w:i/>
                <w:sz w:val="22"/>
                <w:szCs w:val="22"/>
                <w:lang w:eastAsia="en-US"/>
              </w:rPr>
              <w:t xml:space="preserve">Ресурсный центр по исследовательской и проектной </w:t>
            </w:r>
            <w:proofErr w:type="spellStart"/>
            <w:r w:rsidRPr="00105E2D">
              <w:rPr>
                <w:b/>
                <w:i/>
                <w:sz w:val="22"/>
                <w:szCs w:val="22"/>
                <w:lang w:eastAsia="en-US"/>
              </w:rPr>
              <w:t>деятельности</w:t>
            </w:r>
            <w:proofErr w:type="gramStart"/>
            <w:r w:rsidRPr="00105E2D">
              <w:rPr>
                <w:b/>
                <w:i/>
                <w:sz w:val="22"/>
                <w:szCs w:val="22"/>
                <w:lang w:eastAsia="en-US"/>
              </w:rPr>
              <w:t>«Ц</w:t>
            </w:r>
            <w:proofErr w:type="gramEnd"/>
            <w:r w:rsidRPr="00105E2D">
              <w:rPr>
                <w:b/>
                <w:i/>
                <w:sz w:val="22"/>
                <w:szCs w:val="22"/>
                <w:lang w:eastAsia="en-US"/>
              </w:rPr>
              <w:t>ДО</w:t>
            </w:r>
            <w:proofErr w:type="spellEnd"/>
            <w:r w:rsidRPr="00105E2D">
              <w:rPr>
                <w:b/>
                <w:i/>
                <w:sz w:val="22"/>
                <w:szCs w:val="22"/>
                <w:lang w:eastAsia="en-US"/>
              </w:rPr>
              <w:t xml:space="preserve"> «Созвездие»</w:t>
            </w:r>
          </w:p>
        </w:tc>
      </w:tr>
      <w:tr w:rsidR="00EF2D2B" w:rsidRPr="00105E2D" w14:paraId="081CC00E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7CD8" w14:textId="4E56B3E1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Районный проект</w:t>
            </w:r>
          </w:p>
          <w:p w14:paraId="3D284030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«Деревянные кружева Тутаевского района»</w:t>
            </w:r>
          </w:p>
          <w:p w14:paraId="4C33437C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</w:p>
          <w:p w14:paraId="65B0C1EA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- прием заявок </w:t>
            </w:r>
          </w:p>
          <w:p w14:paraId="490C0DFE" w14:textId="12C975F8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</w:p>
          <w:p w14:paraId="2B5964AB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  <w:p w14:paraId="1F77B490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изучение объектов исследования</w:t>
            </w:r>
          </w:p>
          <w:p w14:paraId="55BF6A2F" w14:textId="5423B9BF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представление материалов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6E6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01.09.23 - 17.05.24</w:t>
            </w:r>
          </w:p>
          <w:p w14:paraId="7C86D649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  <w:p w14:paraId="5BD79B8A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  <w:p w14:paraId="7976E20F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30.09.23</w:t>
            </w:r>
          </w:p>
          <w:p w14:paraId="60CB4CFD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Центр «Созвездие»</w:t>
            </w:r>
          </w:p>
          <w:p w14:paraId="2C86AD0C" w14:textId="77777777" w:rsidR="00EF2D2B" w:rsidRPr="00105E2D" w:rsidRDefault="00EF2D2B" w:rsidP="00EF2D2B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2 корпус</w:t>
            </w:r>
          </w:p>
          <w:p w14:paraId="78203CAA" w14:textId="77777777" w:rsidR="00EF2D2B" w:rsidRPr="00105E2D" w:rsidRDefault="00EF2D2B" w:rsidP="00EF2D2B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 xml:space="preserve"> в течение месяца</w:t>
            </w:r>
          </w:p>
          <w:p w14:paraId="72556358" w14:textId="07C43C86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до 10.11.23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11437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Кочина</w:t>
            </w:r>
            <w:proofErr w:type="spellEnd"/>
            <w:r w:rsidRPr="00105E2D">
              <w:rPr>
                <w:sz w:val="22"/>
                <w:szCs w:val="22"/>
              </w:rPr>
              <w:t xml:space="preserve"> И.В.</w:t>
            </w:r>
          </w:p>
          <w:p w14:paraId="00015588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Рязанова Ю.Д.</w:t>
            </w:r>
          </w:p>
          <w:p w14:paraId="4E3AE3D3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Трындина</w:t>
            </w:r>
            <w:proofErr w:type="spellEnd"/>
            <w:r w:rsidRPr="00105E2D">
              <w:rPr>
                <w:sz w:val="22"/>
                <w:szCs w:val="22"/>
              </w:rPr>
              <w:t xml:space="preserve"> Т.С.</w:t>
            </w:r>
          </w:p>
          <w:p w14:paraId="4442EFF1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  <w:p w14:paraId="56FBD388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  <w:p w14:paraId="15EEE03A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</w:tc>
      </w:tr>
      <w:tr w:rsidR="00EF2D2B" w:rsidRPr="00105E2D" w14:paraId="32FA72DA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84A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Районный проект</w:t>
            </w:r>
          </w:p>
          <w:p w14:paraId="7979695A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«Старинные парки глазами детей»</w:t>
            </w:r>
          </w:p>
          <w:p w14:paraId="41CBA62B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</w:p>
          <w:p w14:paraId="3CB29EDB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- прием заявок </w:t>
            </w:r>
          </w:p>
          <w:p w14:paraId="2B850C3B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</w:p>
          <w:p w14:paraId="380B1FF8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</w:p>
          <w:p w14:paraId="2A32F0A7" w14:textId="1DD633AE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работа с архивными документами и обследование природного объекта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980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01.09.23 - 17.05.24</w:t>
            </w:r>
          </w:p>
          <w:p w14:paraId="60DEA49A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  <w:p w14:paraId="585D8096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  <w:p w14:paraId="161ACFC3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29.09.23</w:t>
            </w:r>
          </w:p>
          <w:p w14:paraId="1DA13A71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Центр «Созвездие»</w:t>
            </w:r>
          </w:p>
          <w:p w14:paraId="7901584C" w14:textId="77777777" w:rsidR="00EF2D2B" w:rsidRPr="00105E2D" w:rsidRDefault="00EF2D2B" w:rsidP="00EF2D2B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2 корпус</w:t>
            </w:r>
          </w:p>
          <w:p w14:paraId="4D4BC948" w14:textId="43A5506C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5ACE4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Кочина</w:t>
            </w:r>
            <w:proofErr w:type="spellEnd"/>
            <w:r w:rsidRPr="00105E2D">
              <w:rPr>
                <w:sz w:val="22"/>
                <w:szCs w:val="22"/>
              </w:rPr>
              <w:t xml:space="preserve"> И.В.</w:t>
            </w:r>
          </w:p>
          <w:p w14:paraId="10768996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Рязанова Ю.Д.</w:t>
            </w:r>
          </w:p>
          <w:p w14:paraId="2E89028E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Трындина</w:t>
            </w:r>
            <w:proofErr w:type="spellEnd"/>
            <w:r w:rsidRPr="00105E2D">
              <w:rPr>
                <w:sz w:val="22"/>
                <w:szCs w:val="22"/>
              </w:rPr>
              <w:t xml:space="preserve"> Т.С.</w:t>
            </w:r>
          </w:p>
          <w:p w14:paraId="5933CADD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</w:tc>
      </w:tr>
      <w:tr w:rsidR="00EF2D2B" w:rsidRPr="00105E2D" w14:paraId="67AA4CD4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49E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Реализация модульной программы «Экологический мониторинг» на базе лаборатории</w:t>
            </w:r>
          </w:p>
          <w:p w14:paraId="35936FEB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модуль «Экологический мониторинг водных ресурсов» – 22 часа</w:t>
            </w:r>
          </w:p>
          <w:p w14:paraId="74396123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модуль «Экологический мониторинг почвы» – 20 часов</w:t>
            </w:r>
          </w:p>
          <w:p w14:paraId="58506297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модуль «Экологический мониторинг воздушной среды» -12 часов</w:t>
            </w:r>
          </w:p>
          <w:p w14:paraId="1EE323D5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модуль «Полевые исследования» -18 часов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837" w14:textId="77777777" w:rsidR="00EF2D2B" w:rsidRPr="00105E2D" w:rsidRDefault="00EF2D2B" w:rsidP="00EF2D2B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по заявкам</w:t>
            </w:r>
          </w:p>
          <w:p w14:paraId="2AC4C48C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Центр «Созвездие»</w:t>
            </w:r>
          </w:p>
          <w:p w14:paraId="59B4FC09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6F50B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Кочина</w:t>
            </w:r>
            <w:proofErr w:type="spellEnd"/>
            <w:r w:rsidRPr="00105E2D">
              <w:rPr>
                <w:sz w:val="22"/>
                <w:szCs w:val="22"/>
              </w:rPr>
              <w:t xml:space="preserve"> И.В.</w:t>
            </w:r>
          </w:p>
          <w:p w14:paraId="0F35C28F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Рябчикова</w:t>
            </w:r>
            <w:proofErr w:type="spellEnd"/>
            <w:r w:rsidRPr="00105E2D">
              <w:rPr>
                <w:sz w:val="22"/>
                <w:szCs w:val="22"/>
              </w:rPr>
              <w:t xml:space="preserve"> С.В.</w:t>
            </w:r>
          </w:p>
          <w:p w14:paraId="1C75A0E6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</w:tc>
      </w:tr>
      <w:tr w:rsidR="00EF2D2B" w:rsidRPr="00105E2D" w14:paraId="2BCE6D1C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07A" w14:textId="32A36CC1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Консультации по оформлению исследовательских работ на муниципальные, региональные и всероссийские конкурсы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B87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6DDE779F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 xml:space="preserve">Центр «Созвездие» </w:t>
            </w:r>
          </w:p>
          <w:p w14:paraId="0A9FF917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3913E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0D87BF9C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Рязанова Ю.Д.</w:t>
            </w:r>
          </w:p>
        </w:tc>
      </w:tr>
      <w:tr w:rsidR="00EF2D2B" w:rsidRPr="00105E2D" w14:paraId="1365BA5D" w14:textId="77777777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3C8FCF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      Муниципальный опорный центр дополнительного образования детей «ЦДО «Созвездие»</w:t>
            </w:r>
          </w:p>
        </w:tc>
      </w:tr>
      <w:tr w:rsidR="00EF2D2B" w:rsidRPr="00105E2D" w14:paraId="48167438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889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 xml:space="preserve">Перевод </w:t>
            </w:r>
            <w:proofErr w:type="gramStart"/>
            <w:r w:rsidRPr="00105E2D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105E2D">
              <w:rPr>
                <w:color w:val="000000"/>
                <w:sz w:val="22"/>
                <w:szCs w:val="22"/>
              </w:rPr>
              <w:t xml:space="preserve"> на следующий год обучения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D7A" w14:textId="77777777" w:rsidR="00EF2D2B" w:rsidRPr="00105E2D" w:rsidRDefault="00EF2D2B" w:rsidP="00EF2D2B">
            <w:pPr>
              <w:tabs>
                <w:tab w:val="left" w:pos="1065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29384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Кочина</w:t>
            </w:r>
            <w:proofErr w:type="spellEnd"/>
            <w:r w:rsidRPr="00105E2D">
              <w:rPr>
                <w:sz w:val="22"/>
                <w:szCs w:val="22"/>
              </w:rPr>
              <w:t xml:space="preserve"> И.В.</w:t>
            </w:r>
          </w:p>
          <w:p w14:paraId="7B8212C1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Бауфал</w:t>
            </w:r>
            <w:proofErr w:type="spellEnd"/>
            <w:r w:rsidRPr="00105E2D">
              <w:rPr>
                <w:sz w:val="22"/>
                <w:szCs w:val="22"/>
              </w:rPr>
              <w:t xml:space="preserve"> К.О.</w:t>
            </w:r>
          </w:p>
        </w:tc>
      </w:tr>
      <w:tr w:rsidR="00EF2D2B" w:rsidRPr="00105E2D" w14:paraId="4C5CA4BD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6CC" w14:textId="77777777" w:rsidR="00EF2D2B" w:rsidRPr="00105E2D" w:rsidRDefault="00EF2D2B" w:rsidP="00EF2D2B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bCs/>
                <w:sz w:val="22"/>
                <w:szCs w:val="22"/>
                <w:lang w:eastAsia="en-US"/>
              </w:rPr>
              <w:t xml:space="preserve">Консультирование специалистов по работе с порталом </w:t>
            </w:r>
            <w:proofErr w:type="spellStart"/>
            <w:r w:rsidRPr="00105E2D">
              <w:rPr>
                <w:bCs/>
                <w:sz w:val="22"/>
                <w:szCs w:val="22"/>
                <w:lang w:val="en-US" w:eastAsia="en-US"/>
              </w:rPr>
              <w:t>yar</w:t>
            </w:r>
            <w:proofErr w:type="spellEnd"/>
            <w:r w:rsidRPr="00105E2D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05E2D">
              <w:rPr>
                <w:bCs/>
                <w:sz w:val="22"/>
                <w:szCs w:val="22"/>
                <w:lang w:val="en-US" w:eastAsia="en-US"/>
              </w:rPr>
              <w:t>pfdo</w:t>
            </w:r>
            <w:proofErr w:type="spellEnd"/>
            <w:r w:rsidRPr="00105E2D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05E2D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A67" w14:textId="77777777" w:rsidR="00EF2D2B" w:rsidRPr="00105E2D" w:rsidRDefault="00EF2D2B" w:rsidP="00EF2D2B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по заявкам</w:t>
            </w:r>
          </w:p>
          <w:p w14:paraId="2DBD7766" w14:textId="77777777" w:rsidR="00EF2D2B" w:rsidRPr="00105E2D" w:rsidRDefault="00EF2D2B" w:rsidP="00EF2D2B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A3FB2" w14:textId="77777777" w:rsidR="00EF2D2B" w:rsidRPr="00105E2D" w:rsidRDefault="00EF2D2B" w:rsidP="00EF2D2B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308A7FFC" w14:textId="77777777" w:rsidR="00EF2D2B" w:rsidRPr="00105E2D" w:rsidRDefault="00EF2D2B" w:rsidP="00EF2D2B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EF2D2B" w:rsidRPr="00105E2D" w14:paraId="3766542E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75C" w14:textId="77777777" w:rsidR="00EF2D2B" w:rsidRPr="00105E2D" w:rsidRDefault="00EF2D2B" w:rsidP="00EF2D2B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bCs/>
                <w:sz w:val="22"/>
                <w:szCs w:val="22"/>
                <w:lang w:eastAsia="en-US"/>
              </w:rPr>
              <w:t xml:space="preserve">Формирование реестра сертификатов дополнительного образования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FF3" w14:textId="77777777" w:rsidR="00EF2D2B" w:rsidRPr="00105E2D" w:rsidRDefault="00EF2D2B" w:rsidP="00EF2D2B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3BAB7" w14:textId="77777777" w:rsidR="00EF2D2B" w:rsidRPr="00105E2D" w:rsidRDefault="00EF2D2B" w:rsidP="00EF2D2B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417EC55D" w14:textId="77777777" w:rsidR="00EF2D2B" w:rsidRPr="00105E2D" w:rsidRDefault="00EF2D2B" w:rsidP="00EF2D2B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EF2D2B" w:rsidRPr="00105E2D" w14:paraId="26574B38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48EB" w14:textId="77777777" w:rsidR="00EF2D2B" w:rsidRPr="00105E2D" w:rsidRDefault="00EF2D2B" w:rsidP="00EF2D2B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bCs/>
                <w:sz w:val="22"/>
                <w:szCs w:val="22"/>
                <w:lang w:eastAsia="en-US"/>
              </w:rPr>
              <w:t>Оказание консультационных услуг для родителей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1E8" w14:textId="77777777" w:rsidR="00EF2D2B" w:rsidRPr="00105E2D" w:rsidRDefault="00EF2D2B" w:rsidP="00EF2D2B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70F5C" w14:textId="77777777" w:rsidR="00EF2D2B" w:rsidRPr="00105E2D" w:rsidRDefault="00EF2D2B" w:rsidP="00EF2D2B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73553175" w14:textId="77777777" w:rsidR="00EF2D2B" w:rsidRPr="00105E2D" w:rsidRDefault="00EF2D2B" w:rsidP="00EF2D2B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EF2D2B" w:rsidRPr="00105E2D" w14:paraId="006E4DD3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49A" w14:textId="77777777" w:rsidR="00EF2D2B" w:rsidRPr="00105E2D" w:rsidRDefault="00EF2D2B" w:rsidP="00EF2D2B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05E2D">
              <w:rPr>
                <w:bCs/>
                <w:sz w:val="22"/>
                <w:szCs w:val="22"/>
                <w:lang w:eastAsia="en-US"/>
              </w:rPr>
              <w:t xml:space="preserve">Заключение договоров с ОУ, реализующих дополнительные  общеразвивающие  программы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02B" w14:textId="77777777" w:rsidR="00EF2D2B" w:rsidRPr="00105E2D" w:rsidRDefault="00EF2D2B" w:rsidP="00EF2D2B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0DDCB" w14:textId="77777777" w:rsidR="00EF2D2B" w:rsidRPr="00105E2D" w:rsidRDefault="00EF2D2B" w:rsidP="00EF2D2B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И.В,</w:t>
            </w:r>
          </w:p>
          <w:p w14:paraId="7D9962C0" w14:textId="77777777" w:rsidR="00EF2D2B" w:rsidRPr="00105E2D" w:rsidRDefault="00EF2D2B" w:rsidP="00EF2D2B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EF2D2B" w:rsidRPr="00105E2D" w14:paraId="45D3CDC9" w14:textId="77777777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AC44B0" w14:textId="77777777" w:rsidR="00EF2D2B" w:rsidRPr="00105E2D" w:rsidRDefault="00EF2D2B" w:rsidP="00EF2D2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05E2D">
              <w:rPr>
                <w:b/>
                <w:i/>
                <w:sz w:val="22"/>
                <w:szCs w:val="22"/>
                <w:lang w:eastAsia="en-US"/>
              </w:rPr>
              <w:t>Ресурсный  центр по эколого-биологическому направлению «ЦДО «Созвездие»</w:t>
            </w:r>
          </w:p>
        </w:tc>
      </w:tr>
      <w:tr w:rsidR="00EF2D2B" w:rsidRPr="00105E2D" w14:paraId="71986B40" w14:textId="77777777" w:rsidTr="00E31C6D">
        <w:trPr>
          <w:trHeight w:val="855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5FB0" w14:textId="6DBFC98C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Районный конкурс макросъемки «Удивительная природа»</w:t>
            </w:r>
          </w:p>
          <w:p w14:paraId="454B1DB7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прием заявок и конкурсных работ</w:t>
            </w:r>
          </w:p>
          <w:p w14:paraId="7C85C5FD" w14:textId="71A3F86B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подведение итогов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800F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15.05. - 31.10.</w:t>
            </w:r>
          </w:p>
          <w:p w14:paraId="0E8290C0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  <w:p w14:paraId="3A7E04C0" w14:textId="3BA53BA0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до 15.10. </w:t>
            </w:r>
          </w:p>
          <w:p w14:paraId="41F7CC4C" w14:textId="0F89188A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31.10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56270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Кочина</w:t>
            </w:r>
            <w:proofErr w:type="spellEnd"/>
            <w:r w:rsidRPr="00105E2D">
              <w:rPr>
                <w:sz w:val="22"/>
                <w:szCs w:val="22"/>
              </w:rPr>
              <w:t xml:space="preserve"> И.В.</w:t>
            </w:r>
          </w:p>
          <w:p w14:paraId="4CED2C2F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Захарова Т.А.</w:t>
            </w:r>
          </w:p>
          <w:p w14:paraId="4F40520C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</w:tc>
      </w:tr>
      <w:tr w:rsidR="00EF2D2B" w:rsidRPr="00105E2D" w14:paraId="3A8133BD" w14:textId="77777777" w:rsidTr="0087432A">
        <w:trPr>
          <w:trHeight w:val="557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A2EA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Районный конкурс фоторепортажей «Камни </w:t>
            </w:r>
            <w:proofErr w:type="gramStart"/>
            <w:r w:rsidRPr="00105E2D">
              <w:rPr>
                <w:sz w:val="22"/>
                <w:szCs w:val="22"/>
              </w:rPr>
              <w:t>-у</w:t>
            </w:r>
            <w:proofErr w:type="gramEnd"/>
            <w:r w:rsidRPr="00105E2D">
              <w:rPr>
                <w:sz w:val="22"/>
                <w:szCs w:val="22"/>
              </w:rPr>
              <w:t xml:space="preserve">никальный дар природы» </w:t>
            </w:r>
          </w:p>
          <w:p w14:paraId="6CD6BB1B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  <w:p w14:paraId="04D4DB52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прием конкурсных материалов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A77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15.09.-31.10.</w:t>
            </w:r>
          </w:p>
          <w:p w14:paraId="7E42E17A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  <w:p w14:paraId="66D0F509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  <w:p w14:paraId="795553E0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15.10.</w:t>
            </w:r>
          </w:p>
          <w:p w14:paraId="597FB102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Центр "Созвездие"</w:t>
            </w:r>
          </w:p>
          <w:p w14:paraId="12B684A7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BB5DC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Кочина</w:t>
            </w:r>
            <w:proofErr w:type="spellEnd"/>
            <w:r w:rsidRPr="00105E2D">
              <w:rPr>
                <w:sz w:val="22"/>
                <w:szCs w:val="22"/>
              </w:rPr>
              <w:t xml:space="preserve"> И.В.</w:t>
            </w:r>
          </w:p>
          <w:p w14:paraId="7F4CA5CA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Трындина</w:t>
            </w:r>
            <w:proofErr w:type="spellEnd"/>
            <w:r w:rsidRPr="00105E2D">
              <w:rPr>
                <w:sz w:val="22"/>
                <w:szCs w:val="22"/>
              </w:rPr>
              <w:t xml:space="preserve"> Т.С.</w:t>
            </w:r>
          </w:p>
        </w:tc>
      </w:tr>
      <w:tr w:rsidR="00EF2D2B" w:rsidRPr="00105E2D" w14:paraId="176910BD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F28" w14:textId="77777777" w:rsidR="00EF2D2B" w:rsidRPr="00105E2D" w:rsidRDefault="00EF2D2B" w:rsidP="00EF2D2B">
            <w:pPr>
              <w:jc w:val="both"/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Консультации для педагогов школ по подготовке документов на районные конкурсы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EAB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в течение месяца</w:t>
            </w:r>
          </w:p>
          <w:p w14:paraId="63ECFEB7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Центр "Созвездие"</w:t>
            </w:r>
          </w:p>
          <w:p w14:paraId="15F4916B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B6EAA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41C4F6B8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Захарова Т.А.</w:t>
            </w:r>
          </w:p>
          <w:p w14:paraId="316F56FE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F2D2B" w:rsidRPr="00105E2D" w14:paraId="426B3E3F" w14:textId="77777777" w:rsidTr="00E31C6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B3DA8F" w14:textId="77777777" w:rsidR="00EF2D2B" w:rsidRPr="00105E2D" w:rsidRDefault="00EF2D2B" w:rsidP="00EF2D2B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05E2D">
              <w:rPr>
                <w:b/>
                <w:i/>
                <w:sz w:val="22"/>
                <w:szCs w:val="22"/>
                <w:lang w:eastAsia="en-US"/>
              </w:rPr>
              <w:t xml:space="preserve">Деятельность муниципального ресурсного центра по методическому сопровождению деятельности образовательных учреждений района по укреплению </w:t>
            </w:r>
          </w:p>
          <w:p w14:paraId="72D466C1" w14:textId="77777777" w:rsidR="00EF2D2B" w:rsidRPr="00105E2D" w:rsidRDefault="00EF2D2B" w:rsidP="00EF2D2B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05E2D">
              <w:rPr>
                <w:b/>
                <w:i/>
                <w:sz w:val="22"/>
                <w:szCs w:val="22"/>
                <w:lang w:eastAsia="en-US"/>
              </w:rPr>
              <w:t>и сохранению здоровья участниками образовательного процесса</w:t>
            </w:r>
          </w:p>
          <w:p w14:paraId="5976ECE7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(Ресурсный  центр   Центра «Стимул»)</w:t>
            </w:r>
          </w:p>
        </w:tc>
      </w:tr>
      <w:tr w:rsidR="00EF2D2B" w:rsidRPr="00105E2D" w14:paraId="4F8D4572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D90B" w14:textId="2359B468" w:rsidR="00EF2D2B" w:rsidRPr="00105E2D" w:rsidRDefault="00EF2D2B" w:rsidP="00EF2D2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Заседание рабочей группы по организационно  -</w:t>
            </w:r>
            <w:r w:rsidR="00060042" w:rsidRPr="00105E2D">
              <w:rPr>
                <w:sz w:val="22"/>
                <w:szCs w:val="22"/>
              </w:rPr>
              <w:t xml:space="preserve"> </w:t>
            </w:r>
            <w:r w:rsidRPr="00105E2D">
              <w:rPr>
                <w:sz w:val="22"/>
                <w:szCs w:val="22"/>
              </w:rPr>
              <w:t>методической работе в рамках СПТ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5BE" w14:textId="38A727CE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27.10                      </w:t>
            </w:r>
            <w:r w:rsidR="00606407">
              <w:rPr>
                <w:sz w:val="22"/>
                <w:szCs w:val="22"/>
              </w:rPr>
              <w:t xml:space="preserve">  </w:t>
            </w:r>
            <w:r w:rsidRPr="00105E2D">
              <w:rPr>
                <w:sz w:val="22"/>
                <w:szCs w:val="22"/>
              </w:rPr>
              <w:t xml:space="preserve">    13.00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7ECA0" w14:textId="053D81F5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Шпейнова</w:t>
            </w:r>
            <w:proofErr w:type="spellEnd"/>
            <w:r w:rsidRPr="00105E2D">
              <w:rPr>
                <w:sz w:val="22"/>
                <w:szCs w:val="22"/>
              </w:rPr>
              <w:t xml:space="preserve"> Н.Н</w:t>
            </w:r>
          </w:p>
          <w:p w14:paraId="055297F6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Шарова</w:t>
            </w:r>
            <w:proofErr w:type="spellEnd"/>
            <w:r w:rsidRPr="00105E2D">
              <w:rPr>
                <w:sz w:val="22"/>
                <w:szCs w:val="22"/>
              </w:rPr>
              <w:t xml:space="preserve"> Н.А.</w:t>
            </w:r>
          </w:p>
          <w:p w14:paraId="0D7EABB0" w14:textId="4C9C5AD5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Петрова С.А.</w:t>
            </w:r>
          </w:p>
        </w:tc>
      </w:tr>
      <w:tr w:rsidR="00EF2D2B" w:rsidRPr="00105E2D" w14:paraId="7ECF43B7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D54" w14:textId="5DFBCC49" w:rsidR="00EF2D2B" w:rsidRPr="00105E2D" w:rsidRDefault="00EF2D2B" w:rsidP="00EF2D2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Акция ТД «День доверия»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4947" w14:textId="77777777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01.10. – 31.10</w:t>
            </w:r>
          </w:p>
          <w:p w14:paraId="67BBACD5" w14:textId="1B811837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F4097" w14:textId="1B42C12C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Шпейнова</w:t>
            </w:r>
            <w:proofErr w:type="spellEnd"/>
            <w:r w:rsidRPr="00105E2D">
              <w:rPr>
                <w:sz w:val="22"/>
                <w:szCs w:val="22"/>
              </w:rPr>
              <w:t xml:space="preserve"> Н.Н.</w:t>
            </w:r>
          </w:p>
          <w:p w14:paraId="748DCBC5" w14:textId="5D265894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Орлова Н.А.</w:t>
            </w:r>
          </w:p>
        </w:tc>
      </w:tr>
      <w:tr w:rsidR="00EF2D2B" w:rsidRPr="00105E2D" w14:paraId="081A8274" w14:textId="77777777" w:rsidTr="00135829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EED97F" w14:textId="4DA61BA1" w:rsidR="00EF2D2B" w:rsidRPr="00105E2D" w:rsidRDefault="00EF2D2B" w:rsidP="00EF2D2B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105E2D">
              <w:rPr>
                <w:b/>
                <w:i/>
                <w:sz w:val="22"/>
                <w:szCs w:val="22"/>
              </w:rPr>
              <w:t>Деятельность муниципального ресурсного центра по военно – патриотическому воспитанию МОУ СШ № 4 «Центр образования»</w:t>
            </w:r>
          </w:p>
        </w:tc>
      </w:tr>
      <w:tr w:rsidR="00EF2D2B" w:rsidRPr="00105E2D" w14:paraId="4B02CAC9" w14:textId="77777777" w:rsidTr="00E31C6D"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03E5" w14:textId="6F1BC34F" w:rsidR="00EF2D2B" w:rsidRPr="00105E2D" w:rsidRDefault="00EF2D2B" w:rsidP="00EF2D2B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105E2D">
              <w:rPr>
                <w:color w:val="1A1A1A"/>
                <w:sz w:val="22"/>
                <w:szCs w:val="22"/>
                <w:shd w:val="clear" w:color="auto" w:fill="FFFFFF"/>
              </w:rPr>
              <w:t>Муниципальная военно-спортивная эстафета, посвящённая Дню гражданской обороны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173F" w14:textId="7DEE43AC" w:rsidR="00EF2D2B" w:rsidRPr="00105E2D" w:rsidRDefault="00AF3FF2" w:rsidP="00EF2D2B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20.10.</w:t>
            </w:r>
            <w:r w:rsidR="00EF2D2B" w:rsidRPr="00105E2D">
              <w:rPr>
                <w:color w:val="1A1A1A"/>
                <w:sz w:val="22"/>
                <w:szCs w:val="22"/>
              </w:rPr>
              <w:t xml:space="preserve">                   </w:t>
            </w:r>
            <w:r w:rsidR="00606407">
              <w:rPr>
                <w:color w:val="1A1A1A"/>
                <w:sz w:val="22"/>
                <w:szCs w:val="22"/>
              </w:rPr>
              <w:t xml:space="preserve">        12.00</w:t>
            </w:r>
          </w:p>
          <w:p w14:paraId="20D70B06" w14:textId="77777777" w:rsidR="00EF2D2B" w:rsidRPr="00105E2D" w:rsidRDefault="00EF2D2B" w:rsidP="00EF2D2B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105E2D">
              <w:rPr>
                <w:color w:val="1A1A1A"/>
                <w:sz w:val="22"/>
                <w:szCs w:val="22"/>
              </w:rPr>
              <w:t>МОУ СШ №4 «Центр</w:t>
            </w:r>
          </w:p>
          <w:p w14:paraId="2C254E9F" w14:textId="682713DD" w:rsidR="00EF2D2B" w:rsidRPr="00105E2D" w:rsidRDefault="00EF2D2B" w:rsidP="00D71763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105E2D">
              <w:rPr>
                <w:color w:val="1A1A1A"/>
                <w:sz w:val="22"/>
                <w:szCs w:val="22"/>
              </w:rPr>
              <w:t>образования»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07B7C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Тихомирова М.Ю.</w:t>
            </w:r>
          </w:p>
          <w:p w14:paraId="6A702091" w14:textId="6A9E4453" w:rsidR="00EF2D2B" w:rsidRPr="00105E2D" w:rsidRDefault="00EF2D2B" w:rsidP="00EF2D2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Ситникова</w:t>
            </w:r>
            <w:proofErr w:type="spellEnd"/>
            <w:r w:rsidRPr="00105E2D">
              <w:rPr>
                <w:sz w:val="22"/>
                <w:szCs w:val="22"/>
              </w:rPr>
              <w:t xml:space="preserve"> С.А.</w:t>
            </w:r>
          </w:p>
          <w:p w14:paraId="2E45E8DA" w14:textId="21006485" w:rsidR="00EF2D2B" w:rsidRPr="00105E2D" w:rsidRDefault="00EF2D2B" w:rsidP="00EF2D2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Чирекин</w:t>
            </w:r>
            <w:proofErr w:type="spellEnd"/>
            <w:r w:rsidRPr="00105E2D">
              <w:rPr>
                <w:sz w:val="22"/>
                <w:szCs w:val="22"/>
              </w:rPr>
              <w:t xml:space="preserve"> В.И.</w:t>
            </w:r>
          </w:p>
        </w:tc>
      </w:tr>
      <w:tr w:rsidR="00EF2D2B" w:rsidRPr="00105E2D" w14:paraId="0C7B1208" w14:textId="77777777" w:rsidTr="00E31C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CB117E" w14:textId="77777777" w:rsidR="00A76EBB" w:rsidRDefault="00A76EBB" w:rsidP="00EF2D2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065CD1F" w14:textId="7D5E2D65" w:rsidR="00EF2D2B" w:rsidRPr="00105E2D" w:rsidRDefault="00EF2D2B" w:rsidP="00EF2D2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05E2D">
              <w:rPr>
                <w:b/>
                <w:sz w:val="22"/>
                <w:szCs w:val="22"/>
                <w:lang w:eastAsia="en-US"/>
              </w:rPr>
              <w:t>12. Отчетность, представление информации и заявок</w:t>
            </w:r>
          </w:p>
        </w:tc>
      </w:tr>
      <w:tr w:rsidR="00EF2D2B" w:rsidRPr="00105E2D" w14:paraId="0D5E5B23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271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Проведение ежемесячного мониторинга по дошкольному образованию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955" w14:textId="77777777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13428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Орлова О.П.,</w:t>
            </w:r>
          </w:p>
          <w:p w14:paraId="437AB7CD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Н.А.</w:t>
            </w:r>
          </w:p>
          <w:p w14:paraId="55EA0212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2D2B" w:rsidRPr="00105E2D" w14:paraId="71BEF00B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85EC" w14:textId="298B2425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Ежеквартальный отчет об исполнении МЗ за 3 кв.2023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3FA" w14:textId="1A7AE541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До 10.10.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65BDC" w14:textId="25548D56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Крылова Е.В. Руководители ОУ</w:t>
            </w:r>
          </w:p>
        </w:tc>
      </w:tr>
      <w:tr w:rsidR="00EF2D2B" w:rsidRPr="00105E2D" w14:paraId="14B5065A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CFF2" w14:textId="08D42A50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</w:rPr>
              <w:t>Ежеквартальный отчет о деятельности руководителя ОУ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52D9" w14:textId="0BBBC0C9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</w:rPr>
              <w:t xml:space="preserve"> До 11.10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74A2A" w14:textId="039717E8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</w:rPr>
              <w:t>Крылова Е.В. Руководители ОУ</w:t>
            </w:r>
          </w:p>
        </w:tc>
      </w:tr>
      <w:tr w:rsidR="00EF2D2B" w:rsidRPr="00105E2D" w14:paraId="237391AC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515" w14:textId="0A04DCAC" w:rsidR="00EF2D2B" w:rsidRPr="00105E2D" w:rsidRDefault="00EF2D2B" w:rsidP="00EF2D2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105E2D">
              <w:rPr>
                <w:sz w:val="22"/>
                <w:szCs w:val="22"/>
                <w:lang w:eastAsia="en-US"/>
              </w:rPr>
              <w:t xml:space="preserve">Информация о занятости обучающихся, состоящих  </w:t>
            </w:r>
            <w:r w:rsidR="00606407">
              <w:rPr>
                <w:sz w:val="22"/>
                <w:szCs w:val="22"/>
                <w:lang w:eastAsia="en-US"/>
              </w:rPr>
              <w:t xml:space="preserve"> </w:t>
            </w:r>
            <w:r w:rsidRPr="00105E2D">
              <w:rPr>
                <w:sz w:val="22"/>
                <w:szCs w:val="22"/>
                <w:lang w:eastAsia="en-US"/>
              </w:rPr>
              <w:t xml:space="preserve">на  различных видах учета </w:t>
            </w:r>
            <w:proofErr w:type="gramEnd"/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FC0" w14:textId="305C49B8" w:rsidR="00EF2D2B" w:rsidRPr="00105E2D" w:rsidRDefault="00EF2D2B" w:rsidP="00EF2D2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до 25.10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62BCF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05E2D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105E2D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394B93D8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2D2B" w:rsidRPr="00105E2D" w14:paraId="7662E42B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2E9" w14:textId="77777777" w:rsidR="00EF2D2B" w:rsidRPr="00105E2D" w:rsidRDefault="00EF2D2B" w:rsidP="00EF2D2B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Отчет по предоставлению муниципальных, государственных услуг для  РИАС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CCE" w14:textId="4682C16D" w:rsidR="00EF2D2B" w:rsidRPr="00105E2D" w:rsidRDefault="00EF2D2B" w:rsidP="00EF2D2B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31.10.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10B3E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Крылова Е.В.</w:t>
            </w:r>
          </w:p>
          <w:p w14:paraId="59D90A09" w14:textId="77777777" w:rsidR="00EF2D2B" w:rsidRPr="00105E2D" w:rsidRDefault="00EF2D2B" w:rsidP="00EF2D2B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2D2B" w:rsidRPr="00105E2D" w14:paraId="61F0AFF4" w14:textId="77777777" w:rsidTr="00E31C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6ADF9F" w14:textId="77777777" w:rsidR="00EF2D2B" w:rsidRDefault="00EF2D2B" w:rsidP="00EF2D2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105E2D">
              <w:rPr>
                <w:b/>
                <w:sz w:val="22"/>
                <w:szCs w:val="22"/>
                <w:lang w:eastAsia="en-US"/>
              </w:rPr>
              <w:lastRenderedPageBreak/>
              <w:t xml:space="preserve">                              13. Организация и проведение мероприятий  </w:t>
            </w:r>
            <w:proofErr w:type="gramStart"/>
            <w:r w:rsidRPr="00105E2D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105E2D">
              <w:rPr>
                <w:b/>
                <w:sz w:val="22"/>
                <w:szCs w:val="22"/>
                <w:lang w:eastAsia="en-US"/>
              </w:rPr>
              <w:t xml:space="preserve">  обучающихся</w:t>
            </w:r>
          </w:p>
          <w:p w14:paraId="4AD82AD9" w14:textId="77777777" w:rsidR="00A76EBB" w:rsidRPr="00105E2D" w:rsidRDefault="00A76EBB" w:rsidP="00EF2D2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2D2B" w:rsidRPr="00105E2D" w14:paraId="394BDCEF" w14:textId="77777777" w:rsidTr="0017264D">
        <w:trPr>
          <w:cantSplit/>
          <w:trHeight w:val="976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5B3" w14:textId="77777777" w:rsidR="00EF2D2B" w:rsidRPr="00105E2D" w:rsidRDefault="00EF2D2B" w:rsidP="00EF2D2B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Районные соревнования «Золотая осень-2023»</w:t>
            </w:r>
            <w:r w:rsidRPr="00105E2D">
              <w:rPr>
                <w:sz w:val="22"/>
                <w:szCs w:val="22"/>
              </w:rPr>
              <w:t xml:space="preserve"> (график старта формируется после подачи заявок)</w:t>
            </w:r>
          </w:p>
          <w:p w14:paraId="5BFAA853" w14:textId="58C26338" w:rsidR="00EF2D2B" w:rsidRPr="00105E2D" w:rsidRDefault="00EF2D2B" w:rsidP="00EF2D2B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прием заявок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E28" w14:textId="4C80FEED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07.10.                    </w:t>
            </w:r>
            <w:r w:rsidR="00606407">
              <w:rPr>
                <w:sz w:val="22"/>
                <w:szCs w:val="22"/>
              </w:rPr>
              <w:t xml:space="preserve">         </w:t>
            </w:r>
            <w:r w:rsidRPr="00105E2D">
              <w:rPr>
                <w:sz w:val="22"/>
                <w:szCs w:val="22"/>
              </w:rPr>
              <w:t>10.00</w:t>
            </w:r>
          </w:p>
          <w:p w14:paraId="0F23E59E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Р-н</w:t>
            </w:r>
            <w:proofErr w:type="gramStart"/>
            <w:r w:rsidRPr="00105E2D">
              <w:rPr>
                <w:sz w:val="22"/>
                <w:szCs w:val="22"/>
              </w:rPr>
              <w:t>.</w:t>
            </w:r>
            <w:proofErr w:type="gramEnd"/>
            <w:r w:rsidRPr="00105E2D">
              <w:rPr>
                <w:sz w:val="22"/>
                <w:szCs w:val="22"/>
              </w:rPr>
              <w:t xml:space="preserve"> </w:t>
            </w:r>
            <w:proofErr w:type="gramStart"/>
            <w:r w:rsidRPr="00105E2D">
              <w:rPr>
                <w:sz w:val="22"/>
                <w:szCs w:val="22"/>
              </w:rPr>
              <w:t>р</w:t>
            </w:r>
            <w:proofErr w:type="gramEnd"/>
            <w:r w:rsidRPr="00105E2D">
              <w:rPr>
                <w:sz w:val="22"/>
                <w:szCs w:val="22"/>
              </w:rPr>
              <w:t xml:space="preserve">. </w:t>
            </w:r>
            <w:proofErr w:type="spellStart"/>
            <w:r w:rsidRPr="00105E2D">
              <w:rPr>
                <w:sz w:val="22"/>
                <w:szCs w:val="22"/>
              </w:rPr>
              <w:t>Рыкуша</w:t>
            </w:r>
            <w:proofErr w:type="spellEnd"/>
          </w:p>
          <w:p w14:paraId="6F2CA427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  <w:p w14:paraId="56C03BD4" w14:textId="1EA2707E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04.10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5A2C3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Кочина</w:t>
            </w:r>
            <w:proofErr w:type="spellEnd"/>
            <w:r w:rsidRPr="00105E2D">
              <w:rPr>
                <w:sz w:val="22"/>
                <w:szCs w:val="22"/>
              </w:rPr>
              <w:t xml:space="preserve"> И.В.</w:t>
            </w:r>
          </w:p>
          <w:p w14:paraId="30A1E543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Долголожкина</w:t>
            </w:r>
            <w:proofErr w:type="spellEnd"/>
            <w:r w:rsidRPr="00105E2D">
              <w:rPr>
                <w:sz w:val="22"/>
                <w:szCs w:val="22"/>
              </w:rPr>
              <w:t xml:space="preserve"> Е.В.</w:t>
            </w:r>
          </w:p>
          <w:p w14:paraId="07E362A4" w14:textId="77777777" w:rsidR="00EF2D2B" w:rsidRPr="00105E2D" w:rsidRDefault="00EF2D2B" w:rsidP="00EF2D2B">
            <w:pPr>
              <w:rPr>
                <w:sz w:val="22"/>
                <w:szCs w:val="22"/>
              </w:rPr>
            </w:pPr>
          </w:p>
        </w:tc>
      </w:tr>
      <w:tr w:rsidR="00EF2D2B" w:rsidRPr="00105E2D" w14:paraId="1C41AEA8" w14:textId="77777777" w:rsidTr="00E31C6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94CF6D" w14:textId="77777777" w:rsidR="00EF2D2B" w:rsidRDefault="00EF2D2B" w:rsidP="00EF2D2B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105E2D">
              <w:rPr>
                <w:b/>
                <w:i/>
                <w:sz w:val="22"/>
                <w:szCs w:val="22"/>
                <w:lang w:eastAsia="en-US"/>
              </w:rPr>
              <w:t xml:space="preserve">Мероприятия по заявкам образовательных учреждений </w:t>
            </w:r>
          </w:p>
          <w:p w14:paraId="0DE81A32" w14:textId="77777777" w:rsidR="00A76EBB" w:rsidRPr="00105E2D" w:rsidRDefault="00A76EBB" w:rsidP="00EF2D2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F2D2B" w:rsidRPr="00105E2D" w14:paraId="1CD2818F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293E" w14:textId="77777777" w:rsidR="00EF2D2B" w:rsidRPr="00105E2D" w:rsidRDefault="00EF2D2B" w:rsidP="00EF2D2B">
            <w:pPr>
              <w:jc w:val="both"/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Проведение техно-</w:t>
            </w:r>
            <w:proofErr w:type="spellStart"/>
            <w:r w:rsidRPr="00105E2D">
              <w:rPr>
                <w:bCs/>
                <w:sz w:val="22"/>
                <w:szCs w:val="22"/>
              </w:rPr>
              <w:t>квестов</w:t>
            </w:r>
            <w:proofErr w:type="spellEnd"/>
            <w:r w:rsidRPr="00105E2D">
              <w:rPr>
                <w:bCs/>
                <w:sz w:val="22"/>
                <w:szCs w:val="22"/>
              </w:rPr>
              <w:t xml:space="preserve"> «Подарок профессора </w:t>
            </w:r>
            <w:proofErr w:type="spellStart"/>
            <w:r w:rsidRPr="00105E2D">
              <w:rPr>
                <w:bCs/>
                <w:sz w:val="22"/>
                <w:szCs w:val="22"/>
              </w:rPr>
              <w:t>Чудакова</w:t>
            </w:r>
            <w:proofErr w:type="spellEnd"/>
            <w:r w:rsidRPr="00105E2D">
              <w:rPr>
                <w:bCs/>
                <w:sz w:val="22"/>
                <w:szCs w:val="22"/>
              </w:rPr>
              <w:t xml:space="preserve"> или зашифрованный код» и «Под семью замками»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EA92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в течение месяца</w:t>
            </w:r>
          </w:p>
          <w:p w14:paraId="204B9B9D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Центр «Созвездие» </w:t>
            </w:r>
          </w:p>
          <w:p w14:paraId="0F9D8ED6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D4F15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Кочина</w:t>
            </w:r>
            <w:proofErr w:type="spellEnd"/>
            <w:r w:rsidRPr="00105E2D">
              <w:rPr>
                <w:sz w:val="22"/>
                <w:szCs w:val="22"/>
              </w:rPr>
              <w:t xml:space="preserve"> И.В.</w:t>
            </w:r>
          </w:p>
          <w:p w14:paraId="244F99F8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Букова</w:t>
            </w:r>
            <w:proofErr w:type="spellEnd"/>
            <w:r w:rsidRPr="00105E2D">
              <w:rPr>
                <w:sz w:val="22"/>
                <w:szCs w:val="22"/>
              </w:rPr>
              <w:t xml:space="preserve"> Т.И. </w:t>
            </w:r>
          </w:p>
        </w:tc>
      </w:tr>
      <w:tr w:rsidR="00EF2D2B" w:rsidRPr="00105E2D" w14:paraId="768547D1" w14:textId="77777777" w:rsidTr="00E31C6D">
        <w:trPr>
          <w:cantSplit/>
          <w:trHeight w:val="20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02D8" w14:textId="2A4E4278" w:rsidR="00EF2D2B" w:rsidRPr="00105E2D" w:rsidRDefault="00EF2D2B" w:rsidP="00EF2D2B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Игровая программа «</w:t>
            </w:r>
            <w:proofErr w:type="gramStart"/>
            <w:r w:rsidRPr="00105E2D">
              <w:rPr>
                <w:sz w:val="22"/>
                <w:szCs w:val="22"/>
              </w:rPr>
              <w:t>Осенний</w:t>
            </w:r>
            <w:proofErr w:type="gramEnd"/>
            <w:r w:rsidRPr="00105E2D">
              <w:rPr>
                <w:sz w:val="22"/>
                <w:szCs w:val="22"/>
              </w:rPr>
              <w:t xml:space="preserve"> </w:t>
            </w:r>
            <w:proofErr w:type="spellStart"/>
            <w:r w:rsidRPr="00105E2D">
              <w:rPr>
                <w:sz w:val="22"/>
                <w:szCs w:val="22"/>
              </w:rPr>
              <w:t>движ</w:t>
            </w:r>
            <w:proofErr w:type="spellEnd"/>
            <w:r w:rsidRPr="00105E2D">
              <w:rPr>
                <w:sz w:val="22"/>
                <w:szCs w:val="22"/>
              </w:rPr>
              <w:t xml:space="preserve">» для обучающихся 1-4 </w:t>
            </w:r>
            <w:proofErr w:type="spellStart"/>
            <w:r w:rsidRPr="00105E2D">
              <w:rPr>
                <w:sz w:val="22"/>
                <w:szCs w:val="22"/>
              </w:rPr>
              <w:t>кл</w:t>
            </w:r>
            <w:proofErr w:type="spellEnd"/>
            <w:r w:rsidRPr="00105E2D">
              <w:rPr>
                <w:sz w:val="22"/>
                <w:szCs w:val="22"/>
              </w:rPr>
              <w:t>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C98" w14:textId="77777777" w:rsidR="00EF2D2B" w:rsidRPr="00105E2D" w:rsidRDefault="00EF2D2B" w:rsidP="00EF2D2B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в течение месяца</w:t>
            </w:r>
          </w:p>
          <w:p w14:paraId="3A964A49" w14:textId="77777777" w:rsidR="00EF2D2B" w:rsidRPr="00105E2D" w:rsidRDefault="00EF2D2B" w:rsidP="00EF2D2B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по заявкам ОУ</w:t>
            </w:r>
          </w:p>
          <w:p w14:paraId="32ACAEE8" w14:textId="77777777" w:rsidR="00EF2D2B" w:rsidRPr="00105E2D" w:rsidRDefault="00EF2D2B" w:rsidP="00EF2D2B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Центр «Созвездие»</w:t>
            </w:r>
          </w:p>
          <w:p w14:paraId="19738376" w14:textId="25BED2B3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B204B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Кочина</w:t>
            </w:r>
            <w:proofErr w:type="spellEnd"/>
            <w:r w:rsidRPr="00105E2D">
              <w:rPr>
                <w:sz w:val="22"/>
                <w:szCs w:val="22"/>
              </w:rPr>
              <w:t xml:space="preserve"> И.В.</w:t>
            </w:r>
          </w:p>
          <w:p w14:paraId="3382A45B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Малкова Е.Н.</w:t>
            </w:r>
          </w:p>
          <w:p w14:paraId="35E7F8FF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Каманина</w:t>
            </w:r>
            <w:proofErr w:type="spellEnd"/>
            <w:r w:rsidRPr="00105E2D">
              <w:rPr>
                <w:sz w:val="22"/>
                <w:szCs w:val="22"/>
              </w:rPr>
              <w:t xml:space="preserve"> Ю.С.</w:t>
            </w:r>
          </w:p>
          <w:p w14:paraId="1464B520" w14:textId="1F48227C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Завгородняя</w:t>
            </w:r>
            <w:proofErr w:type="spellEnd"/>
            <w:r w:rsidRPr="00105E2D">
              <w:rPr>
                <w:sz w:val="22"/>
                <w:szCs w:val="22"/>
              </w:rPr>
              <w:t xml:space="preserve"> Р.И.</w:t>
            </w:r>
          </w:p>
        </w:tc>
      </w:tr>
      <w:tr w:rsidR="00EF2D2B" w:rsidRPr="00105E2D" w14:paraId="05FA4C29" w14:textId="77777777" w:rsidTr="00DF7673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09CB" w14:textId="4A634F69" w:rsidR="00EF2D2B" w:rsidRPr="00105E2D" w:rsidRDefault="00EF2D2B" w:rsidP="00EF2D2B">
            <w:pPr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Игровая программа «Прием в первоклассники» для обучающихся 7 лет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45C3" w14:textId="77777777" w:rsidR="00EF2D2B" w:rsidRPr="00105E2D" w:rsidRDefault="00EF2D2B" w:rsidP="00EF2D2B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в течение месяца</w:t>
            </w:r>
          </w:p>
          <w:p w14:paraId="5C8322C7" w14:textId="77777777" w:rsidR="00EF2D2B" w:rsidRPr="00105E2D" w:rsidRDefault="00EF2D2B" w:rsidP="00EF2D2B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по заявкам ОУ</w:t>
            </w:r>
          </w:p>
          <w:p w14:paraId="2DDA1D70" w14:textId="77777777" w:rsidR="00EF2D2B" w:rsidRPr="00105E2D" w:rsidRDefault="00EF2D2B" w:rsidP="00EF2D2B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Центр «Созвездие»</w:t>
            </w:r>
          </w:p>
          <w:p w14:paraId="2200F0F1" w14:textId="23A80FCE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 корпус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55953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Кочина</w:t>
            </w:r>
            <w:proofErr w:type="spellEnd"/>
            <w:r w:rsidRPr="00105E2D">
              <w:rPr>
                <w:sz w:val="22"/>
                <w:szCs w:val="22"/>
              </w:rPr>
              <w:t xml:space="preserve"> И.В.</w:t>
            </w:r>
          </w:p>
          <w:p w14:paraId="5A70A237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Малкова Е.Н.</w:t>
            </w:r>
          </w:p>
          <w:p w14:paraId="2E0BEDDA" w14:textId="77777777" w:rsidR="00EF2D2B" w:rsidRPr="00105E2D" w:rsidRDefault="00EF2D2B" w:rsidP="00EF2D2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Каманина</w:t>
            </w:r>
            <w:proofErr w:type="spellEnd"/>
            <w:r w:rsidRPr="00105E2D">
              <w:rPr>
                <w:sz w:val="22"/>
                <w:szCs w:val="22"/>
              </w:rPr>
              <w:t xml:space="preserve"> Ю.С.</w:t>
            </w:r>
          </w:p>
          <w:p w14:paraId="3031EA67" w14:textId="1AB07DD1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Завгородняя</w:t>
            </w:r>
            <w:proofErr w:type="spellEnd"/>
            <w:r w:rsidRPr="00105E2D">
              <w:rPr>
                <w:sz w:val="22"/>
                <w:szCs w:val="22"/>
              </w:rPr>
              <w:t xml:space="preserve"> Р.И.</w:t>
            </w:r>
          </w:p>
        </w:tc>
      </w:tr>
      <w:tr w:rsidR="00EF2D2B" w:rsidRPr="00105E2D" w14:paraId="714885BE" w14:textId="77777777" w:rsidTr="00DF7673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318" w14:textId="0A9E69F5" w:rsidR="00EF2D2B" w:rsidRPr="00105E2D" w:rsidRDefault="00EF2D2B" w:rsidP="00EF2D2B">
            <w:pPr>
              <w:tabs>
                <w:tab w:val="left" w:pos="322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Игра-путешествие «Мой город»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23F" w14:textId="77777777" w:rsidR="00EF2D2B" w:rsidRPr="00105E2D" w:rsidRDefault="00EF2D2B" w:rsidP="00EF2D2B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в течение месяца</w:t>
            </w:r>
          </w:p>
          <w:p w14:paraId="4C8CE79B" w14:textId="77777777" w:rsidR="00EF2D2B" w:rsidRPr="00105E2D" w:rsidRDefault="00EF2D2B" w:rsidP="00EF2D2B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по заявкам ОУ</w:t>
            </w:r>
          </w:p>
          <w:p w14:paraId="6C745461" w14:textId="549E14BA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21039" w14:textId="77777777" w:rsidR="00EF2D2B" w:rsidRPr="00105E2D" w:rsidRDefault="00EF2D2B" w:rsidP="00EF2D2B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Долголожкина</w:t>
            </w:r>
            <w:proofErr w:type="spellEnd"/>
            <w:r w:rsidRPr="00105E2D">
              <w:rPr>
                <w:sz w:val="22"/>
                <w:szCs w:val="22"/>
              </w:rPr>
              <w:t xml:space="preserve"> Е.В.</w:t>
            </w:r>
          </w:p>
          <w:p w14:paraId="36C521BD" w14:textId="77777777" w:rsidR="00EF2D2B" w:rsidRPr="00105E2D" w:rsidRDefault="00EF2D2B" w:rsidP="00EF2D2B">
            <w:pPr>
              <w:snapToGrid w:val="0"/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Малкова Е.Н.</w:t>
            </w:r>
          </w:p>
          <w:p w14:paraId="3EC045F4" w14:textId="43AC30FE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Кувалдина</w:t>
            </w:r>
            <w:proofErr w:type="spellEnd"/>
            <w:r w:rsidRPr="00105E2D">
              <w:rPr>
                <w:sz w:val="22"/>
                <w:szCs w:val="22"/>
              </w:rPr>
              <w:t xml:space="preserve"> И.С.</w:t>
            </w:r>
          </w:p>
        </w:tc>
      </w:tr>
      <w:tr w:rsidR="00EF2D2B" w:rsidRPr="00105E2D" w14:paraId="6F2D6D1C" w14:textId="77777777" w:rsidTr="00DB5FF6">
        <w:trPr>
          <w:cantSplit/>
          <w:trHeight w:val="516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631A" w14:textId="7556CE22" w:rsidR="00EF2D2B" w:rsidRPr="00105E2D" w:rsidRDefault="00EF2D2B" w:rsidP="00EF2D2B">
            <w:pPr>
              <w:tabs>
                <w:tab w:val="left" w:pos="322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Экскурсии в Живой уголок, музей природы, музей Домового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5DD" w14:textId="77777777" w:rsidR="00EF2D2B" w:rsidRPr="00105E2D" w:rsidRDefault="00EF2D2B" w:rsidP="00EF2D2B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по заявкам</w:t>
            </w:r>
          </w:p>
          <w:p w14:paraId="27DDB7B6" w14:textId="77777777" w:rsidR="00EF2D2B" w:rsidRPr="00105E2D" w:rsidRDefault="00EF2D2B" w:rsidP="00EF2D2B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51E57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Кочина</w:t>
            </w:r>
            <w:proofErr w:type="spellEnd"/>
            <w:r w:rsidRPr="00105E2D">
              <w:rPr>
                <w:sz w:val="22"/>
                <w:szCs w:val="22"/>
              </w:rPr>
              <w:t xml:space="preserve"> И.В.</w:t>
            </w:r>
          </w:p>
          <w:p w14:paraId="7FDD7DBB" w14:textId="78D994EB" w:rsidR="00EF2D2B" w:rsidRPr="00105E2D" w:rsidRDefault="00EF2D2B" w:rsidP="00EF2D2B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Долголожкина</w:t>
            </w:r>
            <w:proofErr w:type="spellEnd"/>
            <w:r w:rsidRPr="00105E2D">
              <w:rPr>
                <w:sz w:val="22"/>
                <w:szCs w:val="22"/>
              </w:rPr>
              <w:t xml:space="preserve"> Т.Н.</w:t>
            </w:r>
          </w:p>
        </w:tc>
      </w:tr>
      <w:tr w:rsidR="00EF2D2B" w:rsidRPr="00105E2D" w14:paraId="6BED9E5C" w14:textId="77777777" w:rsidTr="00A76EBB">
        <w:trPr>
          <w:cantSplit/>
          <w:trHeight w:val="517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347" w14:textId="4E32E6BE" w:rsidR="00EF2D2B" w:rsidRPr="00105E2D" w:rsidRDefault="00EF2D2B" w:rsidP="00EF2D2B">
            <w:pPr>
              <w:tabs>
                <w:tab w:val="left" w:pos="322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Проведение экскурсий, мастер-классов, </w:t>
            </w:r>
            <w:proofErr w:type="spellStart"/>
            <w:r w:rsidRPr="00105E2D">
              <w:rPr>
                <w:sz w:val="22"/>
                <w:szCs w:val="22"/>
              </w:rPr>
              <w:t>квест</w:t>
            </w:r>
            <w:proofErr w:type="spellEnd"/>
            <w:r w:rsidRPr="00105E2D">
              <w:rPr>
                <w:sz w:val="22"/>
                <w:szCs w:val="22"/>
              </w:rPr>
              <w:t>-игр в музей самодельной куклы «Забава»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A5C" w14:textId="11CAEC1B" w:rsidR="00EF2D2B" w:rsidRPr="00105E2D" w:rsidRDefault="00EF2D2B" w:rsidP="00EF2D2B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по заявкам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07C8F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Кочина</w:t>
            </w:r>
            <w:proofErr w:type="spellEnd"/>
            <w:r w:rsidRPr="00105E2D">
              <w:rPr>
                <w:sz w:val="22"/>
                <w:szCs w:val="22"/>
              </w:rPr>
              <w:t xml:space="preserve"> И.В.</w:t>
            </w:r>
          </w:p>
          <w:p w14:paraId="7AE98704" w14:textId="49474EFE" w:rsidR="00EF2D2B" w:rsidRPr="00105E2D" w:rsidRDefault="00EF2D2B" w:rsidP="00EF2D2B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Букова</w:t>
            </w:r>
            <w:proofErr w:type="spellEnd"/>
            <w:r w:rsidRPr="00105E2D">
              <w:rPr>
                <w:sz w:val="22"/>
                <w:szCs w:val="22"/>
              </w:rPr>
              <w:t xml:space="preserve"> Т.И.</w:t>
            </w:r>
          </w:p>
        </w:tc>
      </w:tr>
      <w:tr w:rsidR="00EF2D2B" w:rsidRPr="00105E2D" w14:paraId="565AFA8B" w14:textId="77777777" w:rsidTr="00E4737D">
        <w:trPr>
          <w:cantSplit/>
          <w:trHeight w:val="21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E64849" w14:textId="77777777" w:rsidR="00EF2D2B" w:rsidRDefault="00EF2D2B" w:rsidP="00EF2D2B">
            <w:pPr>
              <w:rPr>
                <w:b/>
                <w:i/>
                <w:sz w:val="22"/>
                <w:szCs w:val="22"/>
              </w:rPr>
            </w:pPr>
            <w:r w:rsidRPr="00105E2D">
              <w:rPr>
                <w:b/>
                <w:i/>
                <w:sz w:val="22"/>
                <w:szCs w:val="22"/>
              </w:rPr>
              <w:t>Мероприятия ДДД «К истокам нашим»</w:t>
            </w:r>
          </w:p>
          <w:p w14:paraId="063FBDA4" w14:textId="77777777" w:rsidR="00A76EBB" w:rsidRPr="00105E2D" w:rsidRDefault="00A76EBB" w:rsidP="00EF2D2B">
            <w:pPr>
              <w:rPr>
                <w:sz w:val="22"/>
                <w:szCs w:val="22"/>
              </w:rPr>
            </w:pPr>
          </w:p>
        </w:tc>
      </w:tr>
      <w:tr w:rsidR="00EF2D2B" w:rsidRPr="00105E2D" w14:paraId="55905AA1" w14:textId="77777777" w:rsidTr="004043D3">
        <w:trPr>
          <w:cantSplit/>
          <w:trHeight w:val="32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E1EBA" w14:textId="77777777" w:rsidR="00522425" w:rsidRPr="00E36044" w:rsidRDefault="00522425" w:rsidP="00522425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Заседание районного штаба (правый берег)</w:t>
            </w:r>
          </w:p>
          <w:p w14:paraId="2F5D7E5E" w14:textId="77777777" w:rsidR="00522425" w:rsidRPr="00E36044" w:rsidRDefault="00522425" w:rsidP="00522425">
            <w:pPr>
              <w:rPr>
                <w:sz w:val="22"/>
                <w:szCs w:val="22"/>
              </w:rPr>
            </w:pPr>
          </w:p>
          <w:p w14:paraId="7B4A88A6" w14:textId="30C5A9DA" w:rsidR="00EF2D2B" w:rsidRPr="00105E2D" w:rsidRDefault="00522425" w:rsidP="00522425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Заседание районного штаба (левый берег)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D84C8" w14:textId="1B59093D" w:rsidR="00522425" w:rsidRPr="00E36044" w:rsidRDefault="00522425" w:rsidP="0052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E360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E36044">
              <w:rPr>
                <w:sz w:val="22"/>
                <w:szCs w:val="22"/>
              </w:rPr>
              <w:t xml:space="preserve">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E36044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0</w:t>
            </w:r>
            <w:r w:rsidRPr="00E36044">
              <w:rPr>
                <w:sz w:val="22"/>
                <w:szCs w:val="22"/>
              </w:rPr>
              <w:t>0</w:t>
            </w:r>
          </w:p>
          <w:p w14:paraId="5CABEF7B" w14:textId="668F562A" w:rsidR="00522425" w:rsidRPr="00E36044" w:rsidRDefault="00F53574" w:rsidP="00522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МУДО </w:t>
            </w:r>
            <w:r w:rsidR="00522425" w:rsidRPr="00E36044">
              <w:rPr>
                <w:sz w:val="22"/>
                <w:szCs w:val="22"/>
              </w:rPr>
              <w:t>Центр «Созвездие»</w:t>
            </w:r>
          </w:p>
          <w:p w14:paraId="4B0F2138" w14:textId="77777777" w:rsidR="00522425" w:rsidRPr="00E36044" w:rsidRDefault="00522425" w:rsidP="00522425">
            <w:pPr>
              <w:jc w:val="center"/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(кор.№2)</w:t>
            </w:r>
          </w:p>
          <w:p w14:paraId="1E7A2B86" w14:textId="2D531F8E" w:rsidR="00522425" w:rsidRPr="00E36044" w:rsidRDefault="00522425" w:rsidP="0052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  <w:r w:rsidRPr="00E36044">
              <w:rPr>
                <w:sz w:val="22"/>
                <w:szCs w:val="22"/>
              </w:rPr>
              <w:t xml:space="preserve">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E36044">
              <w:rPr>
                <w:sz w:val="22"/>
                <w:szCs w:val="22"/>
              </w:rPr>
              <w:t>09.00</w:t>
            </w:r>
          </w:p>
          <w:p w14:paraId="62C4B856" w14:textId="4FE486C6" w:rsidR="00EF2D2B" w:rsidRPr="00105E2D" w:rsidRDefault="00522425" w:rsidP="00522425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к/т «Экран»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6AD2AE" w14:textId="77777777" w:rsidR="00522425" w:rsidRPr="00E36044" w:rsidRDefault="00522425" w:rsidP="00522425">
            <w:pPr>
              <w:rPr>
                <w:sz w:val="22"/>
                <w:szCs w:val="22"/>
              </w:rPr>
            </w:pPr>
            <w:proofErr w:type="spellStart"/>
            <w:r w:rsidRPr="00E36044">
              <w:rPr>
                <w:sz w:val="22"/>
                <w:szCs w:val="22"/>
              </w:rPr>
              <w:t>Архиповская</w:t>
            </w:r>
            <w:proofErr w:type="spellEnd"/>
            <w:r w:rsidRPr="00E36044">
              <w:rPr>
                <w:sz w:val="22"/>
                <w:szCs w:val="22"/>
              </w:rPr>
              <w:t xml:space="preserve"> А.А.</w:t>
            </w:r>
          </w:p>
          <w:p w14:paraId="2B213C72" w14:textId="77777777" w:rsidR="00522425" w:rsidRPr="00E36044" w:rsidRDefault="00522425" w:rsidP="00522425">
            <w:pPr>
              <w:rPr>
                <w:sz w:val="22"/>
                <w:szCs w:val="22"/>
              </w:rPr>
            </w:pPr>
          </w:p>
          <w:p w14:paraId="3518B616" w14:textId="77777777" w:rsidR="00522425" w:rsidRPr="00E36044" w:rsidRDefault="00522425" w:rsidP="00522425">
            <w:pPr>
              <w:rPr>
                <w:sz w:val="22"/>
                <w:szCs w:val="22"/>
              </w:rPr>
            </w:pPr>
          </w:p>
          <w:p w14:paraId="100E2736" w14:textId="77777777" w:rsidR="00522425" w:rsidRPr="00E36044" w:rsidRDefault="00522425" w:rsidP="0052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Борисова</w:t>
            </w:r>
            <w:r w:rsidRPr="00E36044">
              <w:rPr>
                <w:sz w:val="22"/>
                <w:szCs w:val="22"/>
              </w:rPr>
              <w:t xml:space="preserve"> А.А.</w:t>
            </w:r>
          </w:p>
          <w:p w14:paraId="2FE093BC" w14:textId="075F19BB" w:rsidR="00EF2D2B" w:rsidRPr="00105E2D" w:rsidRDefault="00EF2D2B" w:rsidP="00EF2D2B">
            <w:pPr>
              <w:rPr>
                <w:sz w:val="22"/>
                <w:szCs w:val="22"/>
              </w:rPr>
            </w:pPr>
          </w:p>
        </w:tc>
      </w:tr>
      <w:tr w:rsidR="00EF2D2B" w:rsidRPr="00105E2D" w14:paraId="351C6B7E" w14:textId="77777777" w:rsidTr="00FF7839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18859" w14:textId="424E6379" w:rsidR="00EF2D2B" w:rsidRPr="00105E2D" w:rsidRDefault="00522425" w:rsidP="00EF2D2B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Заседание координационного совета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F813D" w14:textId="4DC1CE47" w:rsidR="00F53574" w:rsidRPr="00E36044" w:rsidRDefault="00F53574" w:rsidP="00F53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06.10, 20.10</w:t>
            </w:r>
            <w:r w:rsidRPr="00E36044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15.0</w:t>
            </w:r>
            <w:r w:rsidRPr="00E3604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МУДО  </w:t>
            </w:r>
            <w:r w:rsidRPr="00E36044">
              <w:rPr>
                <w:sz w:val="22"/>
                <w:szCs w:val="22"/>
              </w:rPr>
              <w:t>Центр «Созвездие»</w:t>
            </w:r>
          </w:p>
          <w:p w14:paraId="00700180" w14:textId="77777777" w:rsidR="00EF2D2B" w:rsidRDefault="00F53574" w:rsidP="00F53574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(кор.№2)</w:t>
            </w:r>
          </w:p>
          <w:p w14:paraId="26987615" w14:textId="52DDBD1A" w:rsidR="00A76EBB" w:rsidRPr="00105E2D" w:rsidRDefault="00A76EBB" w:rsidP="00F53574">
            <w:pPr>
              <w:tabs>
                <w:tab w:val="right" w:pos="2678"/>
              </w:tabs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6ACA73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Архиповская</w:t>
            </w:r>
            <w:proofErr w:type="spellEnd"/>
            <w:r w:rsidRPr="00105E2D">
              <w:rPr>
                <w:sz w:val="22"/>
                <w:szCs w:val="22"/>
              </w:rPr>
              <w:t xml:space="preserve"> А.А.</w:t>
            </w:r>
          </w:p>
          <w:p w14:paraId="41F6D37E" w14:textId="7A4E4875" w:rsidR="00EF2D2B" w:rsidRPr="00105E2D" w:rsidRDefault="00EF2D2B" w:rsidP="00EF2D2B">
            <w:pPr>
              <w:rPr>
                <w:sz w:val="22"/>
                <w:szCs w:val="22"/>
              </w:rPr>
            </w:pPr>
          </w:p>
        </w:tc>
      </w:tr>
      <w:tr w:rsidR="00EF2D2B" w:rsidRPr="00105E2D" w14:paraId="20001D46" w14:textId="77777777" w:rsidTr="004043D3">
        <w:trPr>
          <w:cantSplit/>
          <w:trHeight w:val="468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A51AE" w14:textId="77777777" w:rsidR="00522425" w:rsidRPr="00E36044" w:rsidRDefault="00522425" w:rsidP="00522425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Сборы активов направлений ДДД. Разработка ключевых дел. Обучение активистов:</w:t>
            </w:r>
          </w:p>
          <w:p w14:paraId="706C7193" w14:textId="77777777" w:rsidR="00522425" w:rsidRPr="00E36044" w:rsidRDefault="00522425" w:rsidP="00522425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Направление «Здоровье»</w:t>
            </w:r>
          </w:p>
          <w:p w14:paraId="0B4E0DCA" w14:textId="77777777" w:rsidR="00522425" w:rsidRPr="00E36044" w:rsidRDefault="00522425" w:rsidP="00522425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 </w:t>
            </w:r>
          </w:p>
          <w:p w14:paraId="4C73BBC0" w14:textId="77777777" w:rsidR="00522425" w:rsidRPr="00E36044" w:rsidRDefault="00522425" w:rsidP="00522425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Направление  «Экология»</w:t>
            </w:r>
          </w:p>
          <w:p w14:paraId="0EF68587" w14:textId="77777777" w:rsidR="00522425" w:rsidRPr="00E36044" w:rsidRDefault="00522425" w:rsidP="00522425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 </w:t>
            </w:r>
          </w:p>
          <w:p w14:paraId="2B39A492" w14:textId="77777777" w:rsidR="00A26470" w:rsidRDefault="00A26470" w:rsidP="00522425">
            <w:pPr>
              <w:rPr>
                <w:sz w:val="22"/>
                <w:szCs w:val="22"/>
              </w:rPr>
            </w:pPr>
          </w:p>
          <w:p w14:paraId="226D382E" w14:textId="77777777" w:rsidR="00522425" w:rsidRPr="00E36044" w:rsidRDefault="00522425" w:rsidP="00522425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Направление «Отечество»</w:t>
            </w:r>
          </w:p>
          <w:p w14:paraId="5310EFA9" w14:textId="77777777" w:rsidR="00522425" w:rsidRPr="00E36044" w:rsidRDefault="00522425" w:rsidP="00522425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 </w:t>
            </w:r>
          </w:p>
          <w:p w14:paraId="1F134CF7" w14:textId="77777777" w:rsidR="00F53574" w:rsidRDefault="00F53574" w:rsidP="00522425">
            <w:pPr>
              <w:rPr>
                <w:sz w:val="22"/>
                <w:szCs w:val="22"/>
              </w:rPr>
            </w:pPr>
          </w:p>
          <w:p w14:paraId="4BC71404" w14:textId="77777777" w:rsidR="00522425" w:rsidRPr="00E36044" w:rsidRDefault="00522425" w:rsidP="00522425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Направление «Творчество»</w:t>
            </w:r>
          </w:p>
          <w:p w14:paraId="2F57AD54" w14:textId="77777777" w:rsidR="00522425" w:rsidRPr="00E36044" w:rsidRDefault="00522425" w:rsidP="00522425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 </w:t>
            </w:r>
          </w:p>
          <w:p w14:paraId="427C6B09" w14:textId="77777777" w:rsidR="00F53574" w:rsidRDefault="00F53574" w:rsidP="00522425">
            <w:pPr>
              <w:rPr>
                <w:sz w:val="22"/>
                <w:szCs w:val="22"/>
              </w:rPr>
            </w:pPr>
          </w:p>
          <w:p w14:paraId="51A13B1E" w14:textId="77777777" w:rsidR="00522425" w:rsidRPr="00E36044" w:rsidRDefault="00522425" w:rsidP="00522425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Направление «Мир и я»</w:t>
            </w:r>
          </w:p>
          <w:p w14:paraId="4B8ADFE9" w14:textId="57CC66A3" w:rsidR="00EF2D2B" w:rsidRPr="00105E2D" w:rsidRDefault="00EF2D2B" w:rsidP="00EF2D2B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CD26D" w14:textId="283EAE89" w:rsidR="005E55C5" w:rsidRDefault="005E55C5" w:rsidP="00EF2D2B">
            <w:pPr>
              <w:tabs>
                <w:tab w:val="right" w:pos="2678"/>
              </w:tabs>
              <w:rPr>
                <w:sz w:val="22"/>
                <w:szCs w:val="22"/>
              </w:rPr>
            </w:pPr>
          </w:p>
          <w:p w14:paraId="07BA8554" w14:textId="1999ACE7" w:rsidR="005E55C5" w:rsidRDefault="005E55C5" w:rsidP="005E55C5">
            <w:pPr>
              <w:rPr>
                <w:sz w:val="22"/>
                <w:szCs w:val="22"/>
              </w:rPr>
            </w:pPr>
          </w:p>
          <w:p w14:paraId="75A83398" w14:textId="3F161DA1" w:rsidR="00A26470" w:rsidRDefault="00A26470" w:rsidP="005E5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каждая среда   </w:t>
            </w:r>
            <w:r w:rsidR="005E55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</w:t>
            </w:r>
            <w:r w:rsidR="005E55C5">
              <w:rPr>
                <w:sz w:val="22"/>
                <w:szCs w:val="22"/>
              </w:rPr>
              <w:t xml:space="preserve">16.30 </w:t>
            </w:r>
          </w:p>
          <w:p w14:paraId="641BA02C" w14:textId="50D04368" w:rsidR="005E55C5" w:rsidRDefault="005E55C5" w:rsidP="005E5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№4</w:t>
            </w:r>
            <w:r w:rsidRPr="00E36044">
              <w:rPr>
                <w:sz w:val="22"/>
                <w:szCs w:val="22"/>
              </w:rPr>
              <w:t>,</w:t>
            </w:r>
          </w:p>
          <w:p w14:paraId="12DC9306" w14:textId="6C6E471E" w:rsidR="005E55C5" w:rsidRPr="00E36044" w:rsidRDefault="005E55C5" w:rsidP="005E55C5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 xml:space="preserve">каждая среда </w:t>
            </w:r>
            <w:r w:rsidR="00A26470">
              <w:rPr>
                <w:sz w:val="22"/>
                <w:szCs w:val="22"/>
              </w:rPr>
              <w:t xml:space="preserve">             </w:t>
            </w:r>
            <w:r w:rsidRPr="00E36044">
              <w:rPr>
                <w:sz w:val="22"/>
                <w:szCs w:val="22"/>
              </w:rPr>
              <w:t>16.00 Центр «Созвездие» (корп. №2),</w:t>
            </w:r>
          </w:p>
          <w:p w14:paraId="33011B42" w14:textId="3FF012F9" w:rsidR="005E55C5" w:rsidRDefault="005E55C5" w:rsidP="005E55C5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кажд</w:t>
            </w:r>
            <w:r>
              <w:rPr>
                <w:sz w:val="22"/>
                <w:szCs w:val="22"/>
              </w:rPr>
              <w:t xml:space="preserve">ый вторник </w:t>
            </w:r>
            <w:r w:rsidR="00A26470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16</w:t>
            </w:r>
            <w:r w:rsidRPr="00E36044">
              <w:rPr>
                <w:sz w:val="22"/>
                <w:szCs w:val="22"/>
              </w:rPr>
              <w:t>.00 Центр «Созвездие» (корп. №2)</w:t>
            </w:r>
          </w:p>
          <w:p w14:paraId="4C7F70CB" w14:textId="0F80169C" w:rsidR="005E55C5" w:rsidRPr="00E36044" w:rsidRDefault="005E55C5" w:rsidP="005E5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36044">
              <w:rPr>
                <w:sz w:val="22"/>
                <w:szCs w:val="22"/>
              </w:rPr>
              <w:t>кажд</w:t>
            </w:r>
            <w:r>
              <w:rPr>
                <w:sz w:val="22"/>
                <w:szCs w:val="22"/>
              </w:rPr>
              <w:t>ая</w:t>
            </w:r>
            <w:r w:rsidRPr="00E360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суббота</w:t>
            </w:r>
            <w:r w:rsidRPr="00E36044">
              <w:rPr>
                <w:sz w:val="22"/>
                <w:szCs w:val="22"/>
              </w:rPr>
              <w:t xml:space="preserve"> </w:t>
            </w:r>
            <w:r w:rsidR="00A26470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14.00</w:t>
            </w:r>
          </w:p>
          <w:p w14:paraId="5016EFF7" w14:textId="77777777" w:rsidR="005E55C5" w:rsidRPr="00E36044" w:rsidRDefault="005E55C5" w:rsidP="005E55C5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Центр «Созвездие» (корп. №2),</w:t>
            </w:r>
          </w:p>
          <w:p w14:paraId="1B00B6DE" w14:textId="4C196782" w:rsidR="005E55C5" w:rsidRPr="00E36044" w:rsidRDefault="005E55C5" w:rsidP="005E5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каждая</w:t>
            </w:r>
            <w:r w:rsidRPr="00E360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пятница </w:t>
            </w:r>
            <w:r w:rsidR="00A26470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17.00</w:t>
            </w:r>
          </w:p>
          <w:p w14:paraId="25A4A684" w14:textId="77777777" w:rsidR="00EF2D2B" w:rsidRDefault="005E55C5" w:rsidP="005E55C5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Центр «Созвездие» (корп. №2)</w:t>
            </w:r>
          </w:p>
          <w:p w14:paraId="378AD50A" w14:textId="05A4B894" w:rsidR="00A76EBB" w:rsidRPr="005E55C5" w:rsidRDefault="00A76EBB" w:rsidP="005E55C5">
            <w:pPr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6FD921" w14:textId="77777777" w:rsidR="00217262" w:rsidRDefault="00217262" w:rsidP="00217262">
            <w:pPr>
              <w:rPr>
                <w:sz w:val="22"/>
                <w:szCs w:val="22"/>
              </w:rPr>
            </w:pPr>
          </w:p>
          <w:p w14:paraId="61E9BA87" w14:textId="77777777" w:rsidR="00217262" w:rsidRDefault="00217262" w:rsidP="00217262">
            <w:pPr>
              <w:rPr>
                <w:sz w:val="22"/>
                <w:szCs w:val="22"/>
              </w:rPr>
            </w:pPr>
          </w:p>
          <w:p w14:paraId="701CF86F" w14:textId="77777777" w:rsidR="00217262" w:rsidRPr="00E36044" w:rsidRDefault="00217262" w:rsidP="00217262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Зуев Д.А.</w:t>
            </w:r>
          </w:p>
          <w:p w14:paraId="2273AF97" w14:textId="77777777" w:rsidR="00217262" w:rsidRPr="00E36044" w:rsidRDefault="00217262" w:rsidP="00217262">
            <w:pPr>
              <w:rPr>
                <w:sz w:val="22"/>
                <w:szCs w:val="22"/>
              </w:rPr>
            </w:pPr>
          </w:p>
          <w:p w14:paraId="4B23F1AC" w14:textId="77777777" w:rsidR="00217262" w:rsidRPr="00E36044" w:rsidRDefault="00217262" w:rsidP="00217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Миронова А.Н.</w:t>
            </w:r>
          </w:p>
          <w:p w14:paraId="3CFB27B4" w14:textId="77777777" w:rsidR="00217262" w:rsidRPr="00E36044" w:rsidRDefault="00217262" w:rsidP="00217262">
            <w:pPr>
              <w:rPr>
                <w:sz w:val="22"/>
                <w:szCs w:val="22"/>
              </w:rPr>
            </w:pPr>
          </w:p>
          <w:p w14:paraId="1B49AAC8" w14:textId="77777777" w:rsidR="00A26470" w:rsidRDefault="00A26470" w:rsidP="00217262">
            <w:pPr>
              <w:rPr>
                <w:sz w:val="22"/>
                <w:szCs w:val="22"/>
              </w:rPr>
            </w:pPr>
          </w:p>
          <w:p w14:paraId="0A2F0487" w14:textId="77777777" w:rsidR="00217262" w:rsidRPr="00E36044" w:rsidRDefault="00217262" w:rsidP="002172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Буканова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14:paraId="48CD643E" w14:textId="77777777" w:rsidR="00217262" w:rsidRPr="00E36044" w:rsidRDefault="00217262" w:rsidP="00217262">
            <w:pPr>
              <w:rPr>
                <w:sz w:val="22"/>
                <w:szCs w:val="22"/>
              </w:rPr>
            </w:pPr>
          </w:p>
          <w:p w14:paraId="74298A27" w14:textId="77777777" w:rsidR="00A26470" w:rsidRDefault="00A26470" w:rsidP="00217262">
            <w:pPr>
              <w:rPr>
                <w:sz w:val="22"/>
                <w:szCs w:val="22"/>
              </w:rPr>
            </w:pPr>
          </w:p>
          <w:p w14:paraId="0A8B7704" w14:textId="77777777" w:rsidR="00217262" w:rsidRPr="00E36044" w:rsidRDefault="00217262" w:rsidP="00217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А.Д.</w:t>
            </w:r>
          </w:p>
          <w:p w14:paraId="23619BC9" w14:textId="77777777" w:rsidR="00217262" w:rsidRPr="00E36044" w:rsidRDefault="00217262" w:rsidP="00217262">
            <w:pPr>
              <w:rPr>
                <w:sz w:val="22"/>
                <w:szCs w:val="22"/>
              </w:rPr>
            </w:pPr>
          </w:p>
          <w:p w14:paraId="78A5EFA7" w14:textId="77777777" w:rsidR="00A26470" w:rsidRDefault="00A26470" w:rsidP="00217262">
            <w:pPr>
              <w:rPr>
                <w:sz w:val="22"/>
                <w:szCs w:val="22"/>
              </w:rPr>
            </w:pPr>
          </w:p>
          <w:p w14:paraId="4BE15ED6" w14:textId="563899C4" w:rsidR="00EF2D2B" w:rsidRPr="00105E2D" w:rsidRDefault="00217262" w:rsidP="00217262">
            <w:pPr>
              <w:rPr>
                <w:sz w:val="22"/>
                <w:szCs w:val="22"/>
              </w:rPr>
            </w:pPr>
            <w:r w:rsidRPr="00E36044">
              <w:rPr>
                <w:sz w:val="22"/>
                <w:szCs w:val="22"/>
              </w:rPr>
              <w:t>Малкова Е.Н.</w:t>
            </w:r>
          </w:p>
        </w:tc>
      </w:tr>
      <w:tr w:rsidR="00EF2D2B" w:rsidRPr="00105E2D" w14:paraId="5AF9E95C" w14:textId="77777777" w:rsidTr="00AC2EB4">
        <w:trPr>
          <w:cantSplit/>
          <w:trHeight w:val="4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F1A955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b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14. Спортивные мероприятия</w:t>
            </w:r>
          </w:p>
        </w:tc>
      </w:tr>
      <w:tr w:rsidR="00EF2D2B" w:rsidRPr="00105E2D" w14:paraId="2FD6B122" w14:textId="77777777" w:rsidTr="00AC2EB4">
        <w:trPr>
          <w:cantSplit/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7A5333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b/>
                <w:i/>
                <w:sz w:val="22"/>
                <w:szCs w:val="22"/>
                <w:lang w:eastAsia="en-US"/>
              </w:rPr>
              <w:t>Районные мероприятия:</w:t>
            </w:r>
          </w:p>
        </w:tc>
      </w:tr>
      <w:tr w:rsidR="000A6FC6" w:rsidRPr="00105E2D" w14:paraId="0BB566AE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2484" w14:textId="364F2C98" w:rsidR="000A6FC6" w:rsidRPr="00105E2D" w:rsidRDefault="000A6FC6" w:rsidP="00606407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Межрегиональный юношеский турнир по борьбе самбо, посвящённый памяти </w:t>
            </w:r>
            <w:r w:rsidR="00606407">
              <w:rPr>
                <w:sz w:val="22"/>
                <w:szCs w:val="22"/>
              </w:rPr>
              <w:t>а</w:t>
            </w:r>
            <w:r w:rsidRPr="00105E2D">
              <w:rPr>
                <w:sz w:val="22"/>
                <w:szCs w:val="22"/>
              </w:rPr>
              <w:t>дмирала Ф.Ф. Ушакова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AC28" w14:textId="77777777" w:rsidR="000A6FC6" w:rsidRPr="00105E2D" w:rsidRDefault="000A6FC6" w:rsidP="000127CD">
            <w:pPr>
              <w:jc w:val="center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07.10                         08.00</w:t>
            </w:r>
          </w:p>
          <w:p w14:paraId="30D71646" w14:textId="23A3714B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МУДО ДЮСШ №1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F1D56" w14:textId="503E2043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Еремеев А.Г.</w:t>
            </w:r>
          </w:p>
        </w:tc>
      </w:tr>
      <w:tr w:rsidR="000A6FC6" w:rsidRPr="00105E2D" w14:paraId="61B66330" w14:textId="77777777" w:rsidTr="000127CD">
        <w:trPr>
          <w:cantSplit/>
          <w:trHeight w:val="49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CD32" w14:textId="7A689842" w:rsidR="000A6FC6" w:rsidRPr="00105E2D" w:rsidRDefault="000A6FC6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Спартакиада школьных спортивных клубов по легкой атлетике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7BA" w14:textId="77777777" w:rsidR="000A6FC6" w:rsidRPr="00105E2D" w:rsidRDefault="000A6FC6" w:rsidP="000127CD">
            <w:pPr>
              <w:jc w:val="center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10.10                            9.00</w:t>
            </w:r>
          </w:p>
          <w:p w14:paraId="66001DFE" w14:textId="118325D7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Стадион ДЮСШ №4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3815B" w14:textId="6F4F7694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Ячменева С.О. </w:t>
            </w:r>
          </w:p>
        </w:tc>
      </w:tr>
      <w:tr w:rsidR="000A6FC6" w:rsidRPr="00105E2D" w14:paraId="7A37C2DB" w14:textId="77777777" w:rsidTr="000127CD">
        <w:trPr>
          <w:cantSplit/>
          <w:trHeight w:val="5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E31" w14:textId="568504EC" w:rsidR="000A6FC6" w:rsidRPr="00105E2D" w:rsidRDefault="000A6FC6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Первенство г. Тутаева «День спринтера-2023»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C6FF" w14:textId="77777777" w:rsidR="000A6FC6" w:rsidRPr="00105E2D" w:rsidRDefault="000A6FC6" w:rsidP="000127CD">
            <w:pPr>
              <w:jc w:val="center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13-14                          12.00</w:t>
            </w:r>
          </w:p>
          <w:p w14:paraId="2E81863D" w14:textId="465108BE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МУДО ДЮСШ №1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E7F55" w14:textId="2DC92E47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Михайлов А.А.</w:t>
            </w:r>
          </w:p>
        </w:tc>
      </w:tr>
      <w:tr w:rsidR="000A6FC6" w:rsidRPr="00105E2D" w14:paraId="6321E6EF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49BD" w14:textId="1A0117B0" w:rsidR="000A6FC6" w:rsidRPr="00105E2D" w:rsidRDefault="000A6FC6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Первенство МУ ДО СШ №1 «Учебные старты»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6FC3" w14:textId="77777777" w:rsidR="000A6FC6" w:rsidRPr="00105E2D" w:rsidRDefault="000A6FC6" w:rsidP="000127CD">
            <w:pPr>
              <w:jc w:val="center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27.10                         15.00</w:t>
            </w:r>
          </w:p>
          <w:p w14:paraId="0761D4EF" w14:textId="272A67DB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МУДО ДЮСШ №1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298EF" w14:textId="20DEF222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Михайлов А.А.</w:t>
            </w:r>
          </w:p>
        </w:tc>
      </w:tr>
      <w:tr w:rsidR="000A6FC6" w:rsidRPr="00105E2D" w14:paraId="7F1B11D6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E832" w14:textId="23FBD753" w:rsidR="000A6FC6" w:rsidRPr="00105E2D" w:rsidRDefault="000A6FC6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 тур Детской лиги по настольному теннису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3DE2" w14:textId="77777777" w:rsidR="000A6FC6" w:rsidRPr="00105E2D" w:rsidRDefault="000A6FC6" w:rsidP="000127CD">
            <w:pPr>
              <w:spacing w:line="276" w:lineRule="auto"/>
              <w:ind w:left="26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27.10                        16.00</w:t>
            </w:r>
          </w:p>
          <w:p w14:paraId="220BC565" w14:textId="45D2B974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Спортивный зал ГПОУ ЯО Тутаевского политехнического техникума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077A7" w14:textId="40217361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Румянцев Е.С.</w:t>
            </w:r>
          </w:p>
        </w:tc>
      </w:tr>
      <w:tr w:rsidR="000A6FC6" w:rsidRPr="00105E2D" w14:paraId="29FDEB6C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EF42" w14:textId="5E541AB7" w:rsidR="000A6FC6" w:rsidRPr="00105E2D" w:rsidRDefault="000A6FC6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Турнир малых городов ЯО (1 этап)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CD73" w14:textId="77777777" w:rsidR="000A6FC6" w:rsidRPr="00105E2D" w:rsidRDefault="000A6FC6" w:rsidP="000127CD">
            <w:pPr>
              <w:jc w:val="center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28.10                          10.00</w:t>
            </w:r>
          </w:p>
          <w:p w14:paraId="518BADE3" w14:textId="03838EFF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МУДО ДЮСШ №1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AC17E" w14:textId="6911746C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Михайлов А.А.</w:t>
            </w:r>
          </w:p>
        </w:tc>
      </w:tr>
      <w:tr w:rsidR="000A6FC6" w:rsidRPr="00105E2D" w14:paraId="67DB30BC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B317" w14:textId="5DAC3E61" w:rsidR="000A6FC6" w:rsidRPr="00105E2D" w:rsidRDefault="000A6FC6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Марафон ВФСК ГТО для ОУ (18+) по согласованию с руководителями ОУ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4722" w14:textId="33E205B3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Дата, время и место дополнительно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9ABA9" w14:textId="0101848A" w:rsidR="000A6FC6" w:rsidRPr="00105E2D" w:rsidRDefault="000A6FC6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Туртанова</w:t>
            </w:r>
            <w:proofErr w:type="spellEnd"/>
            <w:r w:rsidRPr="00105E2D">
              <w:rPr>
                <w:sz w:val="22"/>
                <w:szCs w:val="22"/>
              </w:rPr>
              <w:t xml:space="preserve"> Т.К.</w:t>
            </w:r>
          </w:p>
        </w:tc>
      </w:tr>
      <w:tr w:rsidR="000A6FC6" w:rsidRPr="00105E2D" w14:paraId="32F002F2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53D0" w14:textId="77777777" w:rsidR="000A6FC6" w:rsidRPr="00105E2D" w:rsidRDefault="000A6FC6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Спартакиада ФСК ТМР</w:t>
            </w:r>
          </w:p>
          <w:p w14:paraId="4F0A1673" w14:textId="77777777" w:rsidR="000A6FC6" w:rsidRPr="00105E2D" w:rsidRDefault="000A6FC6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городошный спорт</w:t>
            </w:r>
          </w:p>
          <w:p w14:paraId="47D0ADC2" w14:textId="510C0E7C" w:rsidR="000A6FC6" w:rsidRPr="00105E2D" w:rsidRDefault="000A6FC6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настольный теннис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CFF5" w14:textId="56947EF7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Дата, время и место дополнительно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4B3BC" w14:textId="19D7B45B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Матвеев А.В.</w:t>
            </w:r>
          </w:p>
        </w:tc>
      </w:tr>
      <w:tr w:rsidR="000A6FC6" w:rsidRPr="00105E2D" w14:paraId="2D348F3A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2021" w14:textId="032ECCBF" w:rsidR="000A6FC6" w:rsidRPr="00105E2D" w:rsidRDefault="000A6FC6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Открытый Чемпионат ТМР по мини-футболу среди мужских команд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A49" w14:textId="35716C04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Дата, время и место дополнительно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63CBA" w14:textId="5B49AADF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Ткачёва Н.В.</w:t>
            </w:r>
          </w:p>
        </w:tc>
      </w:tr>
      <w:tr w:rsidR="000A6FC6" w:rsidRPr="00105E2D" w14:paraId="043D13A8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3E0F" w14:textId="342D208D" w:rsidR="000A6FC6" w:rsidRPr="00105E2D" w:rsidRDefault="000A6FC6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Спортивное мероприятие «Короли мяча» среди детских спортивных объединений ТМР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547A" w14:textId="42469E82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Дата, время и место дополнительно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08A0E" w14:textId="2A3BC089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Карташова И.А.</w:t>
            </w:r>
          </w:p>
        </w:tc>
      </w:tr>
      <w:tr w:rsidR="000A6FC6" w:rsidRPr="00105E2D" w14:paraId="754B660F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77AE" w14:textId="51562368" w:rsidR="000A6FC6" w:rsidRPr="00105E2D" w:rsidRDefault="000A6FC6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«Веселые старты» среди детских спортивных объединений ТМР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2294" w14:textId="70992C3D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Дата, время и место дополнительно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E75D5" w14:textId="3F4309BC" w:rsidR="000A6FC6" w:rsidRPr="00105E2D" w:rsidRDefault="000A6FC6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Карташова И.А.</w:t>
            </w:r>
          </w:p>
        </w:tc>
      </w:tr>
      <w:tr w:rsidR="00EF2D2B" w:rsidRPr="00105E2D" w14:paraId="2D62EBD1" w14:textId="77777777" w:rsidTr="00C21654">
        <w:trPr>
          <w:cantSplit/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27BBF8" w14:textId="77777777" w:rsidR="00EF2D2B" w:rsidRPr="00105E2D" w:rsidRDefault="00EF2D2B" w:rsidP="00EF2D2B">
            <w:pPr>
              <w:rPr>
                <w:sz w:val="22"/>
                <w:szCs w:val="22"/>
              </w:rPr>
            </w:pPr>
            <w:r w:rsidRPr="00105E2D">
              <w:rPr>
                <w:b/>
                <w:i/>
                <w:sz w:val="22"/>
                <w:szCs w:val="22"/>
              </w:rPr>
              <w:t>Всероссийские</w:t>
            </w:r>
            <w:r w:rsidRPr="00105E2D">
              <w:rPr>
                <w:b/>
                <w:i/>
                <w:sz w:val="22"/>
                <w:szCs w:val="22"/>
                <w:lang w:eastAsia="en-US"/>
              </w:rPr>
              <w:t xml:space="preserve"> / Региональные мероприятия:</w:t>
            </w:r>
          </w:p>
        </w:tc>
      </w:tr>
      <w:tr w:rsidR="00AC6BD4" w:rsidRPr="00105E2D" w14:paraId="7BDD8C27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98E5" w14:textId="304169AD" w:rsidR="00A05CD9" w:rsidRPr="00A05CD9" w:rsidRDefault="00A05CD9" w:rsidP="00A05CD9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A05CD9">
              <w:rPr>
                <w:bCs/>
                <w:sz w:val="22"/>
                <w:szCs w:val="22"/>
              </w:rPr>
              <w:t xml:space="preserve">Первенство Ярославской </w:t>
            </w:r>
            <w:r w:rsidR="000479DF">
              <w:rPr>
                <w:bCs/>
                <w:sz w:val="22"/>
                <w:szCs w:val="22"/>
              </w:rPr>
              <w:t>области по футболу среди юношей</w:t>
            </w:r>
          </w:p>
          <w:p w14:paraId="46FD78C8" w14:textId="587FEED5" w:rsidR="00AC6BD4" w:rsidRPr="00105E2D" w:rsidRDefault="00A05CD9" w:rsidP="00A05CD9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A05CD9">
              <w:rPr>
                <w:bCs/>
                <w:sz w:val="22"/>
                <w:szCs w:val="22"/>
              </w:rPr>
              <w:t>2008-2009 г</w:t>
            </w:r>
            <w:r w:rsidRPr="00451F21">
              <w:rPr>
                <w:bCs/>
              </w:rPr>
              <w:t>.</w:t>
            </w:r>
            <w:r w:rsidR="000479DF">
              <w:rPr>
                <w:bCs/>
              </w:rPr>
              <w:t>р.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8BD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01.10 </w:t>
            </w:r>
          </w:p>
          <w:p w14:paraId="559471A7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г. Ярославль</w:t>
            </w:r>
          </w:p>
          <w:p w14:paraId="3C91EF01" w14:textId="6EB53DA4" w:rsidR="00AC6BD4" w:rsidRPr="00105E2D" w:rsidRDefault="00AC6BD4" w:rsidP="00EF2D2B">
            <w:pPr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AE0C4" w14:textId="3AD8E916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Мельников А.В.</w:t>
            </w:r>
          </w:p>
        </w:tc>
      </w:tr>
      <w:tr w:rsidR="00AC6BD4" w:rsidRPr="00105E2D" w14:paraId="646A3896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A2E9" w14:textId="2E72CD88" w:rsidR="00AC6BD4" w:rsidRPr="00105E2D" w:rsidRDefault="00AC6BD4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Чемпионат и Первенство Ярославской области по кроссовой подготовке среди юношей и девушек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9A66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01.10</w:t>
            </w:r>
          </w:p>
          <w:p w14:paraId="51E2ADC1" w14:textId="0D86F32E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Ярославль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DAE72" w14:textId="0D2BE110" w:rsidR="00AC6BD4" w:rsidRPr="00105E2D" w:rsidRDefault="00AC6BD4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Юматов</w:t>
            </w:r>
            <w:proofErr w:type="spellEnd"/>
            <w:r w:rsidRPr="00105E2D">
              <w:rPr>
                <w:sz w:val="22"/>
                <w:szCs w:val="22"/>
              </w:rPr>
              <w:t xml:space="preserve"> С.В.</w:t>
            </w:r>
          </w:p>
        </w:tc>
      </w:tr>
      <w:tr w:rsidR="00AC6BD4" w:rsidRPr="00105E2D" w14:paraId="09DB22E5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AD4E" w14:textId="6765E2E0" w:rsidR="00AC6BD4" w:rsidRPr="00105E2D" w:rsidRDefault="00AC6BD4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  <w:lang w:eastAsia="en-US"/>
              </w:rPr>
              <w:t>Первенство России по городошному спорту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0D4" w14:textId="77777777" w:rsidR="00AC6BD4" w:rsidRPr="00105E2D" w:rsidRDefault="00AC6BD4" w:rsidP="000127C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>02-10.10</w:t>
            </w:r>
          </w:p>
          <w:p w14:paraId="6569EC9B" w14:textId="77777777" w:rsidR="00AC6BD4" w:rsidRPr="00105E2D" w:rsidRDefault="00AC6BD4" w:rsidP="000127C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05E2D">
              <w:rPr>
                <w:sz w:val="22"/>
                <w:szCs w:val="22"/>
                <w:lang w:eastAsia="en-US"/>
              </w:rPr>
              <w:t xml:space="preserve">Московская обл., </w:t>
            </w:r>
          </w:p>
          <w:p w14:paraId="01A5FD32" w14:textId="2BA6DD1D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г. Подольск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F13E5" w14:textId="3B7D5D1B" w:rsidR="00AC6BD4" w:rsidRPr="00105E2D" w:rsidRDefault="00AC6BD4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rFonts w:eastAsia="Calibri"/>
                <w:sz w:val="22"/>
                <w:szCs w:val="22"/>
                <w:lang w:eastAsia="en-US"/>
              </w:rPr>
              <w:t>Моругина</w:t>
            </w:r>
            <w:proofErr w:type="spellEnd"/>
            <w:r w:rsidRPr="00105E2D">
              <w:rPr>
                <w:rFonts w:eastAsia="Calibri"/>
                <w:sz w:val="22"/>
                <w:szCs w:val="22"/>
                <w:lang w:eastAsia="en-US"/>
              </w:rPr>
              <w:t xml:space="preserve"> Ю.С.</w:t>
            </w:r>
          </w:p>
        </w:tc>
      </w:tr>
      <w:tr w:rsidR="00AC6BD4" w:rsidRPr="00105E2D" w14:paraId="1160220C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0F03" w14:textId="536997CB" w:rsidR="00AC6BD4" w:rsidRPr="00105E2D" w:rsidRDefault="00AC6BD4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  <w:lang w:eastAsia="en-US"/>
              </w:rPr>
              <w:t>Всероссийский турнир по регби «Краса регби 2023»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8629" w14:textId="14F12F6D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en-US"/>
              </w:rPr>
              <w:t>06-09.10</w:t>
            </w:r>
            <w:r w:rsidRPr="00105E2D">
              <w:rPr>
                <w:sz w:val="22"/>
                <w:szCs w:val="22"/>
                <w:lang w:eastAsia="en-US"/>
              </w:rPr>
              <w:br/>
              <w:t xml:space="preserve">г. Сочи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CA2D9" w14:textId="03B51290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rFonts w:eastAsia="Calibri"/>
                <w:sz w:val="22"/>
                <w:szCs w:val="22"/>
                <w:lang w:eastAsia="en-US"/>
              </w:rPr>
              <w:t>Воробьев А.П.</w:t>
            </w:r>
          </w:p>
        </w:tc>
      </w:tr>
      <w:tr w:rsidR="00AC6BD4" w:rsidRPr="00105E2D" w14:paraId="05815364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B0AE" w14:textId="5495C6FF" w:rsidR="00AC6BD4" w:rsidRPr="00105E2D" w:rsidRDefault="00AC6BD4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Чемпионат и Первенство ЯО по плаванию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16AE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05-07.10</w:t>
            </w:r>
          </w:p>
          <w:p w14:paraId="2F86CDC4" w14:textId="4B72D638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Ярославль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0A7C6" w14:textId="0F91075A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Михайлов А.А.</w:t>
            </w:r>
          </w:p>
        </w:tc>
      </w:tr>
      <w:tr w:rsidR="00AC6BD4" w:rsidRPr="00105E2D" w14:paraId="37658936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08D4" w14:textId="49D3B57A" w:rsidR="00AC6BD4" w:rsidRPr="00105E2D" w:rsidRDefault="00AC6BD4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Открытое Первенство города Ярославля по футболу «YAROSLAVL CUP 2023» среди юношей 2012 г.р.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E27C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06-08.10 </w:t>
            </w:r>
          </w:p>
          <w:p w14:paraId="0C61AAD3" w14:textId="632E8EBA" w:rsidR="00AC6BD4" w:rsidRPr="00105E2D" w:rsidRDefault="00AC6BD4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г</w:t>
            </w:r>
            <w:proofErr w:type="gramStart"/>
            <w:r w:rsidRPr="00105E2D">
              <w:rPr>
                <w:sz w:val="22"/>
                <w:szCs w:val="22"/>
              </w:rPr>
              <w:t>.Я</w:t>
            </w:r>
            <w:proofErr w:type="gramEnd"/>
            <w:r w:rsidRPr="00105E2D">
              <w:rPr>
                <w:sz w:val="22"/>
                <w:szCs w:val="22"/>
              </w:rPr>
              <w:t>рославль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3133B" w14:textId="0C26740E" w:rsidR="00AC6BD4" w:rsidRPr="00105E2D" w:rsidRDefault="00AC6BD4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Чичварин</w:t>
            </w:r>
            <w:proofErr w:type="spellEnd"/>
            <w:r w:rsidRPr="00105E2D">
              <w:rPr>
                <w:sz w:val="22"/>
                <w:szCs w:val="22"/>
              </w:rPr>
              <w:t xml:space="preserve"> А.В.</w:t>
            </w:r>
          </w:p>
        </w:tc>
      </w:tr>
      <w:tr w:rsidR="00AC6BD4" w:rsidRPr="00105E2D" w14:paraId="71166DAD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2C6F" w14:textId="3A3EE194" w:rsidR="00AC6BD4" w:rsidRPr="00105E2D" w:rsidRDefault="00AC6BD4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lastRenderedPageBreak/>
              <w:t>Межмуниципальные соревнования по мини-футболу для школьников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AFDA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7,14.10</w:t>
            </w:r>
          </w:p>
          <w:p w14:paraId="683F758A" w14:textId="2D4703CE" w:rsidR="00AC6BD4" w:rsidRPr="00105E2D" w:rsidRDefault="00AC6BD4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г</w:t>
            </w:r>
            <w:proofErr w:type="gramStart"/>
            <w:r w:rsidRPr="00105E2D">
              <w:rPr>
                <w:sz w:val="22"/>
                <w:szCs w:val="22"/>
              </w:rPr>
              <w:t>.Я</w:t>
            </w:r>
            <w:proofErr w:type="gramEnd"/>
            <w:r w:rsidRPr="00105E2D">
              <w:rPr>
                <w:sz w:val="22"/>
                <w:szCs w:val="22"/>
              </w:rPr>
              <w:t>рославль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D1974" w14:textId="1869C5DD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Матвеев А.В.</w:t>
            </w:r>
          </w:p>
        </w:tc>
      </w:tr>
      <w:tr w:rsidR="00AC6BD4" w:rsidRPr="00105E2D" w14:paraId="32FFE5C5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B742" w14:textId="2CD86276" w:rsidR="00AC6BD4" w:rsidRPr="00105E2D" w:rsidRDefault="00AC6BD4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Областные соревнования по художественной гимнастике «Вятские снежинки»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508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06-08.10</w:t>
            </w:r>
          </w:p>
          <w:p w14:paraId="425C1D8B" w14:textId="1207676B" w:rsidR="00AC6BD4" w:rsidRPr="00105E2D" w:rsidRDefault="00AC6BD4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г</w:t>
            </w:r>
            <w:proofErr w:type="gramStart"/>
            <w:r w:rsidRPr="00105E2D">
              <w:rPr>
                <w:sz w:val="22"/>
                <w:szCs w:val="22"/>
              </w:rPr>
              <w:t>.К</w:t>
            </w:r>
            <w:proofErr w:type="gramEnd"/>
            <w:r w:rsidRPr="00105E2D">
              <w:rPr>
                <w:sz w:val="22"/>
                <w:szCs w:val="22"/>
              </w:rPr>
              <w:t>иров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74099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Морева</w:t>
            </w:r>
            <w:proofErr w:type="spellEnd"/>
            <w:r w:rsidRPr="00105E2D">
              <w:rPr>
                <w:sz w:val="22"/>
                <w:szCs w:val="22"/>
              </w:rPr>
              <w:t xml:space="preserve"> Е.Ю.</w:t>
            </w:r>
          </w:p>
          <w:p w14:paraId="3416076C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Логинова Н.Г.</w:t>
            </w:r>
          </w:p>
          <w:p w14:paraId="62E62AAC" w14:textId="4C278BE8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Яковлева Я.О.</w:t>
            </w:r>
          </w:p>
        </w:tc>
      </w:tr>
      <w:tr w:rsidR="00AC6BD4" w:rsidRPr="00105E2D" w14:paraId="78A7D60E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1CAC" w14:textId="77777777" w:rsidR="00AC6BD4" w:rsidRPr="00105E2D" w:rsidRDefault="00AC6BD4" w:rsidP="000127CD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Первенство Ярославской области по футболу среди юношей:</w:t>
            </w:r>
          </w:p>
          <w:p w14:paraId="379A9D2D" w14:textId="3EFA4B2E" w:rsidR="00AC6BD4" w:rsidRPr="00105E2D" w:rsidRDefault="00AC6BD4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2008-2009 г.</w:t>
            </w:r>
            <w:r w:rsidR="000479DF">
              <w:rPr>
                <w:bCs/>
                <w:sz w:val="22"/>
                <w:szCs w:val="22"/>
              </w:rPr>
              <w:t>р.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F8F0" w14:textId="77777777" w:rsidR="00836061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08.10 </w:t>
            </w:r>
          </w:p>
          <w:p w14:paraId="418C99FE" w14:textId="2683E3DC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г. Углич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C23FD" w14:textId="77777777" w:rsidR="00AC6BD4" w:rsidRPr="00105E2D" w:rsidRDefault="00AC6BD4" w:rsidP="000127CD">
            <w:pPr>
              <w:rPr>
                <w:sz w:val="22"/>
                <w:szCs w:val="22"/>
              </w:rPr>
            </w:pPr>
          </w:p>
          <w:p w14:paraId="131D81CC" w14:textId="77777777" w:rsidR="00AC6BD4" w:rsidRPr="00105E2D" w:rsidRDefault="00AC6BD4" w:rsidP="000127CD">
            <w:pPr>
              <w:rPr>
                <w:sz w:val="22"/>
                <w:szCs w:val="22"/>
              </w:rPr>
            </w:pPr>
          </w:p>
          <w:p w14:paraId="49FC8C86" w14:textId="6E091D43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Мельников А.В.</w:t>
            </w:r>
          </w:p>
        </w:tc>
      </w:tr>
      <w:tr w:rsidR="00AC6BD4" w:rsidRPr="00105E2D" w14:paraId="64E4314E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5B1B" w14:textId="6EB48F58" w:rsidR="00AC6BD4" w:rsidRPr="00105E2D" w:rsidRDefault="00AC6BD4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 xml:space="preserve">Всероссийские соревнования «Сударушка» и «Призы олимпийской чемпионки, ЗМС Ольги </w:t>
            </w:r>
            <w:proofErr w:type="spellStart"/>
            <w:r w:rsidRPr="00105E2D">
              <w:rPr>
                <w:bCs/>
                <w:sz w:val="22"/>
                <w:szCs w:val="22"/>
              </w:rPr>
              <w:t>Глацких</w:t>
            </w:r>
            <w:proofErr w:type="spellEnd"/>
            <w:r w:rsidRPr="00105E2D">
              <w:rPr>
                <w:bCs/>
                <w:sz w:val="22"/>
                <w:szCs w:val="22"/>
              </w:rPr>
              <w:t>» по художественной гимнастике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47D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09-13.10 </w:t>
            </w:r>
          </w:p>
          <w:p w14:paraId="6EB50521" w14:textId="3EDABA14" w:rsidR="00AC6BD4" w:rsidRPr="00105E2D" w:rsidRDefault="00AC6BD4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г</w:t>
            </w:r>
            <w:proofErr w:type="gramStart"/>
            <w:r w:rsidRPr="00105E2D">
              <w:rPr>
                <w:sz w:val="22"/>
                <w:szCs w:val="22"/>
              </w:rPr>
              <w:t>.И</w:t>
            </w:r>
            <w:proofErr w:type="gramEnd"/>
            <w:r w:rsidRPr="00105E2D">
              <w:rPr>
                <w:sz w:val="22"/>
                <w:szCs w:val="22"/>
              </w:rPr>
              <w:t>ваново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2B987" w14:textId="682173B8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Яковлева Я.О.</w:t>
            </w:r>
          </w:p>
        </w:tc>
      </w:tr>
      <w:tr w:rsidR="00AC6BD4" w:rsidRPr="00105E2D" w14:paraId="67F9790A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5BE9" w14:textId="66614D9B" w:rsidR="00AC6BD4" w:rsidRPr="00105E2D" w:rsidRDefault="00AC6BD4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Областные соревнования по художественной гимнастике «Надежды Ярославской области»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2580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14-15.10 </w:t>
            </w:r>
          </w:p>
          <w:p w14:paraId="5BA5CB64" w14:textId="010A7273" w:rsidR="00AC6BD4" w:rsidRPr="00105E2D" w:rsidRDefault="00AC6BD4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г</w:t>
            </w:r>
            <w:proofErr w:type="gramStart"/>
            <w:r w:rsidRPr="00105E2D">
              <w:rPr>
                <w:sz w:val="22"/>
                <w:szCs w:val="22"/>
              </w:rPr>
              <w:t>.Я</w:t>
            </w:r>
            <w:proofErr w:type="gramEnd"/>
            <w:r w:rsidRPr="00105E2D">
              <w:rPr>
                <w:sz w:val="22"/>
                <w:szCs w:val="22"/>
              </w:rPr>
              <w:t>рославль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55C2E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Морева</w:t>
            </w:r>
            <w:proofErr w:type="spellEnd"/>
            <w:r w:rsidRPr="00105E2D">
              <w:rPr>
                <w:sz w:val="22"/>
                <w:szCs w:val="22"/>
              </w:rPr>
              <w:t xml:space="preserve"> Е.Ю.</w:t>
            </w:r>
          </w:p>
          <w:p w14:paraId="7C3DFF3D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Логинова Н.Г.</w:t>
            </w:r>
          </w:p>
          <w:p w14:paraId="02789BB1" w14:textId="7175CB25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Яковлева Я.О.</w:t>
            </w:r>
          </w:p>
        </w:tc>
      </w:tr>
      <w:tr w:rsidR="00AC6BD4" w:rsidRPr="00105E2D" w14:paraId="7B971EA6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2EBE" w14:textId="4EFF35F7" w:rsidR="00AC6BD4" w:rsidRPr="00105E2D" w:rsidRDefault="00AC6BD4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Открытое первенство Ярославской области по тяжёлой атлетике среди юниоров и юниорок 15-18 и 19-20 лет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1162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14.10 </w:t>
            </w:r>
          </w:p>
          <w:p w14:paraId="3B9EF78E" w14:textId="5C95AF79" w:rsidR="00AC6BD4" w:rsidRPr="00105E2D" w:rsidRDefault="00AC6BD4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г</w:t>
            </w:r>
            <w:proofErr w:type="gramStart"/>
            <w:r w:rsidRPr="00105E2D">
              <w:rPr>
                <w:sz w:val="22"/>
                <w:szCs w:val="22"/>
              </w:rPr>
              <w:t>.Р</w:t>
            </w:r>
            <w:proofErr w:type="gramEnd"/>
            <w:r w:rsidRPr="00105E2D">
              <w:rPr>
                <w:sz w:val="22"/>
                <w:szCs w:val="22"/>
              </w:rPr>
              <w:t>ыбинск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98ABF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Матвеев А.В.</w:t>
            </w:r>
          </w:p>
          <w:p w14:paraId="52CCC0C4" w14:textId="77777777" w:rsidR="00AC6BD4" w:rsidRPr="00105E2D" w:rsidRDefault="00AC6BD4" w:rsidP="000127CD">
            <w:pPr>
              <w:rPr>
                <w:sz w:val="22"/>
                <w:szCs w:val="22"/>
              </w:rPr>
            </w:pPr>
          </w:p>
          <w:p w14:paraId="5C8BD5D4" w14:textId="77777777" w:rsidR="00AC6BD4" w:rsidRPr="00105E2D" w:rsidRDefault="00AC6BD4" w:rsidP="00EF2D2B">
            <w:pPr>
              <w:rPr>
                <w:sz w:val="22"/>
                <w:szCs w:val="22"/>
              </w:rPr>
            </w:pPr>
          </w:p>
        </w:tc>
      </w:tr>
      <w:tr w:rsidR="00AC6BD4" w:rsidRPr="00105E2D" w14:paraId="3C8810D0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C3EE" w14:textId="140BF0F4" w:rsidR="00AC6BD4" w:rsidRPr="00105E2D" w:rsidRDefault="00AC6BD4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Первенство ЯО по самбо среди юношей и девушек «</w:t>
            </w:r>
            <w:proofErr w:type="spellStart"/>
            <w:r w:rsidRPr="00105E2D">
              <w:rPr>
                <w:sz w:val="22"/>
                <w:szCs w:val="22"/>
                <w:lang w:val="en-US"/>
              </w:rPr>
              <w:t>Za</w:t>
            </w:r>
            <w:proofErr w:type="spellEnd"/>
            <w:r w:rsidRPr="00105E2D">
              <w:rPr>
                <w:sz w:val="22"/>
                <w:szCs w:val="22"/>
              </w:rPr>
              <w:t xml:space="preserve"> самбо»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7AA3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14.10</w:t>
            </w:r>
          </w:p>
          <w:p w14:paraId="40A2328A" w14:textId="6A988951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Ярославль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9B100" w14:textId="78D8DAEA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Еремеев А.Г.</w:t>
            </w:r>
          </w:p>
        </w:tc>
      </w:tr>
      <w:tr w:rsidR="00AC6BD4" w:rsidRPr="00105E2D" w14:paraId="7FE1A291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0D7B" w14:textId="325331D4" w:rsidR="00AC6BD4" w:rsidRPr="00105E2D" w:rsidRDefault="00AC6BD4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Всероссийские соревнования по самбо «Памяти Маршала СССР В.К. Блюхера»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5E5E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20-22.10</w:t>
            </w:r>
          </w:p>
          <w:p w14:paraId="76FD258F" w14:textId="15501983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Рыбинск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6E525" w14:textId="3CEF7681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Еремеев А.Г.</w:t>
            </w:r>
          </w:p>
        </w:tc>
      </w:tr>
      <w:tr w:rsidR="00AC6BD4" w:rsidRPr="00105E2D" w14:paraId="632EFC02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D05F" w14:textId="49A20A61" w:rsidR="00AC6BD4" w:rsidRPr="00105E2D" w:rsidRDefault="00AC6BD4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Чемпионат и Первенство Ярославской области по тайскому боксу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0B12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21-22.10</w:t>
            </w:r>
          </w:p>
          <w:p w14:paraId="1208C84C" w14:textId="6D369797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Ярославль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8C1C8" w14:textId="626264D4" w:rsidR="00AC6BD4" w:rsidRPr="00105E2D" w:rsidRDefault="00AC6BD4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Драник</w:t>
            </w:r>
            <w:proofErr w:type="spellEnd"/>
            <w:r w:rsidRPr="00105E2D">
              <w:rPr>
                <w:sz w:val="22"/>
                <w:szCs w:val="22"/>
              </w:rPr>
              <w:t xml:space="preserve"> И.М</w:t>
            </w:r>
          </w:p>
        </w:tc>
      </w:tr>
      <w:tr w:rsidR="00AC6BD4" w:rsidRPr="00105E2D" w14:paraId="7EDD6017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41CB" w14:textId="73C30549" w:rsidR="00AC6BD4" w:rsidRPr="00105E2D" w:rsidRDefault="00AC6BD4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Всероссийские соревнования по художественной гимнастике «От дебюта к мастерству»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AD6B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25-29.10 </w:t>
            </w:r>
          </w:p>
          <w:p w14:paraId="01BECFC8" w14:textId="173FAAEE" w:rsidR="00AC6BD4" w:rsidRPr="00105E2D" w:rsidRDefault="00AC6BD4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г</w:t>
            </w:r>
            <w:proofErr w:type="gramStart"/>
            <w:r w:rsidRPr="00105E2D">
              <w:rPr>
                <w:sz w:val="22"/>
                <w:szCs w:val="22"/>
              </w:rPr>
              <w:t>.Я</w:t>
            </w:r>
            <w:proofErr w:type="gramEnd"/>
            <w:r w:rsidRPr="00105E2D">
              <w:rPr>
                <w:sz w:val="22"/>
                <w:szCs w:val="22"/>
              </w:rPr>
              <w:t>рославль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D23C3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Морева</w:t>
            </w:r>
            <w:proofErr w:type="spellEnd"/>
            <w:r w:rsidRPr="00105E2D">
              <w:rPr>
                <w:sz w:val="22"/>
                <w:szCs w:val="22"/>
              </w:rPr>
              <w:t xml:space="preserve"> Е.Ю.</w:t>
            </w:r>
          </w:p>
          <w:p w14:paraId="41A1A544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Логинова Н.Г.</w:t>
            </w:r>
          </w:p>
          <w:p w14:paraId="1035E6A1" w14:textId="714DE8BC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Яковлева Я.О.</w:t>
            </w:r>
          </w:p>
        </w:tc>
      </w:tr>
      <w:tr w:rsidR="00AC6BD4" w:rsidRPr="00105E2D" w14:paraId="7514D042" w14:textId="77777777" w:rsidTr="000127CD">
        <w:trPr>
          <w:cantSplit/>
          <w:trHeight w:val="742"/>
        </w:trPr>
        <w:tc>
          <w:tcPr>
            <w:tcW w:w="2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9963" w14:textId="54E66118" w:rsidR="00AC6BD4" w:rsidRPr="00105E2D" w:rsidRDefault="00AC6BD4" w:rsidP="00EF2D2B">
            <w:pPr>
              <w:tabs>
                <w:tab w:val="left" w:pos="322"/>
              </w:tabs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>Первенство Ярославской области по волейболу среди девушек 2007-2008 г.р.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5AB" w14:textId="77777777" w:rsidR="00AC6BD4" w:rsidRPr="00105E2D" w:rsidRDefault="00AC6BD4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октябрь</w:t>
            </w:r>
          </w:p>
          <w:p w14:paraId="5BFF2C60" w14:textId="7D0B63B0" w:rsidR="00AC6BD4" w:rsidRPr="00105E2D" w:rsidRDefault="00AC6BD4" w:rsidP="00EF2D2B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г</w:t>
            </w:r>
            <w:proofErr w:type="gramStart"/>
            <w:r w:rsidRPr="00105E2D">
              <w:rPr>
                <w:sz w:val="22"/>
                <w:szCs w:val="22"/>
              </w:rPr>
              <w:t>.Р</w:t>
            </w:r>
            <w:proofErr w:type="gramEnd"/>
            <w:r w:rsidRPr="00105E2D">
              <w:rPr>
                <w:sz w:val="22"/>
                <w:szCs w:val="22"/>
              </w:rPr>
              <w:t>ыбинск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64EAA" w14:textId="38FC5D96" w:rsidR="00AC6BD4" w:rsidRPr="00105E2D" w:rsidRDefault="00AC6BD4" w:rsidP="00EF2D2B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Борисов В.М.</w:t>
            </w:r>
          </w:p>
        </w:tc>
      </w:tr>
    </w:tbl>
    <w:p w14:paraId="283FFAF9" w14:textId="77777777" w:rsidR="00C24EAA" w:rsidRPr="00105E2D" w:rsidRDefault="00C24EAA" w:rsidP="00CC4691">
      <w:pPr>
        <w:jc w:val="center"/>
        <w:rPr>
          <w:b/>
          <w:sz w:val="22"/>
          <w:szCs w:val="22"/>
        </w:rPr>
      </w:pPr>
    </w:p>
    <w:p w14:paraId="71B4780C" w14:textId="77777777" w:rsidR="00E17EEF" w:rsidRPr="00105E2D" w:rsidRDefault="00E17EEF" w:rsidP="00E17EEF">
      <w:pPr>
        <w:jc w:val="center"/>
        <w:rPr>
          <w:b/>
          <w:sz w:val="22"/>
          <w:szCs w:val="22"/>
        </w:rPr>
      </w:pPr>
      <w:r w:rsidRPr="00105E2D">
        <w:rPr>
          <w:b/>
          <w:sz w:val="22"/>
          <w:szCs w:val="22"/>
        </w:rPr>
        <w:t>План работы</w:t>
      </w:r>
    </w:p>
    <w:p w14:paraId="336E5B1F" w14:textId="77777777" w:rsidR="00E17EEF" w:rsidRPr="00105E2D" w:rsidRDefault="00E17EEF" w:rsidP="00E17EEF">
      <w:pPr>
        <w:jc w:val="center"/>
        <w:rPr>
          <w:b/>
          <w:sz w:val="22"/>
          <w:szCs w:val="22"/>
        </w:rPr>
      </w:pPr>
      <w:r w:rsidRPr="00105E2D">
        <w:rPr>
          <w:b/>
          <w:sz w:val="22"/>
          <w:szCs w:val="22"/>
        </w:rPr>
        <w:t>МУ ДПО «Информационно-образовательный центр»</w:t>
      </w:r>
    </w:p>
    <w:p w14:paraId="488A9395" w14:textId="77777777" w:rsidR="00E17EEF" w:rsidRPr="00105E2D" w:rsidRDefault="00E17EEF" w:rsidP="00E17EEF">
      <w:pPr>
        <w:jc w:val="center"/>
        <w:rPr>
          <w:b/>
          <w:sz w:val="22"/>
          <w:szCs w:val="22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78"/>
        <w:gridCol w:w="2977"/>
        <w:gridCol w:w="2410"/>
      </w:tblGrid>
      <w:tr w:rsidR="00E17EEF" w:rsidRPr="00105E2D" w14:paraId="164F89C1" w14:textId="77777777" w:rsidTr="000127C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CA2C2" w14:textId="77777777" w:rsidR="00E17EEF" w:rsidRPr="00105E2D" w:rsidRDefault="00E17EEF" w:rsidP="000127C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05E2D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CA7F9" w14:textId="77777777" w:rsidR="00E17EEF" w:rsidRPr="00105E2D" w:rsidRDefault="00E17EEF" w:rsidP="000127C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05E2D"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B779" w14:textId="77777777" w:rsidR="00E17EEF" w:rsidRPr="00105E2D" w:rsidRDefault="00E17EEF" w:rsidP="000127CD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105E2D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E17EEF" w:rsidRPr="00105E2D" w14:paraId="1EB81563" w14:textId="77777777" w:rsidTr="000127CD">
        <w:trPr>
          <w:trHeight w:val="184"/>
        </w:trPr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8111" w14:textId="77777777" w:rsidR="00E17EEF" w:rsidRPr="00105E2D" w:rsidRDefault="00E17EEF" w:rsidP="000127C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05E2D"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E17EEF" w:rsidRPr="00105E2D" w14:paraId="17017551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71930E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Экспертный семинар «Духовно-нравственное, гражданское и патриотическое воспитание школьников: </w:t>
            </w:r>
            <w:proofErr w:type="spellStart"/>
            <w:r w:rsidRPr="00105E2D">
              <w:rPr>
                <w:sz w:val="22"/>
                <w:szCs w:val="22"/>
              </w:rPr>
              <w:t>критериальная</w:t>
            </w:r>
            <w:proofErr w:type="spellEnd"/>
            <w:r w:rsidRPr="00105E2D">
              <w:rPr>
                <w:sz w:val="22"/>
                <w:szCs w:val="22"/>
              </w:rPr>
              <w:t xml:space="preserve"> база для проведения общественной экспертизы качества деятельности ОУ»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C75379A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02.10                          14.30</w:t>
            </w:r>
          </w:p>
          <w:p w14:paraId="77E2DF31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МОУ СШ №7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9493E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Ягодкина О.К.</w:t>
            </w:r>
          </w:p>
          <w:p w14:paraId="749BC5D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Сапегин</w:t>
            </w:r>
            <w:proofErr w:type="spellEnd"/>
            <w:r w:rsidRPr="00105E2D">
              <w:rPr>
                <w:sz w:val="22"/>
                <w:szCs w:val="22"/>
              </w:rPr>
              <w:t xml:space="preserve"> К.В.</w:t>
            </w:r>
          </w:p>
        </w:tc>
      </w:tr>
      <w:tr w:rsidR="00E17EEF" w:rsidRPr="00105E2D" w14:paraId="17B35DCA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DFE5E7F" w14:textId="77777777" w:rsidR="00E17EEF" w:rsidRPr="00105E2D" w:rsidRDefault="00E17EEF" w:rsidP="000127CD">
            <w:pPr>
              <w:rPr>
                <w:b/>
                <w:bCs/>
                <w:sz w:val="22"/>
                <w:szCs w:val="22"/>
              </w:rPr>
            </w:pPr>
            <w:r w:rsidRPr="00105E2D">
              <w:rPr>
                <w:b/>
                <w:bCs/>
                <w:sz w:val="22"/>
                <w:szCs w:val="22"/>
              </w:rPr>
              <w:t>Методическое турне «Успешное наставничество»:</w:t>
            </w:r>
          </w:p>
          <w:p w14:paraId="127BFF36" w14:textId="77777777" w:rsidR="00E17EEF" w:rsidRPr="00105E2D" w:rsidRDefault="00E17EEF" w:rsidP="000127CD">
            <w:pPr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Реверсивное наставничество</w:t>
            </w:r>
          </w:p>
          <w:p w14:paraId="39FA82A0" w14:textId="77777777" w:rsidR="00E17EEF" w:rsidRPr="00105E2D" w:rsidRDefault="00E17EEF" w:rsidP="000127CD">
            <w:pPr>
              <w:jc w:val="right"/>
              <w:rPr>
                <w:sz w:val="22"/>
                <w:szCs w:val="22"/>
              </w:rPr>
            </w:pPr>
          </w:p>
          <w:p w14:paraId="5A71FCF4" w14:textId="77777777" w:rsidR="00E17EEF" w:rsidRPr="00105E2D" w:rsidRDefault="00E17EEF" w:rsidP="000127CD">
            <w:pPr>
              <w:jc w:val="right"/>
              <w:rPr>
                <w:sz w:val="22"/>
                <w:szCs w:val="22"/>
              </w:rPr>
            </w:pPr>
          </w:p>
          <w:p w14:paraId="62020BC2" w14:textId="77777777" w:rsidR="00E17EEF" w:rsidRPr="00105E2D" w:rsidRDefault="00E17EEF" w:rsidP="000127CD">
            <w:pPr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Традиционное наставничество</w:t>
            </w:r>
          </w:p>
          <w:p w14:paraId="0389F9A2" w14:textId="77777777" w:rsidR="00E17EEF" w:rsidRPr="00105E2D" w:rsidRDefault="00E17EEF" w:rsidP="000127CD">
            <w:pPr>
              <w:jc w:val="right"/>
              <w:rPr>
                <w:sz w:val="22"/>
                <w:szCs w:val="22"/>
              </w:rPr>
            </w:pPr>
          </w:p>
          <w:p w14:paraId="5F3A5B65" w14:textId="77777777" w:rsidR="00E17EEF" w:rsidRPr="00105E2D" w:rsidRDefault="00E17EEF" w:rsidP="000127CD">
            <w:pPr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Реверсивное наставничество в современной школе</w:t>
            </w:r>
          </w:p>
          <w:p w14:paraId="5CD11D96" w14:textId="77777777" w:rsidR="00E17EEF" w:rsidRPr="00105E2D" w:rsidRDefault="00E17EEF" w:rsidP="000127CD">
            <w:pPr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Краткосрочное наставничество</w:t>
            </w:r>
          </w:p>
          <w:p w14:paraId="5D68F2E9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E3BB24F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  <w:p w14:paraId="7334361F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  <w:p w14:paraId="350D30A8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10.10                              10.00</w:t>
            </w:r>
          </w:p>
          <w:p w14:paraId="56107E5D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МОУ Нач. </w:t>
            </w:r>
            <w:proofErr w:type="gramStart"/>
            <w:r w:rsidRPr="00105E2D">
              <w:rPr>
                <w:sz w:val="22"/>
                <w:szCs w:val="22"/>
              </w:rPr>
              <w:t>школа-детский</w:t>
            </w:r>
            <w:proofErr w:type="gramEnd"/>
            <w:r w:rsidRPr="00105E2D">
              <w:rPr>
                <w:sz w:val="22"/>
                <w:szCs w:val="22"/>
              </w:rPr>
              <w:t xml:space="preserve"> сад №16 «Солнышко»</w:t>
            </w:r>
          </w:p>
          <w:p w14:paraId="51CC8DC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18.10                               13.00</w:t>
            </w:r>
          </w:p>
          <w:p w14:paraId="2F66E208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МДОУ №23 «Ромашка»</w:t>
            </w:r>
          </w:p>
          <w:p w14:paraId="18FA1A3C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26.10                               13.00</w:t>
            </w:r>
          </w:p>
          <w:p w14:paraId="4DCD34A8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№3</w:t>
            </w:r>
          </w:p>
          <w:p w14:paraId="5469E819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31.10                               10.00</w:t>
            </w:r>
          </w:p>
          <w:p w14:paraId="7DF9E377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 xml:space="preserve">МОУ </w:t>
            </w:r>
            <w:proofErr w:type="spellStart"/>
            <w:r w:rsidRPr="00105E2D">
              <w:rPr>
                <w:sz w:val="22"/>
                <w:szCs w:val="22"/>
              </w:rPr>
              <w:t>Ченцевская</w:t>
            </w:r>
            <w:proofErr w:type="spellEnd"/>
            <w:r w:rsidRPr="00105E2D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84B02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Ананьина О.С.</w:t>
            </w:r>
          </w:p>
          <w:p w14:paraId="4B827274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Ягодкина О.К.</w:t>
            </w:r>
          </w:p>
          <w:p w14:paraId="666DA72D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Координаторы ТГ</w:t>
            </w:r>
          </w:p>
        </w:tc>
      </w:tr>
      <w:tr w:rsidR="00E17EEF" w:rsidRPr="00105E2D" w14:paraId="78A20EC3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721CC33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105E2D">
              <w:rPr>
                <w:sz w:val="22"/>
                <w:szCs w:val="22"/>
                <w:lang w:eastAsia="ar-SA"/>
              </w:rPr>
              <w:t xml:space="preserve">Организационный семинар для </w:t>
            </w:r>
            <w:r w:rsidRPr="00105E2D">
              <w:rPr>
                <w:sz w:val="22"/>
                <w:szCs w:val="22"/>
              </w:rPr>
              <w:t>потенциальных</w:t>
            </w:r>
            <w:r w:rsidRPr="00105E2D">
              <w:rPr>
                <w:sz w:val="22"/>
                <w:szCs w:val="22"/>
                <w:lang w:eastAsia="ar-SA"/>
              </w:rPr>
              <w:t xml:space="preserve"> </w:t>
            </w:r>
            <w:r w:rsidRPr="00105E2D">
              <w:rPr>
                <w:sz w:val="22"/>
                <w:szCs w:val="22"/>
                <w:lang w:eastAsia="ar-SA"/>
              </w:rPr>
              <w:lastRenderedPageBreak/>
              <w:t xml:space="preserve">участников </w:t>
            </w:r>
            <w:r w:rsidRPr="00105E2D">
              <w:rPr>
                <w:sz w:val="22"/>
                <w:szCs w:val="22"/>
              </w:rPr>
              <w:t>муниципального</w:t>
            </w:r>
            <w:r w:rsidRPr="00105E2D">
              <w:rPr>
                <w:sz w:val="22"/>
                <w:szCs w:val="22"/>
                <w:lang w:eastAsia="ar-SA"/>
              </w:rPr>
              <w:t xml:space="preserve"> этапа </w:t>
            </w:r>
            <w:r w:rsidRPr="00105E2D">
              <w:rPr>
                <w:b/>
                <w:sz w:val="22"/>
                <w:szCs w:val="22"/>
                <w:lang w:eastAsia="ar-SA"/>
              </w:rPr>
              <w:t>конкурса «Учитель года России - 2024»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6A394BF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105E2D">
              <w:rPr>
                <w:sz w:val="22"/>
                <w:szCs w:val="22"/>
                <w:lang w:eastAsia="ar-SA"/>
              </w:rPr>
              <w:lastRenderedPageBreak/>
              <w:t>11.10                                15.15</w:t>
            </w:r>
          </w:p>
          <w:p w14:paraId="0C8E4386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 w:rsidRPr="00105E2D">
              <w:rPr>
                <w:sz w:val="22"/>
                <w:szCs w:val="22"/>
                <w:lang w:eastAsia="ar-SA"/>
              </w:rPr>
              <w:lastRenderedPageBreak/>
              <w:t>МУ ДПО «ИОЦ»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120E1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105E2D">
              <w:rPr>
                <w:sz w:val="22"/>
                <w:szCs w:val="22"/>
                <w:lang w:eastAsia="ar-SA"/>
              </w:rPr>
              <w:lastRenderedPageBreak/>
              <w:t>Козина Е.Н.,</w:t>
            </w:r>
          </w:p>
          <w:p w14:paraId="3417303B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105E2D">
              <w:rPr>
                <w:sz w:val="22"/>
                <w:szCs w:val="22"/>
                <w:lang w:eastAsia="ar-SA"/>
              </w:rPr>
              <w:lastRenderedPageBreak/>
              <w:t>Исакова С.П.</w:t>
            </w:r>
          </w:p>
        </w:tc>
      </w:tr>
      <w:tr w:rsidR="00E17EEF" w:rsidRPr="00105E2D" w14:paraId="08F6E982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C1D4C0B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105E2D">
              <w:rPr>
                <w:sz w:val="22"/>
                <w:szCs w:val="22"/>
                <w:lang w:eastAsia="ar-SA"/>
              </w:rPr>
              <w:lastRenderedPageBreak/>
              <w:t xml:space="preserve">Организационный семинар для </w:t>
            </w:r>
            <w:r w:rsidRPr="00105E2D">
              <w:rPr>
                <w:sz w:val="22"/>
                <w:szCs w:val="22"/>
              </w:rPr>
              <w:t>потенциальных</w:t>
            </w:r>
            <w:r w:rsidRPr="00105E2D">
              <w:rPr>
                <w:sz w:val="22"/>
                <w:szCs w:val="22"/>
                <w:lang w:eastAsia="ar-SA"/>
              </w:rPr>
              <w:t xml:space="preserve"> участников </w:t>
            </w:r>
            <w:r w:rsidRPr="00105E2D">
              <w:rPr>
                <w:sz w:val="22"/>
                <w:szCs w:val="22"/>
              </w:rPr>
              <w:t>муниципального</w:t>
            </w:r>
            <w:r w:rsidRPr="00105E2D">
              <w:rPr>
                <w:sz w:val="22"/>
                <w:szCs w:val="22"/>
                <w:lang w:eastAsia="ar-SA"/>
              </w:rPr>
              <w:t xml:space="preserve"> этапа </w:t>
            </w:r>
            <w:r w:rsidRPr="00105E2D">
              <w:rPr>
                <w:b/>
                <w:sz w:val="22"/>
                <w:szCs w:val="22"/>
                <w:lang w:eastAsia="ar-SA"/>
              </w:rPr>
              <w:t>конкурса «Воспитатель года - 2024»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AFB2FEB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105E2D">
              <w:rPr>
                <w:sz w:val="22"/>
                <w:szCs w:val="22"/>
                <w:lang w:eastAsia="ar-SA"/>
              </w:rPr>
              <w:t>12.10                                13.30</w:t>
            </w:r>
          </w:p>
          <w:p w14:paraId="616A0FD4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 w:rsidRPr="00105E2D">
              <w:rPr>
                <w:sz w:val="22"/>
                <w:szCs w:val="22"/>
                <w:lang w:eastAsia="ar-SA"/>
              </w:rPr>
              <w:t>МУ ДПО «ИОЦ»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E2077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Козина Е.Н.,</w:t>
            </w:r>
          </w:p>
          <w:p w14:paraId="16605704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Скворцова Н.А.</w:t>
            </w:r>
          </w:p>
        </w:tc>
      </w:tr>
      <w:tr w:rsidR="00E17EEF" w:rsidRPr="00105E2D" w14:paraId="58660A99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368C46C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Муниципальный конкурс "Педагогический опыт" для педагогов ОУ, реализующих дополнительные общеобразовательные программы: разработка положения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5440C71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  <w:p w14:paraId="7E9E4781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  <w:p w14:paraId="192A14C1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7E6AF15F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до 15.10.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AD1BB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Орлова А.А.</w:t>
            </w:r>
          </w:p>
          <w:p w14:paraId="050CD578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</w:tc>
      </w:tr>
      <w:tr w:rsidR="00E17EEF" w:rsidRPr="00105E2D" w14:paraId="33814188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DB17DA6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Муниципальный фестиваль коррекционно-развивающих занятий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D2E42FC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с 23.10  по отдельному графику дистанционно в ВК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CBD26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105E2D">
              <w:rPr>
                <w:sz w:val="22"/>
                <w:szCs w:val="22"/>
              </w:rPr>
              <w:t>Гусарова</w:t>
            </w:r>
            <w:proofErr w:type="spellEnd"/>
            <w:r w:rsidRPr="00105E2D">
              <w:rPr>
                <w:sz w:val="22"/>
                <w:szCs w:val="22"/>
              </w:rPr>
              <w:t xml:space="preserve"> О.В.</w:t>
            </w:r>
          </w:p>
        </w:tc>
      </w:tr>
      <w:tr w:rsidR="00E17EEF" w:rsidRPr="00105E2D" w14:paraId="3EAFE1CD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0BBD973" w14:textId="77777777" w:rsidR="00E17EEF" w:rsidRPr="00105E2D" w:rsidRDefault="00E17EEF" w:rsidP="000127CD">
            <w:pPr>
              <w:rPr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 xml:space="preserve">Представление опыта деятельности </w:t>
            </w:r>
            <w:proofErr w:type="gramStart"/>
            <w:r w:rsidRPr="00105E2D">
              <w:rPr>
                <w:bCs/>
                <w:sz w:val="22"/>
                <w:szCs w:val="22"/>
              </w:rPr>
              <w:t>ПОС</w:t>
            </w:r>
            <w:proofErr w:type="gramEnd"/>
            <w:r w:rsidRPr="00105E2D">
              <w:rPr>
                <w:bCs/>
                <w:sz w:val="22"/>
                <w:szCs w:val="22"/>
              </w:rPr>
              <w:t xml:space="preserve"> по теме «Развитие функциональной грамотности в дополнительном образовании </w:t>
            </w:r>
          </w:p>
          <w:p w14:paraId="4191B87D" w14:textId="77777777" w:rsidR="00E17EEF" w:rsidRPr="00105E2D" w:rsidRDefault="00E17EEF" w:rsidP="000127CD">
            <w:pPr>
              <w:rPr>
                <w:b/>
                <w:bCs/>
                <w:sz w:val="22"/>
                <w:szCs w:val="22"/>
              </w:rPr>
            </w:pPr>
            <w:r w:rsidRPr="00105E2D">
              <w:rPr>
                <w:bCs/>
                <w:sz w:val="22"/>
                <w:szCs w:val="22"/>
              </w:rPr>
              <w:t xml:space="preserve">(креативное мышление)» на Региональном МО ДОД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E5F7798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19.10.                          </w:t>
            </w:r>
          </w:p>
          <w:p w14:paraId="7F7BBB89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ГАУ ДПО «ИРО»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6754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Орлова А.А. </w:t>
            </w:r>
          </w:p>
          <w:p w14:paraId="665CE31A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Участники </w:t>
            </w:r>
            <w:proofErr w:type="gramStart"/>
            <w:r w:rsidRPr="00105E2D">
              <w:rPr>
                <w:sz w:val="22"/>
                <w:szCs w:val="22"/>
              </w:rPr>
              <w:t>ПОС</w:t>
            </w:r>
            <w:proofErr w:type="gramEnd"/>
            <w:r w:rsidRPr="00105E2D">
              <w:rPr>
                <w:sz w:val="22"/>
                <w:szCs w:val="22"/>
              </w:rPr>
              <w:t xml:space="preserve"> по согласованию</w:t>
            </w:r>
          </w:p>
          <w:p w14:paraId="148147E5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</w:tc>
      </w:tr>
      <w:tr w:rsidR="00E17EEF" w:rsidRPr="00105E2D" w14:paraId="6054F2AD" w14:textId="77777777" w:rsidTr="000127C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6457E" w14:textId="77777777" w:rsidR="00E17EEF" w:rsidRPr="00105E2D" w:rsidRDefault="00E17EEF" w:rsidP="000127CD">
            <w:pPr>
              <w:jc w:val="center"/>
              <w:rPr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</w:rPr>
              <w:t>Заседания муниципальных профессиональных педагогических сообществ</w:t>
            </w:r>
          </w:p>
        </w:tc>
      </w:tr>
      <w:tr w:rsidR="00E17EEF" w:rsidRPr="00105E2D" w14:paraId="697F24F2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B316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РМО музыкальных руководителей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1D79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03.10                              09.30</w:t>
            </w:r>
          </w:p>
          <w:p w14:paraId="72CC738F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3587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Скворцова Н.А.</w:t>
            </w:r>
          </w:p>
          <w:p w14:paraId="73644A31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Ананьева Е.В.</w:t>
            </w:r>
          </w:p>
        </w:tc>
      </w:tr>
      <w:tr w:rsidR="00E17EEF" w:rsidRPr="00105E2D" w14:paraId="3DEB1CC1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4E86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РМО воспитателей малокомплектных д/</w:t>
            </w:r>
            <w:proofErr w:type="gramStart"/>
            <w:r w:rsidRPr="00105E2D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591F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10.10                              09.00</w:t>
            </w:r>
          </w:p>
          <w:p w14:paraId="6395F06C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МДОУ №2 «Октябренок»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4A3C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Скворцова Н.А.</w:t>
            </w:r>
          </w:p>
          <w:p w14:paraId="396DA1F6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Казакова Е.В.</w:t>
            </w:r>
          </w:p>
        </w:tc>
      </w:tr>
      <w:tr w:rsidR="00E17EEF" w:rsidRPr="00105E2D" w14:paraId="31604114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EF67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proofErr w:type="gramStart"/>
            <w:r w:rsidRPr="00105E2D">
              <w:rPr>
                <w:sz w:val="22"/>
                <w:szCs w:val="22"/>
              </w:rPr>
              <w:t>ПОС</w:t>
            </w:r>
            <w:proofErr w:type="gramEnd"/>
            <w:r w:rsidRPr="00105E2D">
              <w:rPr>
                <w:sz w:val="22"/>
                <w:szCs w:val="22"/>
              </w:rPr>
              <w:t xml:space="preserve"> «Крутая песочница»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33B6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12.10                              13.15</w:t>
            </w:r>
          </w:p>
          <w:p w14:paraId="47EF992B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МДОУ №3 «Лукошко»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E79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Скворцова Н.А.</w:t>
            </w:r>
          </w:p>
          <w:p w14:paraId="5670685B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Жорова</w:t>
            </w:r>
            <w:proofErr w:type="spellEnd"/>
            <w:r w:rsidRPr="00105E2D">
              <w:rPr>
                <w:sz w:val="22"/>
                <w:szCs w:val="22"/>
              </w:rPr>
              <w:t xml:space="preserve"> В.Н.</w:t>
            </w:r>
          </w:p>
        </w:tc>
      </w:tr>
      <w:tr w:rsidR="00E17EEF" w:rsidRPr="00105E2D" w14:paraId="44905AE7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63D2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proofErr w:type="gramStart"/>
            <w:r w:rsidRPr="00105E2D">
              <w:rPr>
                <w:sz w:val="22"/>
                <w:szCs w:val="22"/>
              </w:rPr>
              <w:t>ПОС</w:t>
            </w:r>
            <w:proofErr w:type="gramEnd"/>
            <w:r w:rsidRPr="00105E2D">
              <w:rPr>
                <w:sz w:val="22"/>
                <w:szCs w:val="22"/>
              </w:rPr>
              <w:t xml:space="preserve"> старших воспитателей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5B0A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13.10                              13.15</w:t>
            </w:r>
          </w:p>
          <w:p w14:paraId="6C4049C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30A6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Скворцова Н.А.</w:t>
            </w:r>
          </w:p>
          <w:p w14:paraId="140951B5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Сальникова Н.Н.</w:t>
            </w:r>
          </w:p>
        </w:tc>
      </w:tr>
      <w:tr w:rsidR="00E17EEF" w:rsidRPr="00105E2D" w14:paraId="05A83437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3B10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Заседание методического актива руководителей РМО учителей-предметников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CB47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23.10                              15.00</w:t>
            </w:r>
          </w:p>
          <w:p w14:paraId="29ED1D04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DB1A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Исакова С.П.</w:t>
            </w:r>
          </w:p>
        </w:tc>
      </w:tr>
      <w:tr w:rsidR="00E17EEF" w:rsidRPr="00105E2D" w14:paraId="0095C7A1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C533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РМО инструкторов по физической культуре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73D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24.10                                9.30</w:t>
            </w:r>
          </w:p>
          <w:p w14:paraId="660DC476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СШ «Старт»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D2E3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Скворцова Н.А.</w:t>
            </w:r>
          </w:p>
          <w:p w14:paraId="07451726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Николаева Т.Н.</w:t>
            </w:r>
          </w:p>
        </w:tc>
      </w:tr>
      <w:tr w:rsidR="00E17EEF" w:rsidRPr="00105E2D" w14:paraId="3B6F0A5B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0F28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proofErr w:type="gramStart"/>
            <w:r w:rsidRPr="00105E2D">
              <w:rPr>
                <w:sz w:val="22"/>
                <w:szCs w:val="22"/>
              </w:rPr>
              <w:t>ПОС</w:t>
            </w:r>
            <w:proofErr w:type="gramEnd"/>
            <w:r w:rsidRPr="00105E2D">
              <w:rPr>
                <w:sz w:val="22"/>
                <w:szCs w:val="22"/>
              </w:rPr>
              <w:t xml:space="preserve"> «Открытое образовательное пространство»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6B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26.10                               13.15</w:t>
            </w:r>
          </w:p>
          <w:p w14:paraId="75E0FC6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МДОУ №6 «Ягодка»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EFD3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Скворцова Н.А.</w:t>
            </w:r>
          </w:p>
          <w:p w14:paraId="308362B8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Проскурина Н.В.</w:t>
            </w:r>
          </w:p>
        </w:tc>
      </w:tr>
      <w:tr w:rsidR="00E17EEF" w:rsidRPr="00105E2D" w14:paraId="194310CC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12E9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ПОС «Пространство 4</w:t>
            </w:r>
            <w:proofErr w:type="gramStart"/>
            <w:r w:rsidRPr="00105E2D">
              <w:rPr>
                <w:sz w:val="22"/>
                <w:szCs w:val="22"/>
              </w:rPr>
              <w:t xml:space="preserve"> Т</w:t>
            </w:r>
            <w:proofErr w:type="gramEnd"/>
            <w:r w:rsidRPr="00105E2D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3EA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30.10                                13.15</w:t>
            </w:r>
          </w:p>
          <w:p w14:paraId="14696EF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5BA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Скворцова Н.А.</w:t>
            </w:r>
          </w:p>
          <w:p w14:paraId="4195574E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Григорьева О.А.</w:t>
            </w:r>
          </w:p>
        </w:tc>
      </w:tr>
      <w:tr w:rsidR="00E17EEF" w:rsidRPr="00105E2D" w14:paraId="17EB0FA1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2432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РМО учителей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73F2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30.10                                 9.00</w:t>
            </w:r>
          </w:p>
          <w:p w14:paraId="0889E65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EF12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Ананьина О.С.</w:t>
            </w:r>
          </w:p>
          <w:p w14:paraId="54C1551D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Ерофеев Е.Д.</w:t>
            </w:r>
          </w:p>
        </w:tc>
      </w:tr>
      <w:tr w:rsidR="00E17EEF" w:rsidRPr="00105E2D" w14:paraId="64E538AD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6204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РМО учителей математики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F4B6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30.10                               10.00</w:t>
            </w:r>
          </w:p>
          <w:p w14:paraId="481FF256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FC7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Икартс</w:t>
            </w:r>
            <w:proofErr w:type="spellEnd"/>
            <w:r w:rsidRPr="00105E2D">
              <w:rPr>
                <w:sz w:val="22"/>
                <w:szCs w:val="22"/>
              </w:rPr>
              <w:t xml:space="preserve"> Н.А.,</w:t>
            </w:r>
          </w:p>
          <w:p w14:paraId="0B84134D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 w:rsidRPr="00105E2D">
              <w:rPr>
                <w:sz w:val="22"/>
                <w:szCs w:val="22"/>
              </w:rPr>
              <w:t>Мулюкова</w:t>
            </w:r>
            <w:proofErr w:type="spellEnd"/>
            <w:r w:rsidRPr="00105E2D">
              <w:rPr>
                <w:sz w:val="22"/>
                <w:szCs w:val="22"/>
              </w:rPr>
              <w:t xml:space="preserve"> О.Н.</w:t>
            </w:r>
          </w:p>
        </w:tc>
      </w:tr>
      <w:tr w:rsidR="00E17EEF" w:rsidRPr="00105E2D" w14:paraId="111EC4E7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3E88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РМО учителей русского языка и литературы.</w:t>
            </w:r>
          </w:p>
          <w:p w14:paraId="78B7C0A5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Круглый стол по преемственности «Как учить, чтобы не переучивать? Преемственность в изучении </w:t>
            </w:r>
            <w:proofErr w:type="spellStart"/>
            <w:r w:rsidRPr="00105E2D">
              <w:rPr>
                <w:sz w:val="22"/>
                <w:szCs w:val="22"/>
              </w:rPr>
              <w:t>морфемики</w:t>
            </w:r>
            <w:proofErr w:type="spellEnd"/>
            <w:r w:rsidRPr="00105E2D">
              <w:rPr>
                <w:sz w:val="22"/>
                <w:szCs w:val="22"/>
              </w:rPr>
              <w:t xml:space="preserve"> и словообразования между начальным и средним звеном» (совместно с РМО учителей начальной школы)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098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30.10                               10.30</w:t>
            </w:r>
          </w:p>
          <w:p w14:paraId="3E947B5D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77F3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Исакова С.П.</w:t>
            </w:r>
          </w:p>
          <w:p w14:paraId="73FF84F5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Берсенева</w:t>
            </w:r>
            <w:proofErr w:type="spellEnd"/>
            <w:r w:rsidRPr="00105E2D">
              <w:rPr>
                <w:sz w:val="22"/>
                <w:szCs w:val="22"/>
              </w:rPr>
              <w:t xml:space="preserve"> О.В., </w:t>
            </w:r>
            <w:proofErr w:type="spellStart"/>
            <w:r w:rsidRPr="00105E2D">
              <w:rPr>
                <w:sz w:val="22"/>
                <w:szCs w:val="22"/>
              </w:rPr>
              <w:t>Кмицикевич</w:t>
            </w:r>
            <w:proofErr w:type="spellEnd"/>
            <w:r w:rsidRPr="00105E2D">
              <w:rPr>
                <w:sz w:val="22"/>
                <w:szCs w:val="22"/>
              </w:rPr>
              <w:t xml:space="preserve"> Е.А.,</w:t>
            </w:r>
          </w:p>
          <w:p w14:paraId="2C9CA97C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Шишлина</w:t>
            </w:r>
            <w:proofErr w:type="spellEnd"/>
            <w:r w:rsidRPr="00105E2D">
              <w:rPr>
                <w:sz w:val="22"/>
                <w:szCs w:val="22"/>
              </w:rPr>
              <w:t xml:space="preserve"> О.А.</w:t>
            </w:r>
          </w:p>
        </w:tc>
      </w:tr>
      <w:tr w:rsidR="00E17EEF" w:rsidRPr="00105E2D" w14:paraId="34B9EA65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9700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РМО учителей информатики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C6F8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30.10                                 9.00</w:t>
            </w:r>
          </w:p>
          <w:p w14:paraId="75CB0E7A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5E3A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Арзуманова</w:t>
            </w:r>
            <w:proofErr w:type="spellEnd"/>
            <w:r w:rsidRPr="00105E2D">
              <w:rPr>
                <w:sz w:val="22"/>
                <w:szCs w:val="22"/>
              </w:rPr>
              <w:t xml:space="preserve"> Ю.Е.,</w:t>
            </w:r>
          </w:p>
          <w:p w14:paraId="71E68CF1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Кононова С.Р.</w:t>
            </w:r>
          </w:p>
        </w:tc>
      </w:tr>
      <w:tr w:rsidR="00E17EEF" w:rsidRPr="00105E2D" w14:paraId="7B5CE23D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ED72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РМО учителей технологии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169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30.10                                10.30</w:t>
            </w:r>
          </w:p>
          <w:p w14:paraId="47717E9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606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Арзуманова</w:t>
            </w:r>
            <w:proofErr w:type="spellEnd"/>
            <w:r w:rsidRPr="00105E2D">
              <w:rPr>
                <w:sz w:val="22"/>
                <w:szCs w:val="22"/>
              </w:rPr>
              <w:t xml:space="preserve"> Ю.Е.,</w:t>
            </w:r>
          </w:p>
          <w:p w14:paraId="167E039A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Кадысева</w:t>
            </w:r>
            <w:proofErr w:type="spellEnd"/>
            <w:r w:rsidRPr="00105E2D">
              <w:rPr>
                <w:sz w:val="22"/>
                <w:szCs w:val="22"/>
              </w:rPr>
              <w:t xml:space="preserve"> В.В.</w:t>
            </w:r>
          </w:p>
        </w:tc>
      </w:tr>
      <w:tr w:rsidR="00E17EEF" w:rsidRPr="00105E2D" w14:paraId="567BA00A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405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РМО учителей биологии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042B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30.10                                 9.00</w:t>
            </w:r>
          </w:p>
          <w:p w14:paraId="57FCCDEC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AA95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Ягодкина О.К.,</w:t>
            </w:r>
          </w:p>
          <w:p w14:paraId="4EC0D36B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Крылова И.А.</w:t>
            </w:r>
          </w:p>
        </w:tc>
      </w:tr>
      <w:tr w:rsidR="00E17EEF" w:rsidRPr="00105E2D" w14:paraId="577D090C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7640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РМО учителей общественных наук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4E31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30.10                                 9.30</w:t>
            </w:r>
          </w:p>
          <w:p w14:paraId="6A047894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A3F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Ягодкина О.К.,</w:t>
            </w:r>
          </w:p>
          <w:p w14:paraId="3D99FC9E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Оксём</w:t>
            </w:r>
            <w:proofErr w:type="spellEnd"/>
            <w:r w:rsidRPr="00105E2D">
              <w:rPr>
                <w:sz w:val="22"/>
                <w:szCs w:val="22"/>
              </w:rPr>
              <w:t xml:space="preserve"> К.В.</w:t>
            </w:r>
          </w:p>
        </w:tc>
      </w:tr>
      <w:tr w:rsidR="00E17EEF" w:rsidRPr="00105E2D" w14:paraId="11A2B467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E6B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РМО учителей географии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FA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30.10                                  9.00</w:t>
            </w:r>
          </w:p>
          <w:p w14:paraId="3962A84A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043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Исакова С.П.,</w:t>
            </w:r>
          </w:p>
          <w:p w14:paraId="3EB06F18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105E2D">
              <w:rPr>
                <w:sz w:val="22"/>
                <w:szCs w:val="22"/>
              </w:rPr>
              <w:t>Коровко</w:t>
            </w:r>
            <w:proofErr w:type="spellEnd"/>
            <w:r w:rsidRPr="00105E2D">
              <w:rPr>
                <w:sz w:val="22"/>
                <w:szCs w:val="22"/>
              </w:rPr>
              <w:t xml:space="preserve"> Е.Г.</w:t>
            </w:r>
          </w:p>
        </w:tc>
      </w:tr>
      <w:tr w:rsidR="00E17EEF" w:rsidRPr="00105E2D" w14:paraId="22FD5FA8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E3D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РМО учителей ОО «Искусство»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843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30.10                                10.00</w:t>
            </w:r>
          </w:p>
          <w:p w14:paraId="6E4C10F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79F1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Ягодкина О.К.,</w:t>
            </w:r>
          </w:p>
          <w:p w14:paraId="0CDA04F8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105E2D">
              <w:rPr>
                <w:sz w:val="22"/>
                <w:szCs w:val="22"/>
              </w:rPr>
              <w:t>Коровникова</w:t>
            </w:r>
            <w:proofErr w:type="spellEnd"/>
            <w:r w:rsidRPr="00105E2D">
              <w:rPr>
                <w:sz w:val="22"/>
                <w:szCs w:val="22"/>
              </w:rPr>
              <w:t xml:space="preserve"> Д.С.</w:t>
            </w:r>
          </w:p>
        </w:tc>
      </w:tr>
      <w:tr w:rsidR="00E17EEF" w:rsidRPr="00105E2D" w14:paraId="3607C14C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76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РМО школьных библиотекарей</w:t>
            </w:r>
            <w:r w:rsidRPr="00105E2D">
              <w:rPr>
                <w:sz w:val="22"/>
                <w:szCs w:val="22"/>
              </w:rPr>
              <w:tab/>
            </w:r>
            <w:r w:rsidRPr="00105E2D">
              <w:rPr>
                <w:sz w:val="22"/>
                <w:szCs w:val="22"/>
              </w:rPr>
              <w:tab/>
            </w:r>
          </w:p>
          <w:p w14:paraId="059625F5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C9A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lastRenderedPageBreak/>
              <w:t>30.10                                 9.00</w:t>
            </w:r>
          </w:p>
          <w:p w14:paraId="2656AE2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lastRenderedPageBreak/>
              <w:t>МОУ СШ №4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3D78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lastRenderedPageBreak/>
              <w:t>Кмицикевич</w:t>
            </w:r>
            <w:proofErr w:type="spellEnd"/>
            <w:r w:rsidRPr="00105E2D">
              <w:rPr>
                <w:sz w:val="22"/>
                <w:szCs w:val="22"/>
              </w:rPr>
              <w:t xml:space="preserve"> Е.А.,</w:t>
            </w:r>
          </w:p>
          <w:p w14:paraId="083A0CBF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lastRenderedPageBreak/>
              <w:t>Ниязова Н.М.</w:t>
            </w:r>
          </w:p>
        </w:tc>
      </w:tr>
      <w:tr w:rsidR="00E17EEF" w:rsidRPr="00105E2D" w14:paraId="6B6851D2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4624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lastRenderedPageBreak/>
              <w:t>РМО социальных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C27F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30.10                               10.00</w:t>
            </w:r>
          </w:p>
          <w:p w14:paraId="0C6C5FCD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МОУ СШ №6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F0E6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Ананьина О.С.</w:t>
            </w:r>
          </w:p>
          <w:p w14:paraId="105D6E97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 w:rsidRPr="00105E2D">
              <w:rPr>
                <w:sz w:val="22"/>
                <w:szCs w:val="22"/>
              </w:rPr>
              <w:t>Махорская</w:t>
            </w:r>
            <w:proofErr w:type="spellEnd"/>
            <w:r w:rsidRPr="00105E2D">
              <w:rPr>
                <w:sz w:val="22"/>
                <w:szCs w:val="22"/>
              </w:rPr>
              <w:t xml:space="preserve"> И.С.</w:t>
            </w:r>
          </w:p>
        </w:tc>
      </w:tr>
      <w:tr w:rsidR="00E17EEF" w:rsidRPr="00105E2D" w14:paraId="4CCFF4D2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39F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РМО учителей иностранного языка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7D4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31.10                               10.00</w:t>
            </w:r>
          </w:p>
          <w:p w14:paraId="732D2B47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25C6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Филиппова Н.М., Гнездилова Н.Д.</w:t>
            </w:r>
          </w:p>
        </w:tc>
      </w:tr>
      <w:tr w:rsidR="00E17EEF" w:rsidRPr="00105E2D" w14:paraId="316C8140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F899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РМО учителей химии. </w:t>
            </w:r>
          </w:p>
          <w:p w14:paraId="7120FD64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Семинар-практикум «Использование оборудования Центра "Точка Роста" на уроках химии»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D02E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31.10                               10.00</w:t>
            </w:r>
          </w:p>
          <w:p w14:paraId="09302917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№4 "Центр образования"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098F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 xml:space="preserve">Герасимова С.В., </w:t>
            </w:r>
            <w:proofErr w:type="spellStart"/>
            <w:r w:rsidRPr="00105E2D">
              <w:rPr>
                <w:sz w:val="22"/>
                <w:szCs w:val="22"/>
              </w:rPr>
              <w:t>Овсяникова</w:t>
            </w:r>
            <w:proofErr w:type="spellEnd"/>
            <w:r w:rsidRPr="00105E2D">
              <w:rPr>
                <w:sz w:val="22"/>
                <w:szCs w:val="22"/>
              </w:rPr>
              <w:t xml:space="preserve"> М.А.</w:t>
            </w:r>
          </w:p>
        </w:tc>
      </w:tr>
      <w:tr w:rsidR="004657AB" w:rsidRPr="00105E2D" w14:paraId="43B3CDBF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8E0" w14:textId="779CC7B0" w:rsidR="004657AB" w:rsidRPr="004657AB" w:rsidRDefault="004657AB" w:rsidP="004657AB">
            <w:pPr>
              <w:shd w:val="clear" w:color="auto" w:fill="FFFFFF"/>
              <w:spacing w:before="100" w:beforeAutospacing="1" w:after="100" w:afterAutospacing="1"/>
              <w:rPr>
                <w:color w:val="1A1A1A"/>
                <w:sz w:val="22"/>
                <w:szCs w:val="22"/>
              </w:rPr>
            </w:pPr>
            <w:r w:rsidRPr="004657AB">
              <w:rPr>
                <w:color w:val="1A1A1A"/>
                <w:sz w:val="22"/>
                <w:szCs w:val="22"/>
              </w:rPr>
              <w:t>РМО инструкторов по физической культуре</w:t>
            </w:r>
            <w:r w:rsidR="00247FDC">
              <w:rPr>
                <w:color w:val="1A1A1A"/>
                <w:sz w:val="22"/>
                <w:szCs w:val="22"/>
              </w:rPr>
              <w:t>.</w:t>
            </w:r>
            <w:r w:rsidRPr="004657AB">
              <w:rPr>
                <w:color w:val="1A1A1A"/>
                <w:sz w:val="22"/>
                <w:szCs w:val="22"/>
              </w:rPr>
              <w:br/>
              <w:t>Педагогический тренинг "Педаго</w:t>
            </w:r>
            <w:r w:rsidR="00125422">
              <w:rPr>
                <w:color w:val="1A1A1A"/>
                <w:sz w:val="22"/>
                <w:szCs w:val="22"/>
              </w:rPr>
              <w:t>г современности: шаг в будущее"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38E8" w14:textId="7ABD4CCE" w:rsidR="004657AB" w:rsidRPr="00125422" w:rsidRDefault="004657AB" w:rsidP="00125422">
            <w:pPr>
              <w:shd w:val="clear" w:color="auto" w:fill="FFFFFF"/>
              <w:spacing w:before="100" w:beforeAutospacing="1" w:after="100" w:afterAutospacing="1"/>
              <w:rPr>
                <w:color w:val="1A1A1A"/>
                <w:sz w:val="22"/>
                <w:szCs w:val="22"/>
              </w:rPr>
            </w:pPr>
            <w:r w:rsidRPr="004657AB">
              <w:rPr>
                <w:color w:val="1A1A1A"/>
                <w:sz w:val="22"/>
                <w:szCs w:val="22"/>
              </w:rPr>
              <w:t>19.10.                        9.30</w:t>
            </w:r>
            <w:r w:rsidRPr="004657AB">
              <w:rPr>
                <w:color w:val="1A1A1A"/>
                <w:sz w:val="22"/>
                <w:szCs w:val="22"/>
              </w:rPr>
              <w:br/>
            </w:r>
            <w:r w:rsidR="00125422">
              <w:rPr>
                <w:color w:val="1A1A1A"/>
                <w:sz w:val="22"/>
                <w:szCs w:val="22"/>
              </w:rPr>
              <w:t xml:space="preserve">МУДО </w:t>
            </w:r>
            <w:r w:rsidRPr="004657AB">
              <w:rPr>
                <w:color w:val="1A1A1A"/>
                <w:sz w:val="22"/>
                <w:szCs w:val="22"/>
              </w:rPr>
              <w:t>СШ "Старт"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1EA9" w14:textId="6609E35A" w:rsidR="004657AB" w:rsidRPr="004657AB" w:rsidRDefault="004657AB" w:rsidP="004657AB">
            <w:pPr>
              <w:shd w:val="clear" w:color="auto" w:fill="FFFFFF"/>
              <w:spacing w:before="100" w:beforeAutospacing="1" w:after="100" w:afterAutospacing="1"/>
              <w:rPr>
                <w:color w:val="1A1A1A"/>
                <w:sz w:val="22"/>
                <w:szCs w:val="22"/>
              </w:rPr>
            </w:pPr>
            <w:r w:rsidRPr="004657AB">
              <w:rPr>
                <w:color w:val="1A1A1A"/>
                <w:sz w:val="22"/>
                <w:szCs w:val="22"/>
              </w:rPr>
              <w:t>Николаева Т.Н.</w:t>
            </w:r>
          </w:p>
          <w:p w14:paraId="7FF70CD2" w14:textId="77777777" w:rsidR="004657AB" w:rsidRPr="004657AB" w:rsidRDefault="004657AB" w:rsidP="000127CD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E17EEF" w:rsidRPr="00105E2D" w14:paraId="20D423F8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46F9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Заседание РГ по разработке пакета документов специалистов (педагога-дефектолога, учителя-логопеда)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65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31.10                                10.00</w:t>
            </w:r>
          </w:p>
          <w:p w14:paraId="21DF8C52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№4 «ЦО»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F6F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Кмицикевич</w:t>
            </w:r>
            <w:proofErr w:type="spellEnd"/>
            <w:r w:rsidRPr="00105E2D">
              <w:rPr>
                <w:sz w:val="22"/>
                <w:szCs w:val="22"/>
              </w:rPr>
              <w:t xml:space="preserve"> Е.А.,</w:t>
            </w:r>
          </w:p>
          <w:p w14:paraId="440C2429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Валова</w:t>
            </w:r>
            <w:proofErr w:type="spellEnd"/>
            <w:r w:rsidRPr="00105E2D">
              <w:rPr>
                <w:sz w:val="22"/>
                <w:szCs w:val="22"/>
              </w:rPr>
              <w:t xml:space="preserve"> А.С.</w:t>
            </w:r>
          </w:p>
        </w:tc>
      </w:tr>
      <w:tr w:rsidR="00E17EEF" w:rsidRPr="00105E2D" w14:paraId="607887E8" w14:textId="77777777" w:rsidTr="000127C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AA3A" w14:textId="77777777" w:rsidR="00E17EEF" w:rsidRPr="00105E2D" w:rsidRDefault="00E17EEF" w:rsidP="000127CD">
            <w:pPr>
              <w:jc w:val="center"/>
              <w:rPr>
                <w:b/>
                <w:sz w:val="22"/>
                <w:szCs w:val="22"/>
              </w:rPr>
            </w:pPr>
            <w:r w:rsidRPr="00105E2D">
              <w:rPr>
                <w:b/>
                <w:sz w:val="22"/>
                <w:szCs w:val="22"/>
              </w:rPr>
              <w:t xml:space="preserve">Фестивали, конкурсы, семинары, мастер-классы и круглые столы, </w:t>
            </w:r>
          </w:p>
          <w:p w14:paraId="67B33155" w14:textId="77777777" w:rsidR="00E17EEF" w:rsidRPr="00105E2D" w:rsidRDefault="00E17EEF" w:rsidP="000127CD">
            <w:pPr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 w:rsidRPr="00105E2D">
              <w:rPr>
                <w:b/>
                <w:sz w:val="22"/>
                <w:szCs w:val="22"/>
              </w:rPr>
              <w:t>организованные</w:t>
            </w:r>
            <w:proofErr w:type="gramEnd"/>
            <w:r w:rsidRPr="00105E2D">
              <w:rPr>
                <w:b/>
                <w:sz w:val="22"/>
                <w:szCs w:val="22"/>
              </w:rPr>
              <w:t xml:space="preserve"> по инициативе профессиональных сообществ</w:t>
            </w:r>
          </w:p>
        </w:tc>
      </w:tr>
      <w:tr w:rsidR="00E17EEF" w:rsidRPr="00105E2D" w14:paraId="12CB481E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02BD0E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bookmarkStart w:id="0" w:name="_Hlk111810693"/>
            <w:r w:rsidRPr="00105E2D">
              <w:rPr>
                <w:sz w:val="22"/>
                <w:szCs w:val="22"/>
              </w:rPr>
              <w:t xml:space="preserve">Семинар «Профессии в фокусе»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1B7989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13.10                                13.15</w:t>
            </w:r>
          </w:p>
          <w:p w14:paraId="50124021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724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Скворцова Н.А.</w:t>
            </w:r>
          </w:p>
          <w:p w14:paraId="2E0BB92A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Козлова И.В.</w:t>
            </w:r>
          </w:p>
        </w:tc>
      </w:tr>
      <w:tr w:rsidR="00E17EEF" w:rsidRPr="00105E2D" w14:paraId="4FE8009A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9A61CB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Круглый стол «Формирование математической грамотности у младших школьников»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A679BF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24.10                               14.30</w:t>
            </w:r>
          </w:p>
          <w:p w14:paraId="6999556C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038D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105E2D">
              <w:rPr>
                <w:sz w:val="22"/>
                <w:szCs w:val="22"/>
              </w:rPr>
              <w:t>Кмицикевич</w:t>
            </w:r>
            <w:proofErr w:type="spellEnd"/>
            <w:r w:rsidRPr="00105E2D">
              <w:rPr>
                <w:sz w:val="22"/>
                <w:szCs w:val="22"/>
              </w:rPr>
              <w:t xml:space="preserve"> Е.А., </w:t>
            </w:r>
            <w:proofErr w:type="spellStart"/>
            <w:r w:rsidRPr="00105E2D">
              <w:rPr>
                <w:sz w:val="22"/>
                <w:szCs w:val="22"/>
              </w:rPr>
              <w:t>Шишлина</w:t>
            </w:r>
            <w:proofErr w:type="spellEnd"/>
            <w:r w:rsidRPr="00105E2D">
              <w:rPr>
                <w:sz w:val="22"/>
                <w:szCs w:val="22"/>
              </w:rPr>
              <w:t xml:space="preserve"> О.А., Ермакова С.Г.</w:t>
            </w:r>
          </w:p>
        </w:tc>
      </w:tr>
      <w:tr w:rsidR="00E17EEF" w:rsidRPr="00105E2D" w14:paraId="3645889E" w14:textId="77777777" w:rsidTr="000127CD">
        <w:trPr>
          <w:trHeight w:val="48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6BFF9F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Круглый стол «Формирование финансовой грамотности в начальной школе»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3A2AE9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25.10                                14.30</w:t>
            </w:r>
          </w:p>
          <w:p w14:paraId="568D16AB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МОУ СШ №3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78C8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105E2D">
              <w:rPr>
                <w:sz w:val="22"/>
                <w:szCs w:val="22"/>
              </w:rPr>
              <w:t>Кмицикевич</w:t>
            </w:r>
            <w:proofErr w:type="spellEnd"/>
            <w:r w:rsidRPr="00105E2D">
              <w:rPr>
                <w:sz w:val="22"/>
                <w:szCs w:val="22"/>
              </w:rPr>
              <w:t xml:space="preserve"> Е.А., </w:t>
            </w:r>
            <w:proofErr w:type="spellStart"/>
            <w:r w:rsidRPr="00105E2D">
              <w:rPr>
                <w:sz w:val="22"/>
                <w:szCs w:val="22"/>
              </w:rPr>
              <w:t>Шишлина</w:t>
            </w:r>
            <w:proofErr w:type="spellEnd"/>
            <w:r w:rsidRPr="00105E2D">
              <w:rPr>
                <w:sz w:val="22"/>
                <w:szCs w:val="22"/>
              </w:rPr>
              <w:t xml:space="preserve"> О.А., Гаврилова Л.А.</w:t>
            </w:r>
          </w:p>
        </w:tc>
      </w:tr>
      <w:bookmarkEnd w:id="0"/>
      <w:tr w:rsidR="00E17EEF" w:rsidRPr="00105E2D" w14:paraId="4017DBEC" w14:textId="77777777" w:rsidTr="000127CD">
        <w:trPr>
          <w:trHeight w:val="48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96E7E6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Школа библиотечной практики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4B1581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 30.10 (в ОУ по отдельному графику)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E37B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105E2D">
              <w:rPr>
                <w:sz w:val="22"/>
                <w:szCs w:val="22"/>
              </w:rPr>
              <w:t>Кмицикевич</w:t>
            </w:r>
            <w:proofErr w:type="spellEnd"/>
            <w:r w:rsidRPr="00105E2D">
              <w:rPr>
                <w:sz w:val="22"/>
                <w:szCs w:val="22"/>
              </w:rPr>
              <w:t xml:space="preserve"> Е.А., Ниязова Н.М.</w:t>
            </w:r>
          </w:p>
        </w:tc>
      </w:tr>
      <w:tr w:rsidR="00E17EEF" w:rsidRPr="00105E2D" w14:paraId="761E5F62" w14:textId="77777777" w:rsidTr="000127C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B87C" w14:textId="77777777" w:rsidR="00E17EEF" w:rsidRPr="00105E2D" w:rsidRDefault="00E17EEF" w:rsidP="000127CD">
            <w:pPr>
              <w:jc w:val="center"/>
              <w:rPr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</w:rPr>
              <w:t>Адресная поддержка школ с низкими образовательными результатами</w:t>
            </w:r>
          </w:p>
        </w:tc>
      </w:tr>
      <w:tr w:rsidR="00E17EEF" w:rsidRPr="00105E2D" w14:paraId="4FE9BE94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63E3A0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Методическое сопровождение реализации дорожной карты «Система работы со ШНОР и ШНСУ в системе образования Тутаевского МР на 2023 год» в ОУ: лицей №1, СШ №7, Константиновская СШ, </w:t>
            </w:r>
            <w:proofErr w:type="spellStart"/>
            <w:r w:rsidRPr="00105E2D">
              <w:rPr>
                <w:sz w:val="22"/>
                <w:szCs w:val="22"/>
              </w:rPr>
              <w:t>Чебаковская</w:t>
            </w:r>
            <w:proofErr w:type="spellEnd"/>
            <w:r w:rsidRPr="00105E2D">
              <w:rPr>
                <w:sz w:val="22"/>
                <w:szCs w:val="22"/>
              </w:rPr>
              <w:t xml:space="preserve"> СШ, </w:t>
            </w:r>
            <w:proofErr w:type="spellStart"/>
            <w:r w:rsidRPr="00105E2D">
              <w:rPr>
                <w:sz w:val="22"/>
                <w:szCs w:val="22"/>
              </w:rPr>
              <w:t>Емишевская</w:t>
            </w:r>
            <w:proofErr w:type="spellEnd"/>
            <w:r w:rsidRPr="00105E2D">
              <w:rPr>
                <w:sz w:val="22"/>
                <w:szCs w:val="22"/>
              </w:rPr>
              <w:t xml:space="preserve"> ОШ, </w:t>
            </w:r>
            <w:proofErr w:type="spellStart"/>
            <w:r w:rsidRPr="00105E2D">
              <w:rPr>
                <w:sz w:val="22"/>
                <w:szCs w:val="22"/>
              </w:rPr>
              <w:t>Столбищенская</w:t>
            </w:r>
            <w:proofErr w:type="spellEnd"/>
            <w:r w:rsidRPr="00105E2D">
              <w:rPr>
                <w:sz w:val="22"/>
                <w:szCs w:val="22"/>
              </w:rPr>
              <w:t xml:space="preserve"> ОШ, Першинская ОШ, Савинская ОШ, Никольская 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C43CE2C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В течение месяца в соответствии с планом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1BFD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Исакова С.П.,</w:t>
            </w:r>
          </w:p>
          <w:p w14:paraId="3FC3A6FB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Кмицикевич</w:t>
            </w:r>
            <w:proofErr w:type="spellEnd"/>
            <w:r w:rsidRPr="00105E2D">
              <w:rPr>
                <w:sz w:val="22"/>
                <w:szCs w:val="22"/>
              </w:rPr>
              <w:t xml:space="preserve"> Е.А.</w:t>
            </w:r>
          </w:p>
        </w:tc>
      </w:tr>
      <w:tr w:rsidR="00E17EEF" w:rsidRPr="00105E2D" w14:paraId="662B38DC" w14:textId="77777777" w:rsidTr="000127C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13F9" w14:textId="77777777" w:rsidR="00E17EEF" w:rsidRPr="00105E2D" w:rsidRDefault="00E17EEF" w:rsidP="000127CD">
            <w:pPr>
              <w:jc w:val="center"/>
              <w:rPr>
                <w:b/>
                <w:sz w:val="22"/>
                <w:szCs w:val="22"/>
              </w:rPr>
            </w:pPr>
            <w:r w:rsidRPr="00105E2D">
              <w:rPr>
                <w:b/>
                <w:sz w:val="22"/>
                <w:szCs w:val="22"/>
              </w:rPr>
              <w:t xml:space="preserve">Содействие в реализации регионального проекта "Учитель будущего": </w:t>
            </w:r>
          </w:p>
          <w:p w14:paraId="3CA819FD" w14:textId="77777777" w:rsidR="00E17EEF" w:rsidRPr="00105E2D" w:rsidRDefault="00E17EEF" w:rsidP="000127CD">
            <w:pPr>
              <w:jc w:val="center"/>
              <w:rPr>
                <w:b/>
                <w:sz w:val="22"/>
                <w:szCs w:val="22"/>
              </w:rPr>
            </w:pPr>
            <w:r w:rsidRPr="00105E2D">
              <w:rPr>
                <w:b/>
                <w:sz w:val="22"/>
                <w:szCs w:val="22"/>
              </w:rPr>
              <w:t xml:space="preserve">внедрение и развитие системы наставничества, взаимодействие с ЦНППМ, </w:t>
            </w:r>
          </w:p>
          <w:p w14:paraId="17F9D348" w14:textId="77777777" w:rsidR="00E17EEF" w:rsidRPr="00105E2D" w:rsidRDefault="00E17EEF" w:rsidP="000127CD">
            <w:pPr>
              <w:jc w:val="center"/>
              <w:rPr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</w:rPr>
              <w:t>Год педагога и наставника</w:t>
            </w:r>
          </w:p>
        </w:tc>
      </w:tr>
      <w:tr w:rsidR="00E17EEF" w:rsidRPr="00105E2D" w14:paraId="782D8A95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31499C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Методическое сопровождение участника регионального этапа конкурса «Педагогический дебют»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E1988D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В течение месяца (по плану ГАУ ДПО ЯО ИРО)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1983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Исакова С.П., Скворцова Н.А., Орлова А.А.</w:t>
            </w:r>
          </w:p>
        </w:tc>
      </w:tr>
      <w:tr w:rsidR="00E17EEF" w:rsidRPr="00105E2D" w14:paraId="1F371037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2A67B9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Чествование молодых специалистов в рамках празднования Дня учителя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D9E5C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04.10.                             10.00</w:t>
            </w:r>
          </w:p>
          <w:p w14:paraId="79508DEE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МУК Дворец культуры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DBB9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Исакова С.П.</w:t>
            </w:r>
          </w:p>
        </w:tc>
      </w:tr>
      <w:tr w:rsidR="00E17EEF" w:rsidRPr="00105E2D" w14:paraId="217D1662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75D6D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Фотомарафон "Мой учитель", посвященный Году педагога и наставника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BEB252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06.10</w:t>
            </w:r>
          </w:p>
          <w:p w14:paraId="13CBB594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B4AD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Кмицикевич</w:t>
            </w:r>
            <w:proofErr w:type="spellEnd"/>
            <w:r w:rsidRPr="00105E2D">
              <w:rPr>
                <w:sz w:val="22"/>
                <w:szCs w:val="22"/>
              </w:rPr>
              <w:t xml:space="preserve"> Е.А., Матанцева М.А.</w:t>
            </w:r>
          </w:p>
        </w:tc>
      </w:tr>
      <w:tr w:rsidR="00E17EEF" w:rsidRPr="00105E2D" w14:paraId="4E9EB483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D076A8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Реализация информационного проекта «Педагогические династии Тутаевского муниципального района» (ВК «</w:t>
            </w:r>
            <w:proofErr w:type="spellStart"/>
            <w:r w:rsidRPr="00105E2D">
              <w:rPr>
                <w:sz w:val="22"/>
                <w:szCs w:val="22"/>
              </w:rPr>
              <w:t>Инфотека</w:t>
            </w:r>
            <w:proofErr w:type="spellEnd"/>
            <w:r w:rsidRPr="00105E2D">
              <w:rPr>
                <w:sz w:val="22"/>
                <w:szCs w:val="22"/>
              </w:rPr>
              <w:t xml:space="preserve"> ИОЦ ТМР») - размещение на странице ВК образовательного учреждения:</w:t>
            </w:r>
          </w:p>
          <w:p w14:paraId="1664E8B2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- МОУ </w:t>
            </w:r>
            <w:proofErr w:type="spellStart"/>
            <w:r w:rsidRPr="00105E2D">
              <w:rPr>
                <w:sz w:val="22"/>
                <w:szCs w:val="22"/>
              </w:rPr>
              <w:t>Фоминская</w:t>
            </w:r>
            <w:proofErr w:type="spellEnd"/>
            <w:r w:rsidRPr="00105E2D">
              <w:rPr>
                <w:sz w:val="22"/>
                <w:szCs w:val="22"/>
              </w:rPr>
              <w:t xml:space="preserve"> СШ (династия Карповы-Кузнецовы)</w:t>
            </w:r>
          </w:p>
          <w:p w14:paraId="383FAA17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- МОУ «Начальная </w:t>
            </w:r>
            <w:proofErr w:type="gramStart"/>
            <w:r w:rsidRPr="00105E2D">
              <w:rPr>
                <w:sz w:val="22"/>
                <w:szCs w:val="22"/>
              </w:rPr>
              <w:t>школа-детский</w:t>
            </w:r>
            <w:proofErr w:type="gramEnd"/>
            <w:r w:rsidRPr="00105E2D">
              <w:rPr>
                <w:sz w:val="22"/>
                <w:szCs w:val="22"/>
              </w:rPr>
              <w:t xml:space="preserve"> сад №24 «Солнышко» (династия Ковальская-</w:t>
            </w:r>
            <w:proofErr w:type="spellStart"/>
            <w:r w:rsidRPr="00105E2D">
              <w:rPr>
                <w:sz w:val="22"/>
                <w:szCs w:val="22"/>
              </w:rPr>
              <w:t>Штукина</w:t>
            </w:r>
            <w:proofErr w:type="spellEnd"/>
            <w:r w:rsidRPr="00105E2D">
              <w:rPr>
                <w:sz w:val="22"/>
                <w:szCs w:val="22"/>
              </w:rPr>
              <w:t>-</w:t>
            </w:r>
            <w:proofErr w:type="spellStart"/>
            <w:r w:rsidRPr="00105E2D">
              <w:rPr>
                <w:sz w:val="22"/>
                <w:szCs w:val="22"/>
              </w:rPr>
              <w:t>Поцепкина</w:t>
            </w:r>
            <w:proofErr w:type="spellEnd"/>
            <w:r w:rsidRPr="00105E2D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6CFB62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58F4E64C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4633C9A6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4BCBCF8D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64E643CA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70C387FA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15.10</w:t>
            </w:r>
          </w:p>
          <w:p w14:paraId="18447BBB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164B7CCB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68FF32A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25.10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8E94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Мохова Л.Н.,</w:t>
            </w:r>
          </w:p>
          <w:p w14:paraId="2AD884CE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Губанова Н.Н.</w:t>
            </w:r>
          </w:p>
          <w:p w14:paraId="4F6B9FC9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Исакова С.П.</w:t>
            </w:r>
          </w:p>
          <w:p w14:paraId="6EDDD0C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Мосягина Е.А.</w:t>
            </w:r>
          </w:p>
        </w:tc>
      </w:tr>
      <w:tr w:rsidR="00E17EEF" w:rsidRPr="00105E2D" w14:paraId="79C80F56" w14:textId="77777777" w:rsidTr="000127C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FE02E" w14:textId="77777777" w:rsidR="00E17EEF" w:rsidRPr="00105E2D" w:rsidRDefault="00E17EEF" w:rsidP="000127CD">
            <w:pPr>
              <w:jc w:val="center"/>
              <w:rPr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</w:rPr>
              <w:lastRenderedPageBreak/>
              <w:t>Методическое сопровождение реализации муниципальной целевой программы по духовно-нравственному воспитанию и просвещению населения ТМР</w:t>
            </w:r>
          </w:p>
        </w:tc>
      </w:tr>
      <w:tr w:rsidR="00E17EEF" w:rsidRPr="00105E2D" w14:paraId="3A1C7A4C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5327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Фестиваль методических разработок уроков и занятий по духовно-нравственному воспитанию</w:t>
            </w:r>
          </w:p>
          <w:p w14:paraId="261947C4" w14:textId="77777777" w:rsidR="0085533A" w:rsidRPr="0085533A" w:rsidRDefault="0085533A" w:rsidP="0085533A">
            <w:pPr>
              <w:jc w:val="right"/>
              <w:rPr>
                <w:sz w:val="22"/>
                <w:szCs w:val="22"/>
              </w:rPr>
            </w:pPr>
            <w:r w:rsidRPr="0085533A">
              <w:rPr>
                <w:sz w:val="22"/>
                <w:szCs w:val="22"/>
              </w:rPr>
              <w:t>Прием заявок и работ</w:t>
            </w:r>
          </w:p>
          <w:p w14:paraId="4CDFAADA" w14:textId="32E2EFD0" w:rsidR="00E17EEF" w:rsidRPr="00105E2D" w:rsidRDefault="0085533A" w:rsidP="0085533A">
            <w:pPr>
              <w:jc w:val="right"/>
              <w:rPr>
                <w:sz w:val="22"/>
                <w:szCs w:val="22"/>
                <w:highlight w:val="yellow"/>
              </w:rPr>
            </w:pPr>
            <w:r w:rsidRPr="0085533A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4310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  <w:p w14:paraId="0DDB9CCD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  <w:p w14:paraId="3D1B0BBC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  <w:p w14:paraId="27452DB0" w14:textId="77777777" w:rsidR="00591387" w:rsidRPr="00591387" w:rsidRDefault="00591387" w:rsidP="00591387">
            <w:pPr>
              <w:rPr>
                <w:sz w:val="22"/>
                <w:szCs w:val="22"/>
              </w:rPr>
            </w:pPr>
            <w:r w:rsidRPr="00591387">
              <w:rPr>
                <w:sz w:val="22"/>
                <w:szCs w:val="22"/>
              </w:rPr>
              <w:t>с 05.10 по 11.10</w:t>
            </w:r>
          </w:p>
          <w:p w14:paraId="519E0C07" w14:textId="23F684B1" w:rsidR="00E17EEF" w:rsidRPr="00105E2D" w:rsidRDefault="00591387" w:rsidP="00591387">
            <w:pPr>
              <w:rPr>
                <w:sz w:val="22"/>
                <w:szCs w:val="22"/>
                <w:highlight w:val="yellow"/>
              </w:rPr>
            </w:pPr>
            <w:r w:rsidRPr="00591387">
              <w:rPr>
                <w:sz w:val="22"/>
                <w:szCs w:val="22"/>
              </w:rPr>
              <w:t>25.10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557D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Филиппова Н.М.</w:t>
            </w:r>
          </w:p>
        </w:tc>
      </w:tr>
      <w:tr w:rsidR="00E17EEF" w:rsidRPr="00105E2D" w14:paraId="5DF675DF" w14:textId="77777777" w:rsidTr="000127C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7FEF" w14:textId="77777777" w:rsidR="00E17EEF" w:rsidRPr="00105E2D" w:rsidRDefault="00E17EEF" w:rsidP="000127CD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105E2D">
              <w:rPr>
                <w:b/>
                <w:sz w:val="22"/>
                <w:szCs w:val="22"/>
              </w:rPr>
              <w:t xml:space="preserve">Методическое сопровождение развития </w:t>
            </w:r>
          </w:p>
          <w:p w14:paraId="3614FB38" w14:textId="77777777" w:rsidR="00E17EEF" w:rsidRPr="00105E2D" w:rsidRDefault="00E17EEF" w:rsidP="000127CD">
            <w:pPr>
              <w:jc w:val="center"/>
              <w:rPr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</w:rPr>
              <w:t>государственно-общественного управления образованием</w:t>
            </w:r>
          </w:p>
        </w:tc>
      </w:tr>
      <w:tr w:rsidR="00E17EEF" w:rsidRPr="00105E2D" w14:paraId="45F5DEAA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314E6BE" w14:textId="77777777" w:rsidR="00E17EEF" w:rsidRPr="00105E2D" w:rsidRDefault="00E17EEF" w:rsidP="000127CD">
            <w:pPr>
              <w:ind w:left="33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Общественная экспертиза качества деятельности МОУ СШ №7 им. адмирала Ф.Ф. Ушакова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3E4F517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21.10                                 9.00</w:t>
            </w:r>
          </w:p>
          <w:p w14:paraId="619B6D0A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F1E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Ягодкина О.К.</w:t>
            </w:r>
          </w:p>
        </w:tc>
      </w:tr>
      <w:tr w:rsidR="00E17EEF" w:rsidRPr="00105E2D" w14:paraId="2B2333C6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46BF3C2" w14:textId="77777777" w:rsidR="00E17EEF" w:rsidRPr="00105E2D" w:rsidRDefault="00E17EEF" w:rsidP="000127CD">
            <w:pPr>
              <w:ind w:left="33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 xml:space="preserve">Школа молодого управленца дистанционно на платформе </w:t>
            </w:r>
            <w:r w:rsidRPr="00105E2D">
              <w:rPr>
                <w:sz w:val="22"/>
                <w:szCs w:val="22"/>
                <w:lang w:val="en-US"/>
              </w:rPr>
              <w:t>STEPIK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2FE58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3788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Ягодкина О.К.</w:t>
            </w:r>
          </w:p>
        </w:tc>
      </w:tr>
      <w:tr w:rsidR="00E17EEF" w:rsidRPr="00105E2D" w14:paraId="6D552C23" w14:textId="77777777" w:rsidTr="000127C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04D5" w14:textId="77777777" w:rsidR="00E17EEF" w:rsidRPr="00105E2D" w:rsidRDefault="00E17EEF" w:rsidP="000127CD">
            <w:pPr>
              <w:jc w:val="center"/>
              <w:rPr>
                <w:b/>
                <w:sz w:val="22"/>
                <w:szCs w:val="22"/>
              </w:rPr>
            </w:pPr>
            <w:r w:rsidRPr="00105E2D">
              <w:rPr>
                <w:b/>
                <w:sz w:val="22"/>
                <w:szCs w:val="22"/>
              </w:rPr>
              <w:t>Содействие в реализации регионального проекта "Современная школа":</w:t>
            </w:r>
          </w:p>
          <w:p w14:paraId="307400F3" w14:textId="77777777" w:rsidR="00E17EEF" w:rsidRPr="00105E2D" w:rsidRDefault="00E17EEF" w:rsidP="000127CD">
            <w:pPr>
              <w:jc w:val="center"/>
              <w:rPr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</w:rPr>
              <w:t>функционирование Центров "Точка роста"</w:t>
            </w:r>
          </w:p>
        </w:tc>
      </w:tr>
      <w:tr w:rsidR="00E17EEF" w:rsidRPr="00105E2D" w14:paraId="0212B7C7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8B3974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 xml:space="preserve">Муниципальный семинар «Использование оборудования Центра "Точка роста" в урочной и внеурочной деятельности»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280D9A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20.10                                10.00</w:t>
            </w:r>
          </w:p>
          <w:p w14:paraId="229EAD88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 xml:space="preserve">МОУ </w:t>
            </w:r>
            <w:proofErr w:type="gramStart"/>
            <w:r w:rsidRPr="00105E2D">
              <w:rPr>
                <w:sz w:val="22"/>
                <w:szCs w:val="22"/>
              </w:rPr>
              <w:t>Павловская</w:t>
            </w:r>
            <w:proofErr w:type="gramEnd"/>
            <w:r w:rsidRPr="00105E2D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F30D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Икартс</w:t>
            </w:r>
            <w:proofErr w:type="spellEnd"/>
            <w:r w:rsidRPr="00105E2D">
              <w:rPr>
                <w:sz w:val="22"/>
                <w:szCs w:val="22"/>
              </w:rPr>
              <w:t xml:space="preserve"> Н.А., </w:t>
            </w:r>
          </w:p>
          <w:p w14:paraId="47401FDA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105E2D">
              <w:rPr>
                <w:sz w:val="22"/>
                <w:szCs w:val="22"/>
              </w:rPr>
              <w:t>Крепкова</w:t>
            </w:r>
            <w:proofErr w:type="spellEnd"/>
            <w:r w:rsidRPr="00105E2D">
              <w:rPr>
                <w:sz w:val="22"/>
                <w:szCs w:val="22"/>
              </w:rPr>
              <w:t xml:space="preserve"> С.В.</w:t>
            </w:r>
          </w:p>
        </w:tc>
      </w:tr>
      <w:tr w:rsidR="00E17EEF" w:rsidRPr="00105E2D" w14:paraId="5ACA2DDB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3210F02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Муниципальный семинар «Педагогика 3.0. в «Точке роста»»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6497EAB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31.10                                 9.00</w:t>
            </w:r>
          </w:p>
          <w:p w14:paraId="0C8D46C8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2646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Икартс</w:t>
            </w:r>
            <w:proofErr w:type="spellEnd"/>
            <w:r w:rsidRPr="00105E2D">
              <w:rPr>
                <w:sz w:val="22"/>
                <w:szCs w:val="22"/>
              </w:rPr>
              <w:t xml:space="preserve"> Н.А., </w:t>
            </w:r>
          </w:p>
          <w:p w14:paraId="32860713" w14:textId="0D4B7081" w:rsidR="004657AB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Сапегина</w:t>
            </w:r>
            <w:proofErr w:type="spellEnd"/>
            <w:r w:rsidRPr="00105E2D">
              <w:rPr>
                <w:sz w:val="22"/>
                <w:szCs w:val="22"/>
              </w:rPr>
              <w:t xml:space="preserve"> Е.Н., Белоусова О.С.</w:t>
            </w:r>
          </w:p>
        </w:tc>
      </w:tr>
      <w:tr w:rsidR="00E17EEF" w:rsidRPr="00105E2D" w14:paraId="62A69C3B" w14:textId="77777777" w:rsidTr="000127C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0F1D" w14:textId="77777777" w:rsidR="00E17EEF" w:rsidRPr="00105E2D" w:rsidRDefault="00E17EEF" w:rsidP="000127CD">
            <w:pPr>
              <w:jc w:val="center"/>
              <w:rPr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</w:rPr>
              <w:t>Содействие в реализации регионального проекта «Цифровая образовательная среда»</w:t>
            </w:r>
          </w:p>
        </w:tc>
      </w:tr>
      <w:tr w:rsidR="00E17EEF" w:rsidRPr="00105E2D" w14:paraId="5999AC4B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CC4755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Совещание для администраторов ОУ ФГИС «Моя школа» по вопросам применения в образовательной деятельности ФГИС "Моя школа"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7D5CE97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11.10                               15.00</w:t>
            </w:r>
          </w:p>
          <w:p w14:paraId="30633DBD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4F0E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Герасимова С.В.</w:t>
            </w:r>
          </w:p>
        </w:tc>
      </w:tr>
      <w:tr w:rsidR="00E17EEF" w:rsidRPr="00105E2D" w14:paraId="292BF5AA" w14:textId="77777777" w:rsidTr="000127C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9BC6" w14:textId="77777777" w:rsidR="00E17EEF" w:rsidRPr="00105E2D" w:rsidRDefault="00E17EEF" w:rsidP="000127CD">
            <w:pPr>
              <w:jc w:val="center"/>
              <w:rPr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</w:tr>
      <w:tr w:rsidR="00E17EEF" w:rsidRPr="00105E2D" w14:paraId="02B5060E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67C429E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105E2D">
              <w:rPr>
                <w:sz w:val="22"/>
                <w:szCs w:val="22"/>
                <w:lang w:eastAsia="ar-SA"/>
              </w:rPr>
              <w:t>Групповая консультация для потенциальных участников конкурса на статус МИП и МРЦ на 2024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814624B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105E2D">
              <w:rPr>
                <w:sz w:val="22"/>
                <w:szCs w:val="22"/>
                <w:lang w:eastAsia="ar-SA"/>
              </w:rPr>
              <w:t>17.10                               15.00</w:t>
            </w:r>
          </w:p>
          <w:p w14:paraId="010BA83F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 w:rsidRPr="00105E2D">
              <w:rPr>
                <w:sz w:val="22"/>
                <w:szCs w:val="22"/>
                <w:lang w:eastAsia="ar-SA"/>
              </w:rPr>
              <w:t>Сферум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39ED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Козина Е.Н.        </w:t>
            </w:r>
          </w:p>
        </w:tc>
      </w:tr>
      <w:tr w:rsidR="00E17EEF" w:rsidRPr="00105E2D" w14:paraId="672197C2" w14:textId="77777777" w:rsidTr="000127CD">
        <w:trPr>
          <w:trHeight w:val="8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F491" w14:textId="77777777" w:rsidR="00E17EEF" w:rsidRPr="00105E2D" w:rsidRDefault="00E17EEF" w:rsidP="000127CD">
            <w:pPr>
              <w:jc w:val="center"/>
              <w:rPr>
                <w:b/>
                <w:bCs/>
                <w:sz w:val="22"/>
                <w:szCs w:val="22"/>
              </w:rPr>
            </w:pPr>
            <w:r w:rsidRPr="00105E2D">
              <w:rPr>
                <w:b/>
                <w:bCs/>
                <w:sz w:val="22"/>
                <w:szCs w:val="22"/>
              </w:rPr>
              <w:t xml:space="preserve">МИП «Создание программы формирования основ финансовой грамотности </w:t>
            </w:r>
          </w:p>
          <w:p w14:paraId="60744255" w14:textId="77777777" w:rsidR="00E17EEF" w:rsidRPr="00105E2D" w:rsidRDefault="00E17EEF" w:rsidP="000127CD">
            <w:pPr>
              <w:jc w:val="center"/>
              <w:rPr>
                <w:sz w:val="22"/>
                <w:szCs w:val="22"/>
                <w:highlight w:val="yellow"/>
              </w:rPr>
            </w:pPr>
            <w:r w:rsidRPr="00105E2D">
              <w:rPr>
                <w:b/>
                <w:bCs/>
                <w:sz w:val="22"/>
                <w:szCs w:val="22"/>
              </w:rPr>
              <w:t>у детей дошкольного возраста»</w:t>
            </w:r>
          </w:p>
        </w:tc>
      </w:tr>
      <w:tr w:rsidR="00E17EEF" w:rsidRPr="00105E2D" w14:paraId="2852A08E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E85D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Семинар по оценке результатов деятельности творческих групп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711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19.10                                13.00</w:t>
            </w:r>
          </w:p>
          <w:p w14:paraId="30924241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МДОУ №11 «Колокольчик»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9199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105E2D">
              <w:rPr>
                <w:sz w:val="22"/>
                <w:szCs w:val="22"/>
              </w:rPr>
              <w:t>Лесникова</w:t>
            </w:r>
            <w:proofErr w:type="spellEnd"/>
            <w:r w:rsidRPr="00105E2D">
              <w:rPr>
                <w:sz w:val="22"/>
                <w:szCs w:val="22"/>
              </w:rPr>
              <w:t xml:space="preserve"> О.С., руководители ТГ</w:t>
            </w:r>
          </w:p>
        </w:tc>
      </w:tr>
      <w:tr w:rsidR="00E17EEF" w:rsidRPr="00105E2D" w14:paraId="5C0C5335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38BD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Оформление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346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924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105E2D">
              <w:rPr>
                <w:sz w:val="22"/>
                <w:szCs w:val="22"/>
              </w:rPr>
              <w:t>Лесникова</w:t>
            </w:r>
            <w:proofErr w:type="spellEnd"/>
            <w:r w:rsidRPr="00105E2D">
              <w:rPr>
                <w:sz w:val="22"/>
                <w:szCs w:val="22"/>
              </w:rPr>
              <w:t xml:space="preserve"> О.С., Ягодкина О.К., руководители ТГ</w:t>
            </w:r>
          </w:p>
        </w:tc>
      </w:tr>
      <w:tr w:rsidR="00E17EEF" w:rsidRPr="00105E2D" w14:paraId="555241C4" w14:textId="77777777" w:rsidTr="000127CD">
        <w:trPr>
          <w:trHeight w:val="31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FCE2" w14:textId="77777777" w:rsidR="00E17EEF" w:rsidRPr="00105E2D" w:rsidRDefault="00E17EEF" w:rsidP="000127CD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05E2D">
              <w:rPr>
                <w:b/>
                <w:bCs/>
                <w:sz w:val="22"/>
                <w:szCs w:val="22"/>
              </w:rPr>
              <w:t>МИП «Музей как образовательный ресурс для детей с ограниченными возможностями здоровья»</w:t>
            </w:r>
          </w:p>
        </w:tc>
      </w:tr>
      <w:tr w:rsidR="00E17EEF" w:rsidRPr="00105E2D" w14:paraId="6FA522B3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E9F9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105E2D">
              <w:rPr>
                <w:sz w:val="22"/>
                <w:szCs w:val="22"/>
                <w:lang w:eastAsia="ar-SA"/>
              </w:rPr>
              <w:t>День музея в школе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D344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17.10                                 9.30</w:t>
            </w:r>
          </w:p>
          <w:p w14:paraId="31DAC16E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МОУ </w:t>
            </w:r>
            <w:proofErr w:type="spellStart"/>
            <w:r w:rsidRPr="00105E2D">
              <w:rPr>
                <w:sz w:val="22"/>
                <w:szCs w:val="22"/>
              </w:rPr>
              <w:t>Емишевская</w:t>
            </w:r>
            <w:proofErr w:type="spellEnd"/>
            <w:r w:rsidRPr="00105E2D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57D4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Ягодкина О.К., проектная команда МОУ </w:t>
            </w:r>
            <w:proofErr w:type="spellStart"/>
            <w:r w:rsidRPr="00105E2D">
              <w:rPr>
                <w:sz w:val="22"/>
                <w:szCs w:val="22"/>
              </w:rPr>
              <w:t>Емишевская</w:t>
            </w:r>
            <w:proofErr w:type="spellEnd"/>
            <w:r w:rsidRPr="00105E2D">
              <w:rPr>
                <w:sz w:val="22"/>
                <w:szCs w:val="22"/>
              </w:rPr>
              <w:t xml:space="preserve"> ОШ</w:t>
            </w:r>
          </w:p>
        </w:tc>
      </w:tr>
      <w:tr w:rsidR="00E17EEF" w:rsidRPr="00105E2D" w14:paraId="1D86E6DE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032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105E2D">
              <w:rPr>
                <w:sz w:val="22"/>
                <w:szCs w:val="22"/>
                <w:lang w:eastAsia="ar-SA"/>
              </w:rPr>
              <w:t xml:space="preserve">Игровая программа о зимующих птицах «Птичка синичка ростом невеличка…», приуроченная к </w:t>
            </w:r>
            <w:proofErr w:type="spellStart"/>
            <w:r w:rsidRPr="00105E2D">
              <w:rPr>
                <w:sz w:val="22"/>
                <w:szCs w:val="22"/>
                <w:lang w:eastAsia="ar-SA"/>
              </w:rPr>
              <w:t>Синичкиному</w:t>
            </w:r>
            <w:proofErr w:type="spellEnd"/>
            <w:r w:rsidRPr="00105E2D">
              <w:rPr>
                <w:sz w:val="22"/>
                <w:szCs w:val="22"/>
                <w:lang w:eastAsia="ar-SA"/>
              </w:rPr>
              <w:t xml:space="preserve">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D8AF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25.10                                13.00</w:t>
            </w:r>
          </w:p>
          <w:p w14:paraId="12018619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Корпус «Дом природы»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1C5C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Ягодкина О.К., проектная команда Центр "Созвездие"</w:t>
            </w:r>
          </w:p>
        </w:tc>
      </w:tr>
      <w:tr w:rsidR="00E17EEF" w:rsidRPr="00105E2D" w14:paraId="2E530B0A" w14:textId="77777777" w:rsidTr="000127C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8646" w14:textId="77777777" w:rsidR="00E17EEF" w:rsidRPr="00105E2D" w:rsidRDefault="00E17EEF" w:rsidP="000127CD">
            <w:pPr>
              <w:jc w:val="center"/>
              <w:rPr>
                <w:sz w:val="22"/>
                <w:szCs w:val="22"/>
              </w:rPr>
            </w:pPr>
            <w:r w:rsidRPr="00105E2D">
              <w:rPr>
                <w:b/>
                <w:bCs/>
                <w:sz w:val="22"/>
                <w:szCs w:val="22"/>
              </w:rPr>
              <w:t>МИП «Кейс-</w:t>
            </w:r>
            <w:proofErr w:type="spellStart"/>
            <w:r w:rsidRPr="00105E2D">
              <w:rPr>
                <w:b/>
                <w:bCs/>
                <w:sz w:val="22"/>
                <w:szCs w:val="22"/>
              </w:rPr>
              <w:t>тестинг</w:t>
            </w:r>
            <w:proofErr w:type="spellEnd"/>
            <w:r w:rsidRPr="00105E2D">
              <w:rPr>
                <w:b/>
                <w:bCs/>
                <w:sz w:val="22"/>
                <w:szCs w:val="22"/>
              </w:rPr>
              <w:t xml:space="preserve"> в системе оценки личностных результатов освоения АООП НОО </w:t>
            </w:r>
            <w:proofErr w:type="gramStart"/>
            <w:r w:rsidRPr="00105E2D">
              <w:rPr>
                <w:b/>
                <w:bCs/>
                <w:sz w:val="22"/>
                <w:szCs w:val="22"/>
              </w:rPr>
              <w:t>обучающимися</w:t>
            </w:r>
            <w:proofErr w:type="gramEnd"/>
            <w:r w:rsidRPr="00105E2D">
              <w:rPr>
                <w:b/>
                <w:bCs/>
                <w:sz w:val="22"/>
                <w:szCs w:val="22"/>
              </w:rPr>
              <w:t xml:space="preserve"> с ОВЗ (ЗПР)»</w:t>
            </w:r>
          </w:p>
        </w:tc>
      </w:tr>
      <w:tr w:rsidR="00E17EEF" w:rsidRPr="00105E2D" w14:paraId="18C1818E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4FC8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Плановая деятельность проектной команды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AA1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D9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Ягодкина О.К.</w:t>
            </w:r>
          </w:p>
          <w:p w14:paraId="1ABB268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Гусарова</w:t>
            </w:r>
            <w:proofErr w:type="spellEnd"/>
            <w:r w:rsidRPr="00105E2D">
              <w:rPr>
                <w:sz w:val="22"/>
                <w:szCs w:val="22"/>
              </w:rPr>
              <w:t xml:space="preserve"> О.В.</w:t>
            </w:r>
          </w:p>
        </w:tc>
      </w:tr>
      <w:tr w:rsidR="00E17EEF" w:rsidRPr="00105E2D" w14:paraId="0BE33A5A" w14:textId="77777777" w:rsidTr="000127C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D1C4" w14:textId="77777777" w:rsidR="00E17EEF" w:rsidRPr="00105E2D" w:rsidRDefault="00E17EEF" w:rsidP="000127CD">
            <w:pPr>
              <w:jc w:val="center"/>
              <w:rPr>
                <w:sz w:val="22"/>
                <w:szCs w:val="22"/>
              </w:rPr>
            </w:pPr>
            <w:r w:rsidRPr="00105E2D">
              <w:rPr>
                <w:b/>
                <w:bCs/>
                <w:sz w:val="22"/>
                <w:szCs w:val="22"/>
              </w:rPr>
              <w:t>МИП «Системный подход к оценке достижения планируемых результатов освоения АООП ООО обучающимися с ЗПР»</w:t>
            </w:r>
          </w:p>
        </w:tc>
      </w:tr>
      <w:tr w:rsidR="00E17EEF" w:rsidRPr="00105E2D" w14:paraId="69293C8D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429F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Заседание творческой группы «</w:t>
            </w:r>
            <w:proofErr w:type="spellStart"/>
            <w:r w:rsidRPr="00105E2D">
              <w:rPr>
                <w:sz w:val="22"/>
                <w:szCs w:val="22"/>
              </w:rPr>
              <w:t>Метапредметные</w:t>
            </w:r>
            <w:proofErr w:type="spellEnd"/>
            <w:r w:rsidRPr="00105E2D">
              <w:rPr>
                <w:sz w:val="22"/>
                <w:szCs w:val="22"/>
              </w:rPr>
              <w:t xml:space="preserve"> результаты»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A2E2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11.10                               14.30</w:t>
            </w:r>
          </w:p>
          <w:p w14:paraId="642F78C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№4 «ЦО»</w:t>
            </w:r>
          </w:p>
          <w:p w14:paraId="0C38C7AE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4D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Ягодкина О.К.</w:t>
            </w:r>
          </w:p>
          <w:p w14:paraId="3699192E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Смирнова О.Д.</w:t>
            </w:r>
          </w:p>
          <w:p w14:paraId="2A67BF79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Шувалова Л.В.</w:t>
            </w:r>
          </w:p>
        </w:tc>
      </w:tr>
      <w:tr w:rsidR="00E17EEF" w:rsidRPr="00105E2D" w14:paraId="2A9E4F9E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4E1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 xml:space="preserve">Обсуждение промежуточных результатов деятельности творческих групп «Личностные </w:t>
            </w:r>
            <w:r w:rsidRPr="00105E2D">
              <w:rPr>
                <w:sz w:val="22"/>
                <w:szCs w:val="22"/>
              </w:rPr>
              <w:lastRenderedPageBreak/>
              <w:t>результаты», «Предметные результаты»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8F0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lastRenderedPageBreak/>
              <w:t>В течение месяца по отдельному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48ED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Ягодкина О.К., руководители ТГ</w:t>
            </w:r>
          </w:p>
        </w:tc>
      </w:tr>
      <w:tr w:rsidR="00E17EEF" w:rsidRPr="00105E2D" w14:paraId="25D40395" w14:textId="77777777" w:rsidTr="000127C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17A0" w14:textId="77777777" w:rsidR="00E17EEF" w:rsidRPr="00105E2D" w:rsidRDefault="00E17EEF" w:rsidP="000127CD">
            <w:pPr>
              <w:jc w:val="center"/>
              <w:rPr>
                <w:sz w:val="22"/>
                <w:szCs w:val="22"/>
              </w:rPr>
            </w:pPr>
            <w:r w:rsidRPr="00105E2D">
              <w:rPr>
                <w:b/>
                <w:sz w:val="22"/>
                <w:szCs w:val="22"/>
              </w:rPr>
              <w:lastRenderedPageBreak/>
              <w:t>МРЦ «Профилактика детского дорожно-транспортного травматизма»</w:t>
            </w:r>
          </w:p>
        </w:tc>
      </w:tr>
      <w:tr w:rsidR="00E17EEF" w:rsidRPr="00105E2D" w14:paraId="13C4B498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648" w14:textId="77777777" w:rsidR="00E17EEF" w:rsidRPr="00105E2D" w:rsidRDefault="00E17EEF" w:rsidP="000127CD">
            <w:pPr>
              <w:rPr>
                <w:bCs/>
                <w:spacing w:val="3"/>
                <w:sz w:val="22"/>
                <w:szCs w:val="22"/>
              </w:rPr>
            </w:pPr>
            <w:r w:rsidRPr="00105E2D">
              <w:rPr>
                <w:bCs/>
                <w:spacing w:val="3"/>
                <w:sz w:val="22"/>
                <w:szCs w:val="22"/>
              </w:rPr>
              <w:t>Конкурс на лучшую игру по ПДД для учащихся 1-11 классов, воспитанников ДОУ, родителей, педагогов</w:t>
            </w:r>
          </w:p>
          <w:p w14:paraId="2421491E" w14:textId="77777777" w:rsidR="00E17EEF" w:rsidRPr="00105E2D" w:rsidRDefault="00E17EEF" w:rsidP="000127CD">
            <w:pPr>
              <w:jc w:val="right"/>
              <w:rPr>
                <w:bCs/>
                <w:spacing w:val="3"/>
                <w:sz w:val="22"/>
                <w:szCs w:val="22"/>
              </w:rPr>
            </w:pPr>
            <w:r w:rsidRPr="00105E2D">
              <w:rPr>
                <w:bCs/>
                <w:spacing w:val="3"/>
                <w:sz w:val="22"/>
                <w:szCs w:val="22"/>
              </w:rPr>
              <w:t>прием работ</w:t>
            </w:r>
          </w:p>
          <w:p w14:paraId="2BFEB906" w14:textId="77777777" w:rsidR="00E17EEF" w:rsidRPr="00105E2D" w:rsidRDefault="00E17EEF" w:rsidP="000127CD">
            <w:pPr>
              <w:jc w:val="right"/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105E2D">
              <w:rPr>
                <w:bCs/>
                <w:spacing w:val="3"/>
                <w:sz w:val="22"/>
                <w:szCs w:val="22"/>
              </w:rPr>
              <w:t>подведение итогов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CB3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18E180D9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1E18B4F0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34E22631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06.10</w:t>
            </w:r>
          </w:p>
          <w:p w14:paraId="62DFF8D2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13.10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7405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Ананьина О.С., Талызина И.Л.</w:t>
            </w:r>
          </w:p>
        </w:tc>
      </w:tr>
      <w:tr w:rsidR="00E17EEF" w:rsidRPr="00105E2D" w14:paraId="7DA149DA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759" w14:textId="77777777" w:rsidR="00E17EEF" w:rsidRPr="00105E2D" w:rsidRDefault="00E17EEF" w:rsidP="000127CD">
            <w:pPr>
              <w:rPr>
                <w:bCs/>
                <w:spacing w:val="3"/>
                <w:sz w:val="22"/>
                <w:szCs w:val="22"/>
              </w:rPr>
            </w:pPr>
            <w:r w:rsidRPr="00105E2D">
              <w:rPr>
                <w:bCs/>
                <w:spacing w:val="3"/>
                <w:sz w:val="22"/>
                <w:szCs w:val="22"/>
              </w:rPr>
              <w:t>Семейный командный конкурс-соревнование «Дорожный патруль»</w:t>
            </w:r>
            <w:r w:rsidRPr="00105E2D">
              <w:rPr>
                <w:bCs/>
                <w:spacing w:val="3"/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7103" w14:textId="77777777" w:rsidR="00E17EEF" w:rsidRPr="00105E2D" w:rsidRDefault="00E17EEF" w:rsidP="000127CD">
            <w:pPr>
              <w:rPr>
                <w:bCs/>
                <w:spacing w:val="3"/>
                <w:sz w:val="22"/>
                <w:szCs w:val="22"/>
              </w:rPr>
            </w:pPr>
            <w:r w:rsidRPr="00105E2D">
              <w:rPr>
                <w:bCs/>
                <w:spacing w:val="3"/>
                <w:sz w:val="22"/>
                <w:szCs w:val="22"/>
              </w:rPr>
              <w:t>19.10                             17.00</w:t>
            </w:r>
          </w:p>
          <w:p w14:paraId="0F96475A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bCs/>
                <w:spacing w:val="3"/>
                <w:sz w:val="22"/>
                <w:szCs w:val="22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F13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Ананьина О.С., Талызина И.Л.</w:t>
            </w:r>
          </w:p>
        </w:tc>
      </w:tr>
      <w:tr w:rsidR="00E17EEF" w:rsidRPr="00105E2D" w14:paraId="7131D87D" w14:textId="77777777" w:rsidTr="000127C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3AF7" w14:textId="77777777" w:rsidR="00E17EEF" w:rsidRPr="00105E2D" w:rsidRDefault="00E17EEF" w:rsidP="000127CD">
            <w:pPr>
              <w:jc w:val="center"/>
              <w:rPr>
                <w:sz w:val="22"/>
                <w:szCs w:val="22"/>
              </w:rPr>
            </w:pPr>
            <w:r w:rsidRPr="00105E2D"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</w:tr>
      <w:tr w:rsidR="00E17EEF" w:rsidRPr="00105E2D" w14:paraId="2757D822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D8C" w14:textId="77777777" w:rsidR="00E17EEF" w:rsidRPr="00105E2D" w:rsidRDefault="00E17EEF" w:rsidP="000127CD">
            <w:pPr>
              <w:rPr>
                <w:bCs/>
                <w:spacing w:val="3"/>
                <w:sz w:val="22"/>
                <w:szCs w:val="22"/>
              </w:rPr>
            </w:pPr>
            <w:r w:rsidRPr="00105E2D">
              <w:rPr>
                <w:bCs/>
                <w:spacing w:val="3"/>
                <w:sz w:val="22"/>
                <w:szCs w:val="22"/>
              </w:rPr>
              <w:t xml:space="preserve">Проблемный семинар – тренинг для родителей «Культура здоровья как фактор формирования </w:t>
            </w:r>
            <w:proofErr w:type="spellStart"/>
            <w:r w:rsidRPr="00105E2D">
              <w:rPr>
                <w:bCs/>
                <w:spacing w:val="3"/>
                <w:sz w:val="22"/>
                <w:szCs w:val="22"/>
              </w:rPr>
              <w:t>здоровьесберегающей</w:t>
            </w:r>
            <w:proofErr w:type="spellEnd"/>
            <w:r w:rsidRPr="00105E2D">
              <w:rPr>
                <w:bCs/>
                <w:spacing w:val="3"/>
                <w:sz w:val="22"/>
                <w:szCs w:val="22"/>
              </w:rPr>
              <w:t xml:space="preserve"> среды»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0A54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19-20.10  дистанционно </w:t>
            </w:r>
          </w:p>
          <w:p w14:paraId="64DC3ABD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(в записи) на Родительском портале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592C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МОУ </w:t>
            </w:r>
            <w:proofErr w:type="gramStart"/>
            <w:r w:rsidRPr="00105E2D">
              <w:rPr>
                <w:sz w:val="22"/>
                <w:szCs w:val="22"/>
              </w:rPr>
              <w:t>Павловская</w:t>
            </w:r>
            <w:proofErr w:type="gramEnd"/>
            <w:r w:rsidRPr="00105E2D">
              <w:rPr>
                <w:sz w:val="22"/>
                <w:szCs w:val="22"/>
              </w:rPr>
              <w:t xml:space="preserve"> ОШ</w:t>
            </w:r>
          </w:p>
        </w:tc>
      </w:tr>
      <w:tr w:rsidR="00E17EEF" w:rsidRPr="00105E2D" w14:paraId="7F85BC06" w14:textId="77777777" w:rsidTr="000127C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6099" w14:textId="77777777" w:rsidR="00E17EEF" w:rsidRPr="00105E2D" w:rsidRDefault="00E17EEF" w:rsidP="000127CD">
            <w:pPr>
              <w:jc w:val="center"/>
              <w:rPr>
                <w:sz w:val="22"/>
                <w:szCs w:val="22"/>
              </w:rPr>
            </w:pPr>
            <w:r w:rsidRPr="00105E2D">
              <w:rPr>
                <w:b/>
                <w:sz w:val="22"/>
                <w:szCs w:val="22"/>
              </w:rPr>
              <w:t>МРЦ по методическому сопровождению педагогов сельских школ</w:t>
            </w:r>
          </w:p>
        </w:tc>
      </w:tr>
      <w:tr w:rsidR="00E17EEF" w:rsidRPr="00105E2D" w14:paraId="70F7C255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8B287E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 xml:space="preserve">Семинар «Расширение образовательного пространства для детей с ОВЗ средствами музейной педагогики» для педагогов сельских школ правобережья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9D3C6C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17.10                                 9.30</w:t>
            </w:r>
          </w:p>
          <w:p w14:paraId="3423BC2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МОУ </w:t>
            </w:r>
            <w:proofErr w:type="spellStart"/>
            <w:r w:rsidRPr="00105E2D">
              <w:rPr>
                <w:sz w:val="22"/>
                <w:szCs w:val="22"/>
              </w:rPr>
              <w:t>Емишевская</w:t>
            </w:r>
            <w:proofErr w:type="spellEnd"/>
            <w:r w:rsidRPr="00105E2D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D6A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Козина Е.Н., </w:t>
            </w:r>
          </w:p>
          <w:p w14:paraId="20DB2234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Паутова Л.Б.,</w:t>
            </w:r>
          </w:p>
          <w:p w14:paraId="11BBE974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Ягодкина О.К.</w:t>
            </w:r>
          </w:p>
        </w:tc>
      </w:tr>
      <w:tr w:rsidR="00E17EEF" w:rsidRPr="00105E2D" w14:paraId="67011927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E723BF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Семинар «Методическая мастерская учителя: определяем главные векторы успешности-</w:t>
            </w:r>
            <w:proofErr w:type="spellStart"/>
            <w:r w:rsidRPr="00105E2D">
              <w:rPr>
                <w:sz w:val="22"/>
                <w:szCs w:val="22"/>
              </w:rPr>
              <w:t>неуспешности</w:t>
            </w:r>
            <w:proofErr w:type="spellEnd"/>
            <w:r w:rsidRPr="00105E2D">
              <w:rPr>
                <w:sz w:val="22"/>
                <w:szCs w:val="22"/>
              </w:rPr>
              <w:t xml:space="preserve"> ученика в освоении учебного предмета» для педагогов сельских школ левобережья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5353BF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19.10                               9.10 МОУ Савинская ОШ</w:t>
            </w:r>
            <w:r w:rsidRPr="00105E2D">
              <w:rPr>
                <w:rFonts w:ascii="Arial" w:hAnsi="Arial" w:cs="Arial"/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758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Козина Е.Н., </w:t>
            </w:r>
          </w:p>
          <w:p w14:paraId="12692C76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Смирнова С.К.</w:t>
            </w:r>
          </w:p>
          <w:p w14:paraId="67DB66BC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</w:tc>
      </w:tr>
      <w:tr w:rsidR="00E17EEF" w:rsidRPr="00105E2D" w14:paraId="1315EA08" w14:textId="77777777" w:rsidTr="000127C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EBB9" w14:textId="77777777" w:rsidR="00E17EEF" w:rsidRPr="00105E2D" w:rsidRDefault="00E17EEF" w:rsidP="000127CD">
            <w:pPr>
              <w:jc w:val="center"/>
              <w:rPr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</w:rPr>
              <w:t>МРЦ по духовно-нравственному, патриотическому воспитанию детей «Детям о России»</w:t>
            </w:r>
          </w:p>
        </w:tc>
      </w:tr>
      <w:tr w:rsidR="00E17EEF" w:rsidRPr="00105E2D" w14:paraId="547AE4E0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BFF5DE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Конкурс методических разработок занятий «Путешествие в историю. Традиционный быт наших предков».  Конкурс разработок сценариев встреч в детско-родительских клубах «Взаимодействие с семьёй. Ценности семьи»</w:t>
            </w:r>
          </w:p>
          <w:p w14:paraId="414831FF" w14:textId="77777777" w:rsidR="00E17EEF" w:rsidRPr="00105E2D" w:rsidRDefault="00E17EEF" w:rsidP="000127CD">
            <w:pPr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Приём работ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B2D024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2BE7BA04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73D7E31F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3C311AE4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42E175C5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5E6FD158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02BF0174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до 30.10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6281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 xml:space="preserve">Филиппова Н.М., </w:t>
            </w:r>
            <w:proofErr w:type="spellStart"/>
            <w:r w:rsidRPr="00105E2D">
              <w:rPr>
                <w:color w:val="000000"/>
                <w:sz w:val="22"/>
                <w:szCs w:val="22"/>
              </w:rPr>
              <w:t>Махалова</w:t>
            </w:r>
            <w:proofErr w:type="spellEnd"/>
            <w:r w:rsidRPr="00105E2D">
              <w:rPr>
                <w:color w:val="000000"/>
                <w:sz w:val="22"/>
                <w:szCs w:val="22"/>
              </w:rPr>
              <w:t xml:space="preserve"> Т.В., Васильева Н.Н.</w:t>
            </w:r>
          </w:p>
        </w:tc>
      </w:tr>
      <w:tr w:rsidR="00E17EEF" w:rsidRPr="00105E2D" w14:paraId="0D930564" w14:textId="77777777" w:rsidTr="000127CD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B5971" w14:textId="77777777" w:rsidR="00E17EEF" w:rsidRPr="00105E2D" w:rsidRDefault="00E17EEF" w:rsidP="000127CD">
            <w:pPr>
              <w:jc w:val="center"/>
              <w:rPr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</w:rPr>
              <w:t>Реализация ДПП Центра:</w:t>
            </w:r>
          </w:p>
        </w:tc>
      </w:tr>
      <w:tr w:rsidR="00E17EEF" w:rsidRPr="00105E2D" w14:paraId="32DAA62E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C428FCA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ДПП «Работа с изображениями в графическом редакторе» (окончание)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09316A6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06.10, 10.10                     8.30 </w:t>
            </w:r>
          </w:p>
          <w:p w14:paraId="25D87EC0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3582D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105E2D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105E2D">
              <w:rPr>
                <w:color w:val="000000"/>
                <w:sz w:val="22"/>
                <w:szCs w:val="22"/>
              </w:rPr>
              <w:t xml:space="preserve"> Н.А., Филиппова Н.М.</w:t>
            </w:r>
          </w:p>
        </w:tc>
      </w:tr>
      <w:tr w:rsidR="00E17EEF" w:rsidRPr="00105E2D" w14:paraId="6A25CEA0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25FD4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ДПП «Электронные таблицы в аналитической деятельности руководящих и педагогических работников»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71E948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09.10, 11,10, 13.10, 17.10, 19.10, 27.10                       8.30</w:t>
            </w:r>
          </w:p>
          <w:p w14:paraId="5A0F1EE2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B8FE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Икартс</w:t>
            </w:r>
            <w:proofErr w:type="spellEnd"/>
            <w:r w:rsidRPr="00105E2D">
              <w:rPr>
                <w:sz w:val="22"/>
                <w:szCs w:val="22"/>
              </w:rPr>
              <w:t xml:space="preserve"> Н.А., </w:t>
            </w:r>
          </w:p>
          <w:p w14:paraId="2F65A98A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Арзуманова</w:t>
            </w:r>
            <w:proofErr w:type="spellEnd"/>
            <w:r w:rsidRPr="00105E2D">
              <w:rPr>
                <w:sz w:val="22"/>
                <w:szCs w:val="22"/>
              </w:rPr>
              <w:t xml:space="preserve"> Ю.Е.</w:t>
            </w:r>
          </w:p>
        </w:tc>
      </w:tr>
      <w:tr w:rsidR="00E17EEF" w:rsidRPr="00105E2D" w14:paraId="60E0F9FA" w14:textId="77777777" w:rsidTr="000127CD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774B281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ДПП «Цифровые инструменты для вовлечения </w:t>
            </w:r>
            <w:proofErr w:type="gramStart"/>
            <w:r w:rsidRPr="00105E2D">
              <w:rPr>
                <w:sz w:val="22"/>
                <w:szCs w:val="22"/>
              </w:rPr>
              <w:t>обучающихся</w:t>
            </w:r>
            <w:proofErr w:type="gramEnd"/>
            <w:r w:rsidRPr="00105E2D">
              <w:rPr>
                <w:sz w:val="22"/>
                <w:szCs w:val="22"/>
              </w:rPr>
              <w:t xml:space="preserve"> в активную образовательную деятельность»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2F0EBA8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12.10, 16.10, 18.10, </w:t>
            </w:r>
          </w:p>
          <w:p w14:paraId="4F8D8258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23.10                                  8.30</w:t>
            </w:r>
          </w:p>
          <w:p w14:paraId="02CE3C8B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55A6B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Икартс</w:t>
            </w:r>
            <w:proofErr w:type="spellEnd"/>
            <w:r w:rsidRPr="00105E2D">
              <w:rPr>
                <w:sz w:val="22"/>
                <w:szCs w:val="22"/>
              </w:rPr>
              <w:t xml:space="preserve"> Н.А., </w:t>
            </w:r>
          </w:p>
          <w:p w14:paraId="2B9A7E0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Арзуманова</w:t>
            </w:r>
            <w:proofErr w:type="spellEnd"/>
            <w:r w:rsidRPr="00105E2D">
              <w:rPr>
                <w:sz w:val="22"/>
                <w:szCs w:val="22"/>
              </w:rPr>
              <w:t xml:space="preserve"> Ю.Е., Герасимова С.В., Филиппова Н.М.</w:t>
            </w:r>
          </w:p>
        </w:tc>
      </w:tr>
      <w:tr w:rsidR="00E17EEF" w:rsidRPr="00105E2D" w14:paraId="7977916D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D13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ДПП «Экспертная деятельность в муниципальной системе образования»:</w:t>
            </w:r>
          </w:p>
          <w:p w14:paraId="65806226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2 модуль «Экспертиза в конкурсном движении педагогов»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6BB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31.10                                 9.30</w:t>
            </w:r>
          </w:p>
          <w:p w14:paraId="4C3A5F2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 ДПО «ИОЦ»</w:t>
            </w:r>
          </w:p>
          <w:p w14:paraId="76603B7E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E0D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Икартс</w:t>
            </w:r>
            <w:proofErr w:type="spellEnd"/>
            <w:r w:rsidRPr="00105E2D">
              <w:rPr>
                <w:sz w:val="22"/>
                <w:szCs w:val="22"/>
              </w:rPr>
              <w:t xml:space="preserve"> Н.А., </w:t>
            </w:r>
          </w:p>
          <w:p w14:paraId="32DA3D89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Исакова С.П.</w:t>
            </w:r>
          </w:p>
        </w:tc>
      </w:tr>
      <w:tr w:rsidR="00E17EEF" w:rsidRPr="00105E2D" w14:paraId="1F71317C" w14:textId="77777777" w:rsidTr="000127C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E892" w14:textId="77777777" w:rsidR="00E17EEF" w:rsidRPr="00105E2D" w:rsidRDefault="00E17EEF" w:rsidP="000127CD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</w:rPr>
              <w:t>Мероприятия по реализации Программы развития Центра на 2021-2025 годы</w:t>
            </w:r>
          </w:p>
        </w:tc>
      </w:tr>
      <w:tr w:rsidR="00E17EEF" w:rsidRPr="00105E2D" w14:paraId="1E2FAD17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330B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Разработка дополнительных профессиональных программ на 2024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1465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AC65A02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06.10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72F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 xml:space="preserve">Козина Е.Н.,          </w:t>
            </w:r>
            <w:proofErr w:type="spellStart"/>
            <w:r w:rsidRPr="00105E2D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105E2D">
              <w:rPr>
                <w:color w:val="000000"/>
                <w:sz w:val="22"/>
                <w:szCs w:val="22"/>
              </w:rPr>
              <w:t xml:space="preserve"> Н.А.,</w:t>
            </w:r>
          </w:p>
          <w:p w14:paraId="7C212259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методисты</w:t>
            </w:r>
          </w:p>
        </w:tc>
      </w:tr>
      <w:tr w:rsidR="00E17EEF" w:rsidRPr="00105E2D" w14:paraId="1BA750FE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0F78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Внутренний аудит ДПП:</w:t>
            </w:r>
          </w:p>
          <w:p w14:paraId="512E2657" w14:textId="77777777" w:rsidR="00E17EEF" w:rsidRPr="00105E2D" w:rsidRDefault="00E17EEF" w:rsidP="000127CD">
            <w:pPr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-формирование и работа экспертных групп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6D6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  <w:p w14:paraId="75502AC6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25.10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1A9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Козина Е.Н.,</w:t>
            </w:r>
          </w:p>
          <w:p w14:paraId="6BC9113D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105E2D">
              <w:rPr>
                <w:sz w:val="22"/>
                <w:szCs w:val="22"/>
              </w:rPr>
              <w:t>Икартс</w:t>
            </w:r>
            <w:proofErr w:type="spellEnd"/>
            <w:r w:rsidRPr="00105E2D">
              <w:rPr>
                <w:sz w:val="22"/>
                <w:szCs w:val="22"/>
              </w:rPr>
              <w:t xml:space="preserve"> Н.А., методисты </w:t>
            </w:r>
          </w:p>
        </w:tc>
      </w:tr>
      <w:tr w:rsidR="00E17EEF" w:rsidRPr="00105E2D" w14:paraId="7D4451FF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F4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Формирование реестра ДПП на 2024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C62E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31.10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BD5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Икартс</w:t>
            </w:r>
            <w:proofErr w:type="spellEnd"/>
            <w:r w:rsidRPr="00105E2D">
              <w:rPr>
                <w:sz w:val="22"/>
                <w:szCs w:val="22"/>
              </w:rPr>
              <w:t xml:space="preserve"> Н.А.</w:t>
            </w:r>
          </w:p>
        </w:tc>
      </w:tr>
      <w:tr w:rsidR="00E17EEF" w:rsidRPr="00105E2D" w14:paraId="14E8964B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A7F6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b/>
                <w:sz w:val="22"/>
                <w:szCs w:val="22"/>
              </w:rPr>
              <w:t>Конкурсный отбор</w:t>
            </w:r>
            <w:r w:rsidRPr="00105E2D">
              <w:rPr>
                <w:sz w:val="22"/>
                <w:szCs w:val="22"/>
              </w:rPr>
              <w:t xml:space="preserve"> на присвоение статуса муниципальной </w:t>
            </w:r>
            <w:r w:rsidRPr="00105E2D">
              <w:rPr>
                <w:b/>
                <w:sz w:val="22"/>
                <w:szCs w:val="22"/>
              </w:rPr>
              <w:t>стажёрской площадки</w:t>
            </w:r>
            <w:r w:rsidRPr="00105E2D">
              <w:rPr>
                <w:sz w:val="22"/>
                <w:szCs w:val="22"/>
              </w:rPr>
              <w:t xml:space="preserve"> ИОЦ</w:t>
            </w:r>
          </w:p>
          <w:p w14:paraId="50DA59D0" w14:textId="77777777" w:rsidR="00E17EEF" w:rsidRPr="00105E2D" w:rsidRDefault="00E17EEF" w:rsidP="000127CD">
            <w:pPr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-экспертиза конкурсной документации </w:t>
            </w:r>
          </w:p>
          <w:p w14:paraId="63B46B69" w14:textId="77777777" w:rsidR="00E17EEF" w:rsidRPr="00105E2D" w:rsidRDefault="00E17EEF" w:rsidP="000127CD">
            <w:pPr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lastRenderedPageBreak/>
              <w:t>- экспертиза программ</w:t>
            </w:r>
          </w:p>
          <w:p w14:paraId="1B8975BC" w14:textId="77777777" w:rsidR="00E17EEF" w:rsidRPr="00105E2D" w:rsidRDefault="00E17EEF" w:rsidP="000127CD">
            <w:pPr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публичная защита программ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7EE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2E395A3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1FF0868D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06.10</w:t>
            </w:r>
          </w:p>
          <w:p w14:paraId="69669E45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lastRenderedPageBreak/>
              <w:t>до 25.10</w:t>
            </w:r>
          </w:p>
          <w:p w14:paraId="20D2AF1C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31.10                               14.00</w:t>
            </w:r>
          </w:p>
          <w:p w14:paraId="4D948A2E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EBB7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lastRenderedPageBreak/>
              <w:t xml:space="preserve">Козина Е.Н., </w:t>
            </w:r>
          </w:p>
          <w:p w14:paraId="6AB09F9F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Икартс</w:t>
            </w:r>
            <w:proofErr w:type="spellEnd"/>
            <w:r w:rsidRPr="00105E2D">
              <w:rPr>
                <w:sz w:val="22"/>
                <w:szCs w:val="22"/>
              </w:rPr>
              <w:t xml:space="preserve"> Н.А.</w:t>
            </w:r>
          </w:p>
        </w:tc>
      </w:tr>
      <w:tr w:rsidR="00E17EEF" w:rsidRPr="00105E2D" w14:paraId="0CB6B6CB" w14:textId="77777777" w:rsidTr="000127C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491" w14:textId="77777777" w:rsidR="00E17EEF" w:rsidRPr="00105E2D" w:rsidRDefault="00E17EEF" w:rsidP="000127CD">
            <w:pPr>
              <w:jc w:val="center"/>
              <w:rPr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</w:rPr>
              <w:lastRenderedPageBreak/>
              <w:t>Экспертная деятельность и методический аудит</w:t>
            </w:r>
          </w:p>
        </w:tc>
      </w:tr>
      <w:tr w:rsidR="00E17EEF" w:rsidRPr="00105E2D" w14:paraId="5CD16E31" w14:textId="77777777" w:rsidTr="000127CD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F5499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 xml:space="preserve">Участие в исследовании «Оценка по модели PISA»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5D08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12.10                  09.00 – 12.30</w:t>
            </w:r>
          </w:p>
          <w:p w14:paraId="4ED6C184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№3</w:t>
            </w:r>
          </w:p>
          <w:p w14:paraId="1FCAB4FB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12.10                 13.30 – 17.00</w:t>
            </w:r>
          </w:p>
          <w:p w14:paraId="3E8DB45C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099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Арзуманова</w:t>
            </w:r>
            <w:proofErr w:type="spellEnd"/>
            <w:r w:rsidRPr="00105E2D">
              <w:rPr>
                <w:sz w:val="22"/>
                <w:szCs w:val="22"/>
              </w:rPr>
              <w:t xml:space="preserve"> Ю.Е.</w:t>
            </w:r>
          </w:p>
          <w:p w14:paraId="6F758300" w14:textId="77777777" w:rsidR="00E17EEF" w:rsidRPr="00105E2D" w:rsidRDefault="00E17EEF" w:rsidP="000127CD">
            <w:pPr>
              <w:jc w:val="center"/>
              <w:rPr>
                <w:sz w:val="22"/>
                <w:szCs w:val="22"/>
              </w:rPr>
            </w:pPr>
          </w:p>
          <w:p w14:paraId="0A2F8A18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Герасимова С.В.</w:t>
            </w:r>
          </w:p>
        </w:tc>
      </w:tr>
      <w:tr w:rsidR="00E17EEF" w:rsidRPr="00105E2D" w14:paraId="64188A54" w14:textId="77777777" w:rsidTr="000127CD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D45D5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C2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13.10                  09.00 – 12.30</w:t>
            </w:r>
          </w:p>
          <w:p w14:paraId="6F91729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№3</w:t>
            </w:r>
          </w:p>
          <w:p w14:paraId="39E5638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13.10                 13.30 – 17.00</w:t>
            </w:r>
          </w:p>
          <w:p w14:paraId="3027B15F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4AFF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Филиппова Н.М.</w:t>
            </w:r>
          </w:p>
          <w:p w14:paraId="21660F66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6369922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Икартс</w:t>
            </w:r>
            <w:proofErr w:type="spellEnd"/>
            <w:r w:rsidRPr="00105E2D">
              <w:rPr>
                <w:sz w:val="22"/>
                <w:szCs w:val="22"/>
              </w:rPr>
              <w:t xml:space="preserve"> Н.А.</w:t>
            </w:r>
          </w:p>
        </w:tc>
      </w:tr>
      <w:tr w:rsidR="00E17EEF" w:rsidRPr="00105E2D" w14:paraId="43B7963D" w14:textId="77777777" w:rsidTr="000127CD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FA025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66EF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16.10                  09.00 – 12.30</w:t>
            </w:r>
          </w:p>
          <w:p w14:paraId="208CC13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№6</w:t>
            </w:r>
          </w:p>
          <w:p w14:paraId="52DCD4B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16.10                 13.30 – 17.00</w:t>
            </w:r>
          </w:p>
          <w:p w14:paraId="7CD833E2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5E0A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Филиппова Н.М.</w:t>
            </w:r>
          </w:p>
          <w:p w14:paraId="1F635FB4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425B4D77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Икартс</w:t>
            </w:r>
            <w:proofErr w:type="spellEnd"/>
            <w:r w:rsidRPr="00105E2D">
              <w:rPr>
                <w:sz w:val="22"/>
                <w:szCs w:val="22"/>
              </w:rPr>
              <w:t xml:space="preserve"> Н.А.</w:t>
            </w:r>
          </w:p>
        </w:tc>
      </w:tr>
      <w:tr w:rsidR="00E17EEF" w:rsidRPr="00105E2D" w14:paraId="44DA6B36" w14:textId="77777777" w:rsidTr="000127CD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B6AFD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5B07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18.10                  09.00 – 12.30</w:t>
            </w:r>
          </w:p>
          <w:p w14:paraId="71F503C4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лицей №1</w:t>
            </w:r>
          </w:p>
          <w:p w14:paraId="5F9E6971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18.10                 09.00 – 12.30</w:t>
            </w:r>
          </w:p>
          <w:p w14:paraId="5B3FFBFA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СШ №7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7D3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Арзуманова</w:t>
            </w:r>
            <w:proofErr w:type="spellEnd"/>
            <w:r w:rsidRPr="00105E2D">
              <w:rPr>
                <w:sz w:val="22"/>
                <w:szCs w:val="22"/>
              </w:rPr>
              <w:t xml:space="preserve"> Ю.Е.</w:t>
            </w:r>
          </w:p>
          <w:p w14:paraId="1A796C56" w14:textId="77777777" w:rsidR="00E17EEF" w:rsidRPr="00105E2D" w:rsidRDefault="00E17EEF" w:rsidP="000127CD">
            <w:pPr>
              <w:jc w:val="center"/>
              <w:rPr>
                <w:sz w:val="22"/>
                <w:szCs w:val="22"/>
              </w:rPr>
            </w:pPr>
          </w:p>
          <w:p w14:paraId="3F3DE72C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Кмицикевич</w:t>
            </w:r>
            <w:proofErr w:type="spellEnd"/>
            <w:r w:rsidRPr="00105E2D">
              <w:rPr>
                <w:sz w:val="22"/>
                <w:szCs w:val="22"/>
              </w:rPr>
              <w:t xml:space="preserve"> Е.А.</w:t>
            </w:r>
          </w:p>
        </w:tc>
      </w:tr>
      <w:tr w:rsidR="00E17EEF" w:rsidRPr="00105E2D" w14:paraId="6ECB0661" w14:textId="77777777" w:rsidTr="000127CD"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C37F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A08D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19.10                  09.00 – 12.30</w:t>
            </w:r>
          </w:p>
          <w:p w14:paraId="261B0AA7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2CE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Герасимова С.В.</w:t>
            </w:r>
          </w:p>
        </w:tc>
      </w:tr>
      <w:tr w:rsidR="00E17EEF" w:rsidRPr="00105E2D" w14:paraId="6E483A08" w14:textId="77777777" w:rsidTr="000127C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A6A7" w14:textId="77777777" w:rsidR="00E17EEF" w:rsidRPr="00105E2D" w:rsidRDefault="00E17EEF" w:rsidP="000127CD">
            <w:pPr>
              <w:jc w:val="center"/>
              <w:rPr>
                <w:b/>
                <w:sz w:val="22"/>
                <w:szCs w:val="22"/>
              </w:rPr>
            </w:pPr>
            <w:r w:rsidRPr="00105E2D">
              <w:rPr>
                <w:b/>
                <w:sz w:val="22"/>
                <w:szCs w:val="22"/>
              </w:rPr>
              <w:t xml:space="preserve">Проведение мониторинговых исследований </w:t>
            </w:r>
          </w:p>
          <w:p w14:paraId="62C658C4" w14:textId="77777777" w:rsidR="00E17EEF" w:rsidRPr="00105E2D" w:rsidRDefault="00E17EEF" w:rsidP="000127C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</w:rPr>
              <w:t>в рамках муниципальной системы оценки качества образования</w:t>
            </w:r>
          </w:p>
        </w:tc>
      </w:tr>
      <w:tr w:rsidR="00E17EEF" w:rsidRPr="00105E2D" w14:paraId="37EED08A" w14:textId="77777777" w:rsidTr="000127C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3526" w14:textId="77777777" w:rsidR="00E17EEF" w:rsidRPr="00105E2D" w:rsidRDefault="00E17EEF" w:rsidP="000127CD">
            <w:pPr>
              <w:rPr>
                <w:sz w:val="22"/>
                <w:szCs w:val="22"/>
                <w:lang w:eastAsia="ar-SA"/>
              </w:rPr>
            </w:pPr>
            <w:r w:rsidRPr="00105E2D">
              <w:rPr>
                <w:b/>
                <w:sz w:val="22"/>
                <w:szCs w:val="22"/>
              </w:rPr>
              <w:t>Муниципальная система выявления, поддержки и развития способностей и талантов у детей и молодёжи:</w:t>
            </w:r>
          </w:p>
        </w:tc>
      </w:tr>
      <w:tr w:rsidR="00E17EEF" w:rsidRPr="00105E2D" w14:paraId="653BEDD4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20E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Мониторинг </w:t>
            </w:r>
            <w:proofErr w:type="gramStart"/>
            <w:r w:rsidRPr="00105E2D">
              <w:rPr>
                <w:sz w:val="22"/>
                <w:szCs w:val="22"/>
              </w:rPr>
              <w:t>объективности процедур проведения школьного этапа всероссийской олимпиады школьников</w:t>
            </w:r>
            <w:proofErr w:type="gramEnd"/>
          </w:p>
          <w:p w14:paraId="5BD18DBD" w14:textId="77777777" w:rsidR="00E17EEF" w:rsidRPr="00105E2D" w:rsidRDefault="00E17EEF" w:rsidP="000127CD">
            <w:pPr>
              <w:jc w:val="right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- определение состава муниципальной комиссии, графика выборочной перепроверки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6D5F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  <w:p w14:paraId="166B8398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  <w:p w14:paraId="35A42CE5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  <w:p w14:paraId="765B1C63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205D01F2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2B205DAF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до 31.10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1F7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  <w:lang w:eastAsia="ar-SA"/>
              </w:rPr>
              <w:t xml:space="preserve">Ананьина О.С.  </w:t>
            </w:r>
          </w:p>
        </w:tc>
      </w:tr>
      <w:tr w:rsidR="00E17EEF" w:rsidRPr="00105E2D" w14:paraId="2C15C218" w14:textId="77777777" w:rsidTr="000127C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DAB2" w14:textId="77777777" w:rsidR="00E17EEF" w:rsidRPr="00105E2D" w:rsidRDefault="00E17EEF" w:rsidP="000127CD">
            <w:pPr>
              <w:jc w:val="center"/>
              <w:rPr>
                <w:sz w:val="22"/>
                <w:szCs w:val="22"/>
              </w:rPr>
            </w:pPr>
            <w:r w:rsidRPr="00105E2D">
              <w:rPr>
                <w:b/>
                <w:sz w:val="22"/>
                <w:szCs w:val="22"/>
              </w:rPr>
              <w:t xml:space="preserve">Обновление баз данных и подготовка отчётности </w:t>
            </w:r>
          </w:p>
        </w:tc>
      </w:tr>
      <w:tr w:rsidR="00E17EEF" w:rsidRPr="00105E2D" w14:paraId="70FE9B9E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C3EDFB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Отчет о деятельности отрядов ЮИД</w:t>
            </w:r>
          </w:p>
          <w:p w14:paraId="4C8D992A" w14:textId="77777777" w:rsidR="00E17EEF" w:rsidRPr="00105E2D" w:rsidRDefault="00E17EEF" w:rsidP="000127CD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- сбор данных от ОУ</w:t>
            </w:r>
          </w:p>
          <w:p w14:paraId="6F39B812" w14:textId="77777777" w:rsidR="00E17EEF" w:rsidRPr="00105E2D" w:rsidRDefault="00E17EEF" w:rsidP="000127CD">
            <w:pPr>
              <w:suppressAutoHyphens/>
              <w:snapToGrid w:val="0"/>
              <w:jc w:val="right"/>
              <w:rPr>
                <w:sz w:val="22"/>
                <w:szCs w:val="22"/>
                <w:highlight w:val="yellow"/>
              </w:rPr>
            </w:pPr>
            <w:r w:rsidRPr="00105E2D"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578640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7CC5F487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02.10</w:t>
            </w:r>
          </w:p>
          <w:p w14:paraId="5142D07C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05.10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4FF30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  <w:lang w:eastAsia="ar-SA"/>
              </w:rPr>
            </w:pPr>
            <w:r w:rsidRPr="00105E2D">
              <w:rPr>
                <w:sz w:val="22"/>
                <w:szCs w:val="22"/>
                <w:lang w:eastAsia="ar-SA"/>
              </w:rPr>
              <w:t xml:space="preserve">Ананьина О.С.  </w:t>
            </w:r>
          </w:p>
        </w:tc>
      </w:tr>
      <w:tr w:rsidR="00E17EEF" w:rsidRPr="00105E2D" w14:paraId="309A2796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A4EBAA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Отчёт о проведении комплексного профилактического мероприятия «Детская безопасность»</w:t>
            </w:r>
          </w:p>
          <w:p w14:paraId="3BF1CEEC" w14:textId="77777777" w:rsidR="00E17EEF" w:rsidRPr="00105E2D" w:rsidRDefault="00E17EEF" w:rsidP="000127CD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сбор данных от ОУ</w:t>
            </w:r>
          </w:p>
          <w:p w14:paraId="469BF872" w14:textId="77777777" w:rsidR="00E17EEF" w:rsidRPr="00105E2D" w:rsidRDefault="00E17EEF" w:rsidP="000127CD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96F68B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027D1721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13ECFE4B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05E44AA9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04.10</w:t>
            </w:r>
          </w:p>
          <w:p w14:paraId="2210DD7C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10.10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D9856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105E2D">
              <w:rPr>
                <w:sz w:val="22"/>
                <w:szCs w:val="22"/>
                <w:lang w:eastAsia="ar-SA"/>
              </w:rPr>
              <w:t xml:space="preserve">Ананьина О.С.  </w:t>
            </w:r>
          </w:p>
        </w:tc>
      </w:tr>
      <w:tr w:rsidR="00E17EEF" w:rsidRPr="00105E2D" w14:paraId="5883B627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136" w14:textId="77777777" w:rsidR="00E17EEF" w:rsidRPr="00105E2D" w:rsidRDefault="00E17EEF" w:rsidP="000127CD">
            <w:pPr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Ежеквартальный отчет «Успех каждого ребенка» за 3 квартал 2023.</w:t>
            </w:r>
          </w:p>
          <w:p w14:paraId="41B7258A" w14:textId="77777777" w:rsidR="00E17EEF" w:rsidRPr="00105E2D" w:rsidRDefault="00E17EEF" w:rsidP="000127CD">
            <w:pPr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сбор данных от ОУ</w:t>
            </w:r>
          </w:p>
          <w:p w14:paraId="2A27FF91" w14:textId="77777777" w:rsidR="00E17EEF" w:rsidRPr="00105E2D" w:rsidRDefault="00E17EEF" w:rsidP="000127CD">
            <w:pPr>
              <w:jc w:val="right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- подготовка отчёта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2EBF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  <w:p w14:paraId="790243C1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  <w:p w14:paraId="66EE324E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05.10</w:t>
            </w:r>
          </w:p>
          <w:p w14:paraId="5B0CC974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13.10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4F4B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Ананьина О.С.</w:t>
            </w:r>
          </w:p>
        </w:tc>
      </w:tr>
      <w:tr w:rsidR="00E17EEF" w:rsidRPr="00105E2D" w14:paraId="3F39943A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EFE210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105E2D">
              <w:rPr>
                <w:sz w:val="22"/>
                <w:szCs w:val="22"/>
                <w:lang w:eastAsia="ar-SA"/>
              </w:rPr>
              <w:t>Региональный мониторинг образовательных учреждений, реализующих программы дошкольного образования</w:t>
            </w:r>
          </w:p>
          <w:p w14:paraId="40C06F3B" w14:textId="77777777" w:rsidR="00E17EEF" w:rsidRPr="00105E2D" w:rsidRDefault="00E17EEF" w:rsidP="000127CD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105E2D">
              <w:rPr>
                <w:sz w:val="22"/>
                <w:szCs w:val="22"/>
                <w:lang w:eastAsia="ar-SA"/>
              </w:rPr>
              <w:t>ДОУ</w:t>
            </w:r>
          </w:p>
          <w:p w14:paraId="31780818" w14:textId="77777777" w:rsidR="00E17EEF" w:rsidRPr="00105E2D" w:rsidRDefault="00E17EEF" w:rsidP="000127CD">
            <w:pPr>
              <w:suppressAutoHyphens/>
              <w:snapToGrid w:val="0"/>
              <w:jc w:val="right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  <w:lang w:eastAsia="ar-SA"/>
              </w:rPr>
              <w:t>ОУ с дошкольными группами и школы-сады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DB5C81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4E78AE42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6C1FB50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AD2DDAA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7.10</w:t>
            </w:r>
          </w:p>
          <w:p w14:paraId="668EA609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до 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49AF6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  <w:lang w:eastAsia="ar-SA"/>
              </w:rPr>
            </w:pPr>
            <w:r w:rsidRPr="00105E2D">
              <w:rPr>
                <w:sz w:val="22"/>
                <w:szCs w:val="22"/>
                <w:lang w:eastAsia="ar-SA"/>
              </w:rPr>
              <w:t>Герасимова С.В.</w:t>
            </w:r>
          </w:p>
        </w:tc>
      </w:tr>
      <w:tr w:rsidR="00E17EEF" w:rsidRPr="00105E2D" w14:paraId="11FD9DD0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F84C24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Отчёт о проведении мероприятий в рамках всероссийского мероприятия "Урок Цифры"</w:t>
            </w:r>
          </w:p>
          <w:p w14:paraId="368DB71A" w14:textId="77777777" w:rsidR="00E17EEF" w:rsidRPr="00105E2D" w:rsidRDefault="00E17EEF" w:rsidP="000127CD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- сбор данных от ОУ</w:t>
            </w:r>
          </w:p>
          <w:p w14:paraId="75B638DC" w14:textId="77777777" w:rsidR="00E17EEF" w:rsidRPr="00105E2D" w:rsidRDefault="00E17EEF" w:rsidP="000127CD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105E2D"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B036A5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105E2D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14:paraId="052D5959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37C9530B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до 11.10</w:t>
            </w:r>
          </w:p>
          <w:p w14:paraId="4183B12D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105E2D">
              <w:rPr>
                <w:color w:val="000000"/>
                <w:sz w:val="22"/>
                <w:szCs w:val="22"/>
              </w:rPr>
              <w:t>до 13.10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0DF90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105E2D"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 w:rsidRPr="00105E2D">
              <w:rPr>
                <w:color w:val="000000"/>
                <w:sz w:val="22"/>
                <w:szCs w:val="22"/>
              </w:rPr>
              <w:t xml:space="preserve"> Ю.Е.</w:t>
            </w:r>
          </w:p>
        </w:tc>
      </w:tr>
      <w:tr w:rsidR="006B0B63" w:rsidRPr="00105E2D" w14:paraId="24513B43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9F5E20" w14:textId="6C6061BC" w:rsidR="006B0B63" w:rsidRPr="00A0089C" w:rsidRDefault="006B0B63" w:rsidP="000127CD">
            <w:pPr>
              <w:rPr>
                <w:color w:val="000000"/>
                <w:sz w:val="22"/>
                <w:szCs w:val="22"/>
              </w:rPr>
            </w:pPr>
            <w:r w:rsidRPr="00A0089C">
              <w:rPr>
                <w:sz w:val="22"/>
                <w:szCs w:val="22"/>
              </w:rPr>
              <w:t>Предоставление отчёта по трудоустройству выпускников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EAEFBB" w14:textId="48924D7A" w:rsidR="006B0B63" w:rsidRPr="00A0089C" w:rsidRDefault="006B0B63" w:rsidP="000127CD">
            <w:pPr>
              <w:rPr>
                <w:color w:val="000000"/>
                <w:sz w:val="22"/>
                <w:szCs w:val="22"/>
              </w:rPr>
            </w:pPr>
            <w:r w:rsidRPr="00A0089C">
              <w:rPr>
                <w:sz w:val="22"/>
                <w:szCs w:val="22"/>
              </w:rPr>
              <w:t>до 13.10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BA762" w14:textId="2FB3159E" w:rsidR="006B0B63" w:rsidRPr="00A0089C" w:rsidRDefault="006B0B63" w:rsidP="000127CD">
            <w:pPr>
              <w:rPr>
                <w:color w:val="000000"/>
                <w:sz w:val="22"/>
                <w:szCs w:val="22"/>
              </w:rPr>
            </w:pPr>
            <w:r w:rsidRPr="00A0089C">
              <w:rPr>
                <w:sz w:val="22"/>
                <w:szCs w:val="22"/>
              </w:rPr>
              <w:t>Филиппова Н.М.</w:t>
            </w:r>
          </w:p>
        </w:tc>
      </w:tr>
      <w:tr w:rsidR="00E17EEF" w:rsidRPr="00105E2D" w14:paraId="79C1CDE8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9BE9D6" w14:textId="77777777" w:rsidR="00E17EEF" w:rsidRPr="00105E2D" w:rsidRDefault="00E17EEF" w:rsidP="000127CD">
            <w:pPr>
              <w:suppressAutoHyphens/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lastRenderedPageBreak/>
              <w:t xml:space="preserve">Предоставление социального паспорта школ </w:t>
            </w:r>
          </w:p>
          <w:p w14:paraId="7D669633" w14:textId="77777777" w:rsidR="00E17EEF" w:rsidRPr="00105E2D" w:rsidRDefault="00E17EEF" w:rsidP="000127CD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9D0C19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1AE618BD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20.10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FD598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Филиппова Н.М.</w:t>
            </w:r>
          </w:p>
        </w:tc>
      </w:tr>
      <w:tr w:rsidR="00E17EEF" w:rsidRPr="00105E2D" w14:paraId="749D54BF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052522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Отчет о военно-патриотической работе</w:t>
            </w:r>
          </w:p>
          <w:p w14:paraId="2F6E59E7" w14:textId="77777777" w:rsidR="00E17EEF" w:rsidRPr="00105E2D" w:rsidRDefault="00E17EEF" w:rsidP="000127CD">
            <w:pPr>
              <w:jc w:val="right"/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- сбор сведений от ОУ</w:t>
            </w:r>
          </w:p>
          <w:p w14:paraId="377BB083" w14:textId="77777777" w:rsidR="00E17EEF" w:rsidRPr="00105E2D" w:rsidRDefault="00E17EEF" w:rsidP="000127CD">
            <w:pPr>
              <w:jc w:val="right"/>
              <w:rPr>
                <w:sz w:val="22"/>
                <w:szCs w:val="22"/>
                <w:highlight w:val="yellow"/>
              </w:rPr>
            </w:pPr>
            <w:r w:rsidRPr="00105E2D">
              <w:rPr>
                <w:color w:val="000000"/>
                <w:sz w:val="22"/>
                <w:szCs w:val="22"/>
              </w:rPr>
              <w:t>- сводный отчёт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2F50E8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753F9A69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26.10.</w:t>
            </w:r>
          </w:p>
          <w:p w14:paraId="2413AEF3" w14:textId="77777777" w:rsidR="00E17EEF" w:rsidRPr="00105E2D" w:rsidRDefault="00E17EEF" w:rsidP="000127CD">
            <w:pPr>
              <w:tabs>
                <w:tab w:val="left" w:pos="720"/>
              </w:tabs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до 31.10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B5D0C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Орлова А.А.</w:t>
            </w:r>
          </w:p>
        </w:tc>
      </w:tr>
      <w:tr w:rsidR="00E17EEF" w:rsidRPr="00105E2D" w14:paraId="7A6FA1AE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C916DA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Отчёт о просмотрах Всероссийских онлайн-уроков на портале </w:t>
            </w:r>
            <w:proofErr w:type="spellStart"/>
            <w:r w:rsidRPr="00105E2D">
              <w:rPr>
                <w:sz w:val="22"/>
                <w:szCs w:val="22"/>
              </w:rPr>
              <w:t>Шоупрофессий</w:t>
            </w:r>
            <w:proofErr w:type="gramStart"/>
            <w:r w:rsidRPr="00105E2D">
              <w:rPr>
                <w:sz w:val="22"/>
                <w:szCs w:val="22"/>
              </w:rPr>
              <w:t>.р</w:t>
            </w:r>
            <w:proofErr w:type="gramEnd"/>
            <w:r w:rsidRPr="00105E2D">
              <w:rPr>
                <w:sz w:val="22"/>
                <w:szCs w:val="22"/>
              </w:rPr>
              <w:t>ф</w:t>
            </w:r>
            <w:proofErr w:type="spellEnd"/>
          </w:p>
          <w:p w14:paraId="077E7F97" w14:textId="77777777" w:rsidR="00E17EEF" w:rsidRPr="00105E2D" w:rsidRDefault="00E17EEF" w:rsidP="000127CD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сбор данных от ОУ</w:t>
            </w:r>
          </w:p>
          <w:p w14:paraId="1AF187E5" w14:textId="77777777" w:rsidR="00E17EEF" w:rsidRPr="00105E2D" w:rsidRDefault="00E17EEF" w:rsidP="000127CD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F70CF8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</w:p>
          <w:p w14:paraId="26B96973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</w:p>
          <w:p w14:paraId="320F3513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27.10</w:t>
            </w:r>
          </w:p>
          <w:p w14:paraId="0C73DAA5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79D05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Икартс</w:t>
            </w:r>
            <w:proofErr w:type="spellEnd"/>
            <w:r w:rsidRPr="00105E2D">
              <w:rPr>
                <w:sz w:val="22"/>
                <w:szCs w:val="22"/>
              </w:rPr>
              <w:t xml:space="preserve"> Н.А.</w:t>
            </w:r>
          </w:p>
        </w:tc>
      </w:tr>
      <w:tr w:rsidR="00E17EEF" w:rsidRPr="00105E2D" w14:paraId="01052BF4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9A7A63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Изучение потребности педагогических и руководящих кадров в повышении квалификации в 2024 году по плану ГАУ ДПО ЯО ИРО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55EA46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9761E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Икартс</w:t>
            </w:r>
            <w:proofErr w:type="spellEnd"/>
            <w:r w:rsidRPr="00105E2D">
              <w:rPr>
                <w:sz w:val="22"/>
                <w:szCs w:val="22"/>
              </w:rPr>
              <w:t xml:space="preserve"> Н.А.</w:t>
            </w:r>
          </w:p>
        </w:tc>
      </w:tr>
      <w:tr w:rsidR="00E17EEF" w:rsidRPr="00105E2D" w14:paraId="036AF499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73D4F5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BD800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Еженедельно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4E390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Козина Е.Н.,</w:t>
            </w:r>
          </w:p>
          <w:p w14:paraId="43FAB127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Арзуманова</w:t>
            </w:r>
            <w:proofErr w:type="spellEnd"/>
            <w:r w:rsidRPr="00105E2D">
              <w:rPr>
                <w:sz w:val="22"/>
                <w:szCs w:val="22"/>
              </w:rPr>
              <w:t xml:space="preserve"> Ю.Е.</w:t>
            </w:r>
          </w:p>
        </w:tc>
      </w:tr>
      <w:tr w:rsidR="00E17EEF" w:rsidRPr="00105E2D" w14:paraId="6F335D1D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363360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Сопровождение и обновление сайтов профессиональных педагогических сообществ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5DC0A4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43A74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Администраторы сайтов</w:t>
            </w:r>
          </w:p>
        </w:tc>
      </w:tr>
      <w:tr w:rsidR="00E17EEF" w:rsidRPr="00105E2D" w14:paraId="63576D0C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880DCF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Сопровождение и обновление сайта «Проектная школа» в социальной сети 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8683CF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B6C39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Ягодкина О.К.</w:t>
            </w:r>
          </w:p>
          <w:p w14:paraId="7EF3A03E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</w:p>
        </w:tc>
      </w:tr>
      <w:tr w:rsidR="00E17EEF" w:rsidRPr="00105E2D" w14:paraId="1DBD03E9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FF4F62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Сопровождение и обновление сайта «Образование и общество»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953D4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C2B4E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Ягодкина О.К.</w:t>
            </w:r>
          </w:p>
          <w:p w14:paraId="5EF5FB78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Филиппова Н.М.</w:t>
            </w:r>
          </w:p>
        </w:tc>
      </w:tr>
      <w:tr w:rsidR="00E17EEF" w:rsidRPr="00105E2D" w14:paraId="736D7279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4BC8E6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Сопровождение и обновление сайта «Культура оценочной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6715CB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BD87F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Ягодкина О.К.</w:t>
            </w:r>
          </w:p>
        </w:tc>
      </w:tr>
      <w:tr w:rsidR="00E17EEF" w:rsidRPr="00105E2D" w14:paraId="6DC7DD59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CD9334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Сбор информации для Экрана активности педагогов РМО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95067D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69FA9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Исакова С.П.</w:t>
            </w:r>
          </w:p>
        </w:tc>
      </w:tr>
      <w:tr w:rsidR="00E17EEF" w:rsidRPr="00105E2D" w14:paraId="4DF066A0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83A010" w14:textId="45763FFA" w:rsidR="00E17EEF" w:rsidRPr="00105E2D" w:rsidRDefault="00E17EEF" w:rsidP="000D37C4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ar-SA"/>
              </w:rPr>
              <w:t>Сбор и пополнение региональной БД «Достижения одаренных детей и их педагог</w:t>
            </w:r>
            <w:r w:rsidR="000D37C4">
              <w:rPr>
                <w:sz w:val="22"/>
                <w:szCs w:val="22"/>
                <w:lang w:eastAsia="ar-SA"/>
              </w:rPr>
              <w:t>о</w:t>
            </w:r>
            <w:proofErr w:type="gramStart"/>
            <w:r w:rsidR="000D37C4">
              <w:rPr>
                <w:sz w:val="22"/>
                <w:szCs w:val="22"/>
                <w:lang w:eastAsia="ar-SA"/>
              </w:rPr>
              <w:t>в</w:t>
            </w:r>
            <w:r w:rsidRPr="00105E2D">
              <w:rPr>
                <w:sz w:val="22"/>
                <w:szCs w:val="22"/>
                <w:lang w:eastAsia="ar-SA"/>
              </w:rPr>
              <w:t>-</w:t>
            </w:r>
            <w:proofErr w:type="gramEnd"/>
            <w:r w:rsidRPr="00105E2D">
              <w:rPr>
                <w:sz w:val="22"/>
                <w:szCs w:val="22"/>
                <w:lang w:eastAsia="ar-SA"/>
              </w:rPr>
              <w:t xml:space="preserve"> наставник</w:t>
            </w:r>
            <w:r w:rsidR="000D37C4">
              <w:rPr>
                <w:sz w:val="22"/>
                <w:szCs w:val="22"/>
                <w:lang w:eastAsia="ar-SA"/>
              </w:rPr>
              <w:t>ов</w:t>
            </w:r>
            <w:r w:rsidRPr="00105E2D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A03BAF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E996B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Филиппова Н.М.</w:t>
            </w:r>
          </w:p>
        </w:tc>
      </w:tr>
      <w:tr w:rsidR="00E17EEF" w:rsidRPr="00105E2D" w14:paraId="381799B4" w14:textId="77777777" w:rsidTr="000127CD">
        <w:trPr>
          <w:trHeight w:val="32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9DF047" w14:textId="77777777" w:rsidR="00E17EEF" w:rsidRPr="00105E2D" w:rsidRDefault="00E17EEF" w:rsidP="000127CD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</w:rPr>
              <w:t>Содействие самореализации каждого ребёнка</w:t>
            </w:r>
          </w:p>
        </w:tc>
      </w:tr>
      <w:tr w:rsidR="00E17EEF" w:rsidRPr="00105E2D" w14:paraId="44A855C0" w14:textId="77777777" w:rsidTr="000127CD">
        <w:trPr>
          <w:trHeight w:val="441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053EC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</w:rPr>
              <w:t>Проведение школьного этапа Всероссийской олимпиады школьников: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07426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Ананьина О.С., руководители ОУ, </w:t>
            </w:r>
          </w:p>
          <w:p w14:paraId="3584D9E7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методисты ИОЦ</w:t>
            </w:r>
          </w:p>
        </w:tc>
      </w:tr>
      <w:tr w:rsidR="00E17EEF" w:rsidRPr="00105E2D" w14:paraId="2941FB5D" w14:textId="77777777" w:rsidTr="000127CD">
        <w:trPr>
          <w:trHeight w:val="3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A2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Литература (5-11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AE13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03.10.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9E3B9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E17EEF" w:rsidRPr="00105E2D" w14:paraId="35A4722C" w14:textId="77777777" w:rsidTr="000127CD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961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Химия (7-11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9BA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04.10.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76618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E17EEF" w:rsidRPr="00105E2D" w14:paraId="6419510F" w14:textId="77777777" w:rsidTr="000127CD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D875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Астрономия (5-11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524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06.10.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44F77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E17EEF" w:rsidRPr="00105E2D" w14:paraId="2A23A4A2" w14:textId="77777777" w:rsidTr="000127CD">
        <w:trPr>
          <w:trHeight w:val="2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B92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Искусство (МХК) (5-11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F1D3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10.10.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17EC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E17EEF" w:rsidRPr="00105E2D" w14:paraId="78A2DDA2" w14:textId="77777777" w:rsidTr="000127CD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A3E8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Биология (5-11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D8F1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11.10.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27157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E17EEF" w:rsidRPr="00105E2D" w14:paraId="11EBBA0B" w14:textId="77777777" w:rsidTr="000127CD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78D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Физическая культура (5-11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DE6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12-13.10.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B3ACE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E17EEF" w:rsidRPr="00105E2D" w14:paraId="45059D2B" w14:textId="77777777" w:rsidTr="000127CD">
        <w:trPr>
          <w:trHeight w:val="2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D3B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Экология (5-11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3FA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16.10.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8CBF7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E17EEF" w:rsidRPr="00105E2D" w14:paraId="7C2E9AD7" w14:textId="77777777" w:rsidTr="000127CD">
        <w:trPr>
          <w:trHeight w:val="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5DAE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Математика (4-11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94A2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17-18.10.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3DC14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E17EEF" w:rsidRPr="00105E2D" w14:paraId="4EE36E69" w14:textId="77777777" w:rsidTr="000127CD">
        <w:trPr>
          <w:trHeight w:val="2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76C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ОБЖ (5-11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F3E5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19-20.10.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A3A82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E17EEF" w:rsidRPr="00105E2D" w14:paraId="0B41ABC4" w14:textId="77777777" w:rsidTr="000127CD">
        <w:trPr>
          <w:trHeight w:val="2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87A4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Обществознание (6-11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B9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24.10.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28412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E17EEF" w:rsidRPr="00105E2D" w14:paraId="047A9FB0" w14:textId="77777777" w:rsidTr="000127CD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302D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Информатика (5-11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3479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25.10.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9BED3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E17EEF" w:rsidRPr="00105E2D" w14:paraId="684EF61A" w14:textId="77777777" w:rsidTr="000127CD">
        <w:trPr>
          <w:trHeight w:val="2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E027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Английский язык (5-11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215D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26-27.10.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CEDE2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E17EEF" w:rsidRPr="00105E2D" w14:paraId="57A17D4E" w14:textId="77777777" w:rsidTr="000127CD">
        <w:trPr>
          <w:trHeight w:val="15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F27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Муниципальный сетевой проект</w:t>
            </w:r>
          </w:p>
          <w:p w14:paraId="2D3790BD" w14:textId="77777777" w:rsidR="00E17EEF" w:rsidRPr="00105E2D" w:rsidRDefault="00E17EEF" w:rsidP="000127CD">
            <w:pPr>
              <w:snapToGrid w:val="0"/>
              <w:jc w:val="right"/>
              <w:rPr>
                <w:sz w:val="22"/>
                <w:szCs w:val="22"/>
              </w:rPr>
            </w:pPr>
          </w:p>
          <w:p w14:paraId="47B866C5" w14:textId="77777777" w:rsidR="00E17EEF" w:rsidRPr="00105E2D" w:rsidRDefault="00E17EEF" w:rsidP="000127CD">
            <w:pPr>
              <w:snapToGrid w:val="0"/>
              <w:jc w:val="right"/>
              <w:rPr>
                <w:sz w:val="22"/>
                <w:szCs w:val="22"/>
              </w:rPr>
            </w:pPr>
          </w:p>
          <w:p w14:paraId="084B71AE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</w:p>
          <w:p w14:paraId="5154D915" w14:textId="77777777" w:rsidR="00E17EEF" w:rsidRPr="00105E2D" w:rsidRDefault="00E17EEF" w:rsidP="000127CD">
            <w:pPr>
              <w:snapToGrid w:val="0"/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регистрация команд </w:t>
            </w:r>
          </w:p>
          <w:p w14:paraId="3F18CF4C" w14:textId="77777777" w:rsidR="00E17EEF" w:rsidRPr="00105E2D" w:rsidRDefault="00E17EEF" w:rsidP="000127CD">
            <w:pPr>
              <w:snapToGrid w:val="0"/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основной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A31" w14:textId="77777777" w:rsidR="00E17EEF" w:rsidRPr="00105E2D" w:rsidRDefault="00E17EEF" w:rsidP="000127CD">
            <w:pPr>
              <w:pStyle w:val="af2"/>
              <w:ind w:left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Сайт проекта </w:t>
            </w:r>
            <w:hyperlink r:id="rId6" w:history="1">
              <w:r w:rsidRPr="00105E2D">
                <w:rPr>
                  <w:rStyle w:val="af9"/>
                  <w:sz w:val="22"/>
                  <w:szCs w:val="22"/>
                </w:rPr>
                <w:t>http://gerasimovasv.tilda.ws/klassniysait</w:t>
              </w:r>
            </w:hyperlink>
          </w:p>
          <w:p w14:paraId="59BD6CA3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52FD83F4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до 9.10  </w:t>
            </w:r>
          </w:p>
          <w:p w14:paraId="62BC0034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 10.10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F8D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Арзуманова</w:t>
            </w:r>
            <w:proofErr w:type="spellEnd"/>
            <w:r w:rsidRPr="00105E2D">
              <w:rPr>
                <w:sz w:val="22"/>
                <w:szCs w:val="22"/>
              </w:rPr>
              <w:t xml:space="preserve"> Ю.Е., Герасимова С.В.</w:t>
            </w:r>
          </w:p>
        </w:tc>
      </w:tr>
      <w:tr w:rsidR="00E17EEF" w:rsidRPr="00105E2D" w14:paraId="721F3837" w14:textId="77777777" w:rsidTr="000127CD">
        <w:trPr>
          <w:trHeight w:val="4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78E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Муниципальная олимпиада по русскому языку среди обучающихся 4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B3D7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14.10                                10.00</w:t>
            </w:r>
          </w:p>
          <w:p w14:paraId="444F3677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5AA2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Кмицикевич</w:t>
            </w:r>
            <w:proofErr w:type="spellEnd"/>
            <w:r w:rsidRPr="00105E2D">
              <w:rPr>
                <w:sz w:val="22"/>
                <w:szCs w:val="22"/>
              </w:rPr>
              <w:t xml:space="preserve"> Е.А.,</w:t>
            </w:r>
          </w:p>
          <w:p w14:paraId="6C46C5CD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Шишлина</w:t>
            </w:r>
            <w:proofErr w:type="spellEnd"/>
            <w:r w:rsidRPr="00105E2D">
              <w:rPr>
                <w:sz w:val="22"/>
                <w:szCs w:val="22"/>
              </w:rPr>
              <w:t xml:space="preserve"> О.А.</w:t>
            </w:r>
          </w:p>
        </w:tc>
      </w:tr>
      <w:tr w:rsidR="00E17EEF" w:rsidRPr="00105E2D" w14:paraId="71294355" w14:textId="77777777" w:rsidTr="000127CD">
        <w:trPr>
          <w:trHeight w:val="4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81CE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V</w:t>
            </w:r>
            <w:r w:rsidRPr="00105E2D">
              <w:rPr>
                <w:sz w:val="22"/>
                <w:szCs w:val="22"/>
                <w:lang w:val="en-US"/>
              </w:rPr>
              <w:t>I</w:t>
            </w:r>
            <w:r w:rsidRPr="00105E2D">
              <w:rPr>
                <w:sz w:val="22"/>
                <w:szCs w:val="22"/>
              </w:rPr>
              <w:t xml:space="preserve"> Муниципальный турнир по инженерной графике и 3D-моделированию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E0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17.10                                15.00 </w:t>
            </w:r>
          </w:p>
          <w:p w14:paraId="340A886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ОУ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1542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Икартс</w:t>
            </w:r>
            <w:proofErr w:type="spellEnd"/>
            <w:r w:rsidRPr="00105E2D">
              <w:rPr>
                <w:sz w:val="22"/>
                <w:szCs w:val="22"/>
              </w:rPr>
              <w:t xml:space="preserve"> Н.А.</w:t>
            </w:r>
          </w:p>
          <w:p w14:paraId="2A7F4FE8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E17EEF" w:rsidRPr="00105E2D" w14:paraId="451523A3" w14:textId="77777777" w:rsidTr="000127CD">
        <w:trPr>
          <w:trHeight w:val="45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FBBA" w14:textId="77777777" w:rsidR="00E17EEF" w:rsidRPr="00105E2D" w:rsidRDefault="00E17EEF" w:rsidP="000127CD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105E2D">
              <w:rPr>
                <w:b/>
                <w:sz w:val="22"/>
                <w:szCs w:val="22"/>
              </w:rPr>
              <w:t xml:space="preserve">Внеклассные мероприятия для обучающихся в рамках деятельности </w:t>
            </w:r>
            <w:proofErr w:type="gramEnd"/>
          </w:p>
          <w:p w14:paraId="0EAE057C" w14:textId="77777777" w:rsidR="00E17EEF" w:rsidRPr="00105E2D" w:rsidRDefault="00E17EEF" w:rsidP="000127CD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</w:rPr>
              <w:t>профессиональных педагогических сообществ</w:t>
            </w:r>
          </w:p>
        </w:tc>
      </w:tr>
      <w:tr w:rsidR="00E17EEF" w:rsidRPr="00105E2D" w14:paraId="0664A1FD" w14:textId="77777777" w:rsidTr="000127CD">
        <w:trPr>
          <w:trHeight w:val="5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9E4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lastRenderedPageBreak/>
              <w:t>Муниципальный дистанционный конкурс чтецов «Души прекрасные порывы: посвящение педагогу» среди учащихся 1-9 классов, посещающих логопедические занятия, и детей с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C52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02.10 - 31.10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B697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 w:rsidRPr="00105E2D">
              <w:rPr>
                <w:sz w:val="22"/>
                <w:szCs w:val="22"/>
              </w:rPr>
              <w:t>Кмицикевич</w:t>
            </w:r>
            <w:proofErr w:type="spellEnd"/>
            <w:r w:rsidRPr="00105E2D">
              <w:rPr>
                <w:sz w:val="22"/>
                <w:szCs w:val="22"/>
              </w:rPr>
              <w:t xml:space="preserve"> Е.А., </w:t>
            </w:r>
            <w:proofErr w:type="spellStart"/>
            <w:r w:rsidRPr="00105E2D">
              <w:rPr>
                <w:sz w:val="22"/>
                <w:szCs w:val="22"/>
              </w:rPr>
              <w:t>Валова</w:t>
            </w:r>
            <w:proofErr w:type="spellEnd"/>
            <w:r w:rsidRPr="00105E2D">
              <w:rPr>
                <w:sz w:val="22"/>
                <w:szCs w:val="22"/>
              </w:rPr>
              <w:t xml:space="preserve"> А.С.</w:t>
            </w:r>
          </w:p>
        </w:tc>
      </w:tr>
      <w:tr w:rsidR="00E17EEF" w:rsidRPr="00105E2D" w14:paraId="2CE55E6C" w14:textId="77777777" w:rsidTr="000127CD">
        <w:trPr>
          <w:trHeight w:val="10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264C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Муниципальный конкурс одной задачи, посвященный юбилею книги Н. Носова «Приключения Незнайки» среди обучающихся 5-х классов</w:t>
            </w:r>
          </w:p>
          <w:p w14:paraId="70752512" w14:textId="77777777" w:rsidR="00E17EEF" w:rsidRPr="00105E2D" w:rsidRDefault="00E17EEF" w:rsidP="000127CD">
            <w:pPr>
              <w:snapToGrid w:val="0"/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разработка положения</w:t>
            </w:r>
          </w:p>
          <w:p w14:paraId="591C2038" w14:textId="77777777" w:rsidR="00E17EEF" w:rsidRPr="00105E2D" w:rsidRDefault="00E17EEF" w:rsidP="000127CD">
            <w:pPr>
              <w:snapToGrid w:val="0"/>
              <w:jc w:val="right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- старт конкурса и выполнение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7C7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</w:p>
          <w:p w14:paraId="35247231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</w:p>
          <w:p w14:paraId="523DA4C8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</w:p>
          <w:p w14:paraId="21E76479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</w:p>
          <w:p w14:paraId="45064B4D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06.10</w:t>
            </w:r>
          </w:p>
          <w:p w14:paraId="1D839E8B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с 09.10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FE9B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 w:rsidRPr="00105E2D">
              <w:rPr>
                <w:sz w:val="22"/>
                <w:szCs w:val="22"/>
              </w:rPr>
              <w:t>Икартс</w:t>
            </w:r>
            <w:proofErr w:type="spellEnd"/>
            <w:r w:rsidRPr="00105E2D">
              <w:rPr>
                <w:sz w:val="22"/>
                <w:szCs w:val="22"/>
              </w:rPr>
              <w:t xml:space="preserve"> Н.А., </w:t>
            </w:r>
            <w:proofErr w:type="spellStart"/>
            <w:r w:rsidRPr="00105E2D">
              <w:rPr>
                <w:sz w:val="22"/>
                <w:szCs w:val="22"/>
              </w:rPr>
              <w:t>Мулюкова</w:t>
            </w:r>
            <w:proofErr w:type="spellEnd"/>
            <w:r w:rsidRPr="00105E2D">
              <w:rPr>
                <w:sz w:val="22"/>
                <w:szCs w:val="22"/>
              </w:rPr>
              <w:t xml:space="preserve"> О.Н.</w:t>
            </w:r>
          </w:p>
        </w:tc>
      </w:tr>
      <w:tr w:rsidR="00E17EEF" w:rsidRPr="00105E2D" w14:paraId="3906B4B9" w14:textId="77777777" w:rsidTr="000127CD">
        <w:trPr>
          <w:trHeight w:val="3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0E1A" w14:textId="53243054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Конкурс презентаций «Учитель на страницах книг» среди учащихся 9-11 классов</w:t>
            </w:r>
            <w:r w:rsidR="000D37C4">
              <w:rPr>
                <w:sz w:val="22"/>
                <w:szCs w:val="22"/>
              </w:rPr>
              <w:t>:</w:t>
            </w:r>
          </w:p>
          <w:p w14:paraId="777DF679" w14:textId="77777777" w:rsidR="00E17EEF" w:rsidRPr="00105E2D" w:rsidRDefault="00E17EEF" w:rsidP="000127CD">
            <w:pPr>
              <w:snapToGrid w:val="0"/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приём работ</w:t>
            </w:r>
          </w:p>
          <w:p w14:paraId="36658A0D" w14:textId="77777777" w:rsidR="00E17EEF" w:rsidRPr="00105E2D" w:rsidRDefault="00E17EEF" w:rsidP="000127CD">
            <w:pPr>
              <w:snapToGrid w:val="0"/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оценка конкурсных работ</w:t>
            </w:r>
          </w:p>
          <w:p w14:paraId="706DE591" w14:textId="77777777" w:rsidR="00E17EEF" w:rsidRPr="00105E2D" w:rsidRDefault="00E17EEF" w:rsidP="000127CD">
            <w:pPr>
              <w:snapToGrid w:val="0"/>
              <w:jc w:val="right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- объявление итогов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B81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  <w:p w14:paraId="61B38934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  <w:p w14:paraId="3FA38BD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06.10</w:t>
            </w:r>
          </w:p>
          <w:p w14:paraId="0037E1C4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18.10</w:t>
            </w:r>
          </w:p>
          <w:p w14:paraId="7ADCD3F2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20.10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084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 xml:space="preserve">Исакова С.П., </w:t>
            </w:r>
            <w:proofErr w:type="spellStart"/>
            <w:r w:rsidRPr="00105E2D">
              <w:rPr>
                <w:sz w:val="22"/>
                <w:szCs w:val="22"/>
              </w:rPr>
              <w:t>Берсенева</w:t>
            </w:r>
            <w:proofErr w:type="spellEnd"/>
            <w:r w:rsidRPr="00105E2D">
              <w:rPr>
                <w:sz w:val="22"/>
                <w:szCs w:val="22"/>
              </w:rPr>
              <w:t xml:space="preserve"> О.В.</w:t>
            </w:r>
          </w:p>
        </w:tc>
      </w:tr>
      <w:tr w:rsidR="00E17EEF" w:rsidRPr="00105E2D" w14:paraId="46FAF1E5" w14:textId="77777777" w:rsidTr="000127CD">
        <w:trPr>
          <w:trHeight w:val="3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DC98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Ежегодный фестиваль-конкурс по профилактике правонарушений «Формула твоей безопасности», для команд учащихся 6-8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A6AE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09.10                                13.00</w:t>
            </w:r>
          </w:p>
          <w:p w14:paraId="35DD5DE4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МЦ «галактика»</w:t>
            </w:r>
          </w:p>
          <w:p w14:paraId="0867D743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12B9DA3E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3923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 xml:space="preserve">Ананьина О.С., </w:t>
            </w:r>
            <w:proofErr w:type="spellStart"/>
            <w:r w:rsidRPr="00105E2D">
              <w:rPr>
                <w:sz w:val="22"/>
                <w:szCs w:val="22"/>
              </w:rPr>
              <w:t>Махорская</w:t>
            </w:r>
            <w:proofErr w:type="spellEnd"/>
            <w:r w:rsidRPr="00105E2D">
              <w:rPr>
                <w:sz w:val="22"/>
                <w:szCs w:val="22"/>
              </w:rPr>
              <w:t xml:space="preserve"> И.С., </w:t>
            </w:r>
            <w:proofErr w:type="spellStart"/>
            <w:r w:rsidRPr="00105E2D">
              <w:rPr>
                <w:sz w:val="22"/>
                <w:szCs w:val="22"/>
              </w:rPr>
              <w:t>Долинина</w:t>
            </w:r>
            <w:proofErr w:type="spellEnd"/>
            <w:r w:rsidRPr="00105E2D">
              <w:rPr>
                <w:sz w:val="22"/>
                <w:szCs w:val="22"/>
              </w:rPr>
              <w:t xml:space="preserve"> И.А.</w:t>
            </w:r>
          </w:p>
        </w:tc>
      </w:tr>
      <w:tr w:rsidR="00E17EEF" w:rsidRPr="00105E2D" w14:paraId="30C14B17" w14:textId="77777777" w:rsidTr="000127CD">
        <w:trPr>
          <w:trHeight w:val="3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389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Дистанционная викторина «Симфонический оркестр», посвященная Международному дню музыки (для учащихся 2-4 </w:t>
            </w:r>
            <w:proofErr w:type="spellStart"/>
            <w:r w:rsidRPr="00105E2D">
              <w:rPr>
                <w:sz w:val="22"/>
                <w:szCs w:val="22"/>
              </w:rPr>
              <w:t>кл</w:t>
            </w:r>
            <w:proofErr w:type="spellEnd"/>
            <w:r w:rsidRPr="00105E2D">
              <w:rPr>
                <w:sz w:val="22"/>
                <w:szCs w:val="22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456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12.10 – 27.10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1B6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Ягодкина О.К.</w:t>
            </w:r>
          </w:p>
          <w:p w14:paraId="53424797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Коровникова</w:t>
            </w:r>
            <w:proofErr w:type="spellEnd"/>
            <w:r w:rsidRPr="00105E2D">
              <w:rPr>
                <w:sz w:val="22"/>
                <w:szCs w:val="22"/>
              </w:rPr>
              <w:t xml:space="preserve"> Д.С.</w:t>
            </w:r>
          </w:p>
        </w:tc>
      </w:tr>
      <w:tr w:rsidR="00E17EEF" w:rsidRPr="00105E2D" w14:paraId="4945BA9F" w14:textId="77777777" w:rsidTr="000127CD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8607" w14:textId="72D4825E" w:rsidR="00E17EEF" w:rsidRPr="00105E2D" w:rsidRDefault="00E17EDD" w:rsidP="000127CD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</w:t>
            </w:r>
            <w:r w:rsidR="00E17EEF" w:rsidRPr="00105E2D">
              <w:rPr>
                <w:sz w:val="22"/>
                <w:szCs w:val="22"/>
              </w:rPr>
              <w:t>истанционная</w:t>
            </w:r>
            <w:proofErr w:type="gramEnd"/>
            <w:r w:rsidR="00E17EEF" w:rsidRPr="00105E2D">
              <w:rPr>
                <w:sz w:val="22"/>
                <w:szCs w:val="22"/>
              </w:rPr>
              <w:t xml:space="preserve"> игра-</w:t>
            </w:r>
            <w:proofErr w:type="spellStart"/>
            <w:r w:rsidR="00E17EEF" w:rsidRPr="00105E2D">
              <w:rPr>
                <w:sz w:val="22"/>
                <w:szCs w:val="22"/>
              </w:rPr>
              <w:t>квест</w:t>
            </w:r>
            <w:proofErr w:type="spellEnd"/>
            <w:r w:rsidR="00E17EEF" w:rsidRPr="00105E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E17EEF" w:rsidRPr="00105E2D">
              <w:rPr>
                <w:sz w:val="22"/>
                <w:szCs w:val="22"/>
              </w:rPr>
              <w:t>для учащихся 7 классов:</w:t>
            </w:r>
          </w:p>
          <w:p w14:paraId="4BA477C2" w14:textId="77777777" w:rsidR="00E17EEF" w:rsidRPr="00105E2D" w:rsidRDefault="00E17EEF" w:rsidP="000127CD">
            <w:pPr>
              <w:snapToGrid w:val="0"/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- проведение </w:t>
            </w:r>
            <w:proofErr w:type="spellStart"/>
            <w:r w:rsidRPr="00105E2D">
              <w:rPr>
                <w:sz w:val="22"/>
                <w:szCs w:val="22"/>
              </w:rPr>
              <w:t>квеста</w:t>
            </w:r>
            <w:proofErr w:type="spellEnd"/>
          </w:p>
          <w:p w14:paraId="7F9336AD" w14:textId="04D29565" w:rsidR="00E17EDD" w:rsidRPr="00E17EDD" w:rsidRDefault="00E17EEF" w:rsidP="000127CD">
            <w:pPr>
              <w:snapToGrid w:val="0"/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подведение итогов</w:t>
            </w:r>
            <w:bookmarkStart w:id="1" w:name="_GoBack"/>
            <w:bookmarkEnd w:id="1"/>
            <w:r w:rsidR="00E17EDD">
              <w:rPr>
                <w:rFonts w:ascii="Arial" w:hAnsi="Arial" w:cs="Arial"/>
                <w:color w:val="1A1A1A"/>
                <w:shd w:val="clear" w:color="auto" w:fill="FFFFFF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C97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60A97C81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46C6778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16.10-20.10</w:t>
            </w:r>
          </w:p>
          <w:p w14:paraId="46E35180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23.10-27.10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79D6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Исакова С.П., </w:t>
            </w:r>
          </w:p>
          <w:p w14:paraId="21E0D485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 w:rsidRPr="00105E2D">
              <w:rPr>
                <w:sz w:val="22"/>
                <w:szCs w:val="22"/>
              </w:rPr>
              <w:t>Коровко</w:t>
            </w:r>
            <w:proofErr w:type="spellEnd"/>
            <w:r w:rsidRPr="00105E2D">
              <w:rPr>
                <w:sz w:val="22"/>
                <w:szCs w:val="22"/>
              </w:rPr>
              <w:t xml:space="preserve"> Е.Г.</w:t>
            </w:r>
          </w:p>
        </w:tc>
      </w:tr>
      <w:tr w:rsidR="00E17EEF" w:rsidRPr="00105E2D" w14:paraId="349C9E93" w14:textId="77777777" w:rsidTr="000127CD">
        <w:trPr>
          <w:trHeight w:val="3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4A78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Химический фестиваль «</w:t>
            </w:r>
            <w:proofErr w:type="spellStart"/>
            <w:r w:rsidRPr="00105E2D">
              <w:rPr>
                <w:sz w:val="22"/>
                <w:szCs w:val="22"/>
              </w:rPr>
              <w:t>Химолюбы</w:t>
            </w:r>
            <w:proofErr w:type="spellEnd"/>
            <w:r w:rsidRPr="00105E2D">
              <w:rPr>
                <w:sz w:val="22"/>
                <w:szCs w:val="22"/>
              </w:rPr>
              <w:t>» среди учащихся 8-9 классов</w:t>
            </w:r>
          </w:p>
          <w:p w14:paraId="32D695DE" w14:textId="77777777" w:rsidR="00E17EEF" w:rsidRPr="00105E2D" w:rsidRDefault="00E17EEF" w:rsidP="000127CD">
            <w:pPr>
              <w:snapToGrid w:val="0"/>
              <w:jc w:val="right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разработка положения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28EE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</w:p>
          <w:p w14:paraId="516F3702" w14:textId="77777777" w:rsidR="00E17EEF" w:rsidRPr="00105E2D" w:rsidRDefault="00E17EEF" w:rsidP="000127CD">
            <w:pPr>
              <w:rPr>
                <w:sz w:val="22"/>
                <w:szCs w:val="22"/>
              </w:rPr>
            </w:pPr>
          </w:p>
          <w:p w14:paraId="329E2E01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до 23.10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B3E0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 xml:space="preserve">Герасимова С.В., </w:t>
            </w:r>
            <w:proofErr w:type="spellStart"/>
            <w:r w:rsidRPr="00105E2D">
              <w:rPr>
                <w:sz w:val="22"/>
                <w:szCs w:val="22"/>
              </w:rPr>
              <w:t>Овсяникова</w:t>
            </w:r>
            <w:proofErr w:type="spellEnd"/>
            <w:r w:rsidRPr="00105E2D">
              <w:rPr>
                <w:sz w:val="22"/>
                <w:szCs w:val="22"/>
              </w:rPr>
              <w:t xml:space="preserve"> М.А.</w:t>
            </w:r>
          </w:p>
        </w:tc>
      </w:tr>
      <w:tr w:rsidR="00E17EEF" w:rsidRPr="00105E2D" w14:paraId="5E1F598E" w14:textId="77777777" w:rsidTr="000127CD">
        <w:trPr>
          <w:trHeight w:val="5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2D2A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Математическая игра «А под Курском бои…», посвященная 80-летию Курской битвы, для команд учащихся 7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433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25.10                               15.00</w:t>
            </w:r>
          </w:p>
          <w:p w14:paraId="5C8B50C0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C910" w14:textId="77777777" w:rsidR="00E17EEF" w:rsidRPr="00105E2D" w:rsidRDefault="00E17EEF" w:rsidP="000127CD">
            <w:pPr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 w:rsidRPr="00105E2D">
              <w:rPr>
                <w:sz w:val="22"/>
                <w:szCs w:val="22"/>
              </w:rPr>
              <w:t>Икартс</w:t>
            </w:r>
            <w:proofErr w:type="spellEnd"/>
            <w:r w:rsidRPr="00105E2D">
              <w:rPr>
                <w:sz w:val="22"/>
                <w:szCs w:val="22"/>
              </w:rPr>
              <w:t xml:space="preserve"> Н.А., </w:t>
            </w:r>
            <w:proofErr w:type="spellStart"/>
            <w:r w:rsidRPr="00105E2D">
              <w:rPr>
                <w:sz w:val="22"/>
                <w:szCs w:val="22"/>
              </w:rPr>
              <w:t>Мулюкова</w:t>
            </w:r>
            <w:proofErr w:type="spellEnd"/>
            <w:r w:rsidRPr="00105E2D">
              <w:rPr>
                <w:sz w:val="22"/>
                <w:szCs w:val="22"/>
              </w:rPr>
              <w:t xml:space="preserve"> О.Н.</w:t>
            </w:r>
          </w:p>
        </w:tc>
      </w:tr>
      <w:tr w:rsidR="00E17EEF" w:rsidRPr="00105E2D" w14:paraId="23E17182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8841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Муниципальный фестиваль детского творчества «Наш дуэт»:</w:t>
            </w:r>
          </w:p>
          <w:p w14:paraId="7C67267D" w14:textId="77777777" w:rsidR="00E17EEF" w:rsidRPr="00105E2D" w:rsidRDefault="00E17EEF" w:rsidP="000127CD">
            <w:pPr>
              <w:snapToGrid w:val="0"/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заочный этап - сбор заявок и материалов</w:t>
            </w:r>
          </w:p>
          <w:p w14:paraId="1C3C7370" w14:textId="77777777" w:rsidR="00E17EEF" w:rsidRPr="00105E2D" w:rsidRDefault="00E17EEF" w:rsidP="000127CD">
            <w:pPr>
              <w:snapToGrid w:val="0"/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очный этап – презентация дуэтов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4410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</w:p>
          <w:p w14:paraId="6EB0F260" w14:textId="77777777" w:rsidR="00E17EEF" w:rsidRPr="00105E2D" w:rsidRDefault="00E17EEF" w:rsidP="000127CD">
            <w:pPr>
              <w:snapToGrid w:val="0"/>
              <w:rPr>
                <w:color w:val="000000"/>
                <w:kern w:val="3"/>
                <w:sz w:val="22"/>
                <w:szCs w:val="22"/>
              </w:rPr>
            </w:pPr>
          </w:p>
          <w:p w14:paraId="154F418B" w14:textId="77777777" w:rsidR="00E17EEF" w:rsidRPr="00105E2D" w:rsidRDefault="00E17EEF" w:rsidP="000127CD">
            <w:pPr>
              <w:snapToGrid w:val="0"/>
              <w:rPr>
                <w:b/>
                <w:color w:val="000000"/>
                <w:kern w:val="3"/>
                <w:sz w:val="22"/>
                <w:szCs w:val="22"/>
              </w:rPr>
            </w:pPr>
            <w:r w:rsidRPr="00105E2D">
              <w:rPr>
                <w:color w:val="000000"/>
                <w:kern w:val="3"/>
                <w:sz w:val="22"/>
                <w:szCs w:val="22"/>
              </w:rPr>
              <w:t>до 14.10</w:t>
            </w:r>
          </w:p>
          <w:p w14:paraId="1C921DEE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28.10                                11.00</w:t>
            </w:r>
          </w:p>
          <w:p w14:paraId="2C930249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87A8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Орлова А.А., </w:t>
            </w:r>
          </w:p>
          <w:p w14:paraId="01200968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Мельник С.А.</w:t>
            </w:r>
          </w:p>
          <w:p w14:paraId="4515984C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Рожкова С.Н.</w:t>
            </w:r>
          </w:p>
          <w:p w14:paraId="68807A51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</w:p>
        </w:tc>
      </w:tr>
      <w:tr w:rsidR="00E17EEF" w:rsidRPr="00105E2D" w14:paraId="2CB0054D" w14:textId="77777777" w:rsidTr="000127CD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CC5A47" w14:textId="77777777" w:rsidR="00E17EEF" w:rsidRPr="00105E2D" w:rsidRDefault="00E17EEF" w:rsidP="000127CD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105E2D"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 w:rsidRPr="00105E2D"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E17EEF" w:rsidRPr="00105E2D" w14:paraId="57DD5BFE" w14:textId="77777777" w:rsidTr="000127C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C81497" w14:textId="77777777" w:rsidR="00E17EEF" w:rsidRPr="00105E2D" w:rsidRDefault="00E17EEF" w:rsidP="000127CD">
            <w:pPr>
              <w:snapToGrid w:val="0"/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 xml:space="preserve">Сопровождение и обновление сайта </w:t>
            </w:r>
            <w:proofErr w:type="spellStart"/>
            <w:r w:rsidRPr="00105E2D">
              <w:rPr>
                <w:color w:val="000000"/>
                <w:sz w:val="22"/>
                <w:szCs w:val="22"/>
              </w:rPr>
              <w:t>инфотеки</w:t>
            </w:r>
            <w:proofErr w:type="spellEnd"/>
            <w:r w:rsidRPr="00105E2D">
              <w:rPr>
                <w:color w:val="000000"/>
                <w:sz w:val="22"/>
                <w:szCs w:val="22"/>
              </w:rPr>
              <w:t xml:space="preserve"> ИОЦ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CAD8D8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EDB733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Мосягина Е.А.</w:t>
            </w:r>
          </w:p>
          <w:p w14:paraId="539A0C79" w14:textId="77777777" w:rsidR="00E17EEF" w:rsidRPr="00105E2D" w:rsidRDefault="00E17EEF" w:rsidP="000127CD">
            <w:pPr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Васильева Т.В.</w:t>
            </w:r>
          </w:p>
        </w:tc>
      </w:tr>
      <w:tr w:rsidR="00E17EEF" w:rsidRPr="00105E2D" w14:paraId="5D0B2CE8" w14:textId="77777777" w:rsidTr="000127C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1EF78A" w14:textId="77777777" w:rsidR="00E17EEF" w:rsidRPr="00105E2D" w:rsidRDefault="00E17EEF" w:rsidP="000127CD">
            <w:pPr>
              <w:rPr>
                <w:sz w:val="22"/>
                <w:szCs w:val="22"/>
                <w:highlight w:val="yellow"/>
              </w:rPr>
            </w:pPr>
            <w:r w:rsidRPr="00105E2D">
              <w:rPr>
                <w:sz w:val="22"/>
                <w:szCs w:val="22"/>
              </w:rPr>
              <w:t>Электронная каталогизация фонда в программе MARK-SQL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0B41EC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ECDDF1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Мосягина Е.А. Васильева Т.В.</w:t>
            </w:r>
          </w:p>
        </w:tc>
      </w:tr>
      <w:tr w:rsidR="00E17EEF" w:rsidRPr="00105E2D" w14:paraId="00916067" w14:textId="77777777" w:rsidTr="000127C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C6AFA1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Пополнение фонда </w:t>
            </w:r>
            <w:proofErr w:type="spellStart"/>
            <w:r w:rsidRPr="00105E2D">
              <w:rPr>
                <w:sz w:val="22"/>
                <w:szCs w:val="22"/>
              </w:rPr>
              <w:t>инфотеки</w:t>
            </w:r>
            <w:proofErr w:type="spellEnd"/>
            <w:r w:rsidRPr="00105E2D">
              <w:rPr>
                <w:sz w:val="22"/>
                <w:szCs w:val="22"/>
              </w:rPr>
              <w:t xml:space="preserve"> электронными документами за счет ресурсов сети Интернет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4C63D1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9E28D5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Мосягина Е.А. Васильева Т.В.</w:t>
            </w:r>
          </w:p>
        </w:tc>
      </w:tr>
      <w:tr w:rsidR="00E17EEF" w:rsidRPr="00105E2D" w14:paraId="091E69DB" w14:textId="77777777" w:rsidTr="000127C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C0DE8" w14:textId="77777777" w:rsidR="00E17EEF" w:rsidRPr="00105E2D" w:rsidRDefault="00E17EEF" w:rsidP="000127C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E17EEF" w:rsidRPr="00105E2D" w14:paraId="50525F15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CFBD10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Тема </w:t>
            </w:r>
            <w:r w:rsidRPr="00105E2D">
              <w:rPr>
                <w:color w:val="000000"/>
                <w:sz w:val="22"/>
                <w:szCs w:val="22"/>
              </w:rPr>
              <w:t>«</w:t>
            </w:r>
            <w:r w:rsidRPr="00105E2D">
              <w:rPr>
                <w:sz w:val="22"/>
                <w:szCs w:val="22"/>
              </w:rPr>
              <w:t>Лучшие практики профессиональных педагогических сообществ»</w:t>
            </w:r>
          </w:p>
          <w:p w14:paraId="32950C18" w14:textId="77777777" w:rsidR="00E17EEF" w:rsidRPr="00105E2D" w:rsidRDefault="00E17EEF" w:rsidP="000127CD">
            <w:pPr>
              <w:suppressAutoHyphens/>
              <w:snapToGrid w:val="0"/>
              <w:ind w:firstLine="536"/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верстка</w:t>
            </w:r>
          </w:p>
          <w:p w14:paraId="1AFDC32C" w14:textId="77777777" w:rsidR="00E17EEF" w:rsidRPr="00105E2D" w:rsidRDefault="00E17EEF" w:rsidP="000127CD">
            <w:pPr>
              <w:suppressAutoHyphens/>
              <w:snapToGrid w:val="0"/>
              <w:ind w:firstLine="536"/>
              <w:jc w:val="right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- электронная доставка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352948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67D6EC5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50F5D93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9859A5B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57F799C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 2.10</w:t>
            </w:r>
          </w:p>
          <w:p w14:paraId="36694CBC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3.10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193E7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Исакова С.П., </w:t>
            </w:r>
          </w:p>
          <w:p w14:paraId="3783C2F6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Орлова А.А.,</w:t>
            </w:r>
          </w:p>
          <w:p w14:paraId="54DB1A21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14:paraId="74864338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14:paraId="5DCDB660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Филиппова Н.М.</w:t>
            </w:r>
          </w:p>
          <w:p w14:paraId="37DA649B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Мосягина Е.А.</w:t>
            </w:r>
          </w:p>
        </w:tc>
      </w:tr>
      <w:tr w:rsidR="00E17EEF" w:rsidRPr="00105E2D" w14:paraId="107E53F1" w14:textId="77777777" w:rsidTr="000127CD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167B21" w14:textId="77777777" w:rsidR="00E17EEF" w:rsidRPr="00105E2D" w:rsidRDefault="00E17EEF" w:rsidP="000127CD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105E2D">
              <w:rPr>
                <w:b/>
                <w:sz w:val="22"/>
                <w:szCs w:val="22"/>
              </w:rPr>
              <w:t>Консультационная деятельность</w:t>
            </w:r>
          </w:p>
        </w:tc>
      </w:tr>
      <w:tr w:rsidR="00E17EEF" w:rsidRPr="00105E2D" w14:paraId="6DDE3DB3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670BCF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Консультации по ведению документации по ГО и ЧС в образовательном учреждении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3CEB13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320CC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Ананьина О.С.</w:t>
            </w:r>
          </w:p>
        </w:tc>
      </w:tr>
      <w:tr w:rsidR="00E17EEF" w:rsidRPr="00105E2D" w14:paraId="0C0C4333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F1E528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Консультации по аттестации педагогических </w:t>
            </w:r>
            <w:r w:rsidRPr="00105E2D">
              <w:rPr>
                <w:sz w:val="22"/>
                <w:szCs w:val="22"/>
              </w:rPr>
              <w:lastRenderedPageBreak/>
              <w:t>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F0DD03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lastRenderedPageBreak/>
              <w:t xml:space="preserve">По запросу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B9FC0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Ананьина О.С.</w:t>
            </w:r>
          </w:p>
        </w:tc>
      </w:tr>
      <w:tr w:rsidR="00E17EEF" w:rsidRPr="00105E2D" w14:paraId="70E6422A" w14:textId="77777777" w:rsidTr="000127C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7AA2B7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lastRenderedPageBreak/>
              <w:t xml:space="preserve">Консультационная помощь по сопровождению сайтов ОУ, РМО, ДОУ, УДО и персональных сайтов педагогов в рамках </w:t>
            </w:r>
            <w:proofErr w:type="spellStart"/>
            <w:r w:rsidRPr="00105E2D">
              <w:rPr>
                <w:sz w:val="22"/>
                <w:szCs w:val="22"/>
              </w:rPr>
              <w:t>посткурсового</w:t>
            </w:r>
            <w:proofErr w:type="spellEnd"/>
            <w:r w:rsidRPr="00105E2D">
              <w:rPr>
                <w:sz w:val="22"/>
                <w:szCs w:val="22"/>
              </w:rPr>
              <w:t xml:space="preserve"> сопровождения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C1203E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FEDB97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Арзуманова</w:t>
            </w:r>
            <w:proofErr w:type="spellEnd"/>
            <w:r w:rsidRPr="00105E2D">
              <w:rPr>
                <w:sz w:val="22"/>
                <w:szCs w:val="22"/>
              </w:rPr>
              <w:t xml:space="preserve"> Ю.Е.,</w:t>
            </w:r>
          </w:p>
          <w:p w14:paraId="5F3B0D70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Герасимова С.В.</w:t>
            </w:r>
          </w:p>
          <w:p w14:paraId="777F7CDE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Филиппова Н.М.</w:t>
            </w:r>
          </w:p>
        </w:tc>
      </w:tr>
      <w:tr w:rsidR="00E17EEF" w:rsidRPr="00105E2D" w14:paraId="6FC2D4BB" w14:textId="77777777" w:rsidTr="000127C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85264A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Консультация по оформлению </w:t>
            </w:r>
          </w:p>
          <w:p w14:paraId="2B1AC76A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6101E1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1DC72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Васильева Т.В.</w:t>
            </w:r>
          </w:p>
        </w:tc>
      </w:tr>
      <w:tr w:rsidR="00E17EEF" w:rsidRPr="00105E2D" w14:paraId="12DDAE8E" w14:textId="77777777" w:rsidTr="000127C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68098A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Консультации для администраторов ОУ ФГИС «Моя школа»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42B37F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CEA19" w14:textId="77777777" w:rsidR="00E17EEF" w:rsidRPr="00105E2D" w:rsidRDefault="00E17EEF" w:rsidP="000127CD">
            <w:pPr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Герасимова С.В.</w:t>
            </w:r>
          </w:p>
        </w:tc>
      </w:tr>
      <w:tr w:rsidR="00E17EEF" w:rsidRPr="00105E2D" w14:paraId="6CB1280B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7E3F85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 xml:space="preserve">Консультирование по вопросам организации повышения квалификации педагогов в ГАУ ДПО ЯО </w:t>
            </w:r>
            <w:bookmarkStart w:id="2" w:name="OLE_LINK21"/>
            <w:bookmarkStart w:id="3" w:name="OLE_LINK22"/>
            <w:r w:rsidRPr="00105E2D">
              <w:rPr>
                <w:color w:val="000000"/>
                <w:sz w:val="22"/>
                <w:szCs w:val="22"/>
              </w:rPr>
              <w:t>«</w:t>
            </w:r>
            <w:bookmarkEnd w:id="2"/>
            <w:bookmarkEnd w:id="3"/>
            <w:r w:rsidRPr="00105E2D">
              <w:rPr>
                <w:sz w:val="22"/>
                <w:szCs w:val="22"/>
              </w:rPr>
              <w:t>ИРО</w:t>
            </w:r>
            <w:r w:rsidRPr="00105E2D">
              <w:rPr>
                <w:color w:val="000000"/>
                <w:sz w:val="22"/>
                <w:szCs w:val="22"/>
              </w:rPr>
              <w:t>»</w:t>
            </w:r>
            <w:r w:rsidRPr="00105E2D">
              <w:rPr>
                <w:sz w:val="22"/>
                <w:szCs w:val="22"/>
              </w:rPr>
              <w:t xml:space="preserve"> и МУ ДПО </w:t>
            </w:r>
            <w:r w:rsidRPr="00105E2D">
              <w:rPr>
                <w:color w:val="000000"/>
                <w:sz w:val="22"/>
                <w:szCs w:val="22"/>
              </w:rPr>
              <w:t>«</w:t>
            </w:r>
            <w:r w:rsidRPr="00105E2D">
              <w:rPr>
                <w:sz w:val="22"/>
                <w:szCs w:val="22"/>
              </w:rPr>
              <w:t>ИОЦ</w:t>
            </w:r>
            <w:r w:rsidRPr="00105E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57CB86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105E2D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105E2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5E2D">
              <w:rPr>
                <w:sz w:val="22"/>
                <w:szCs w:val="22"/>
                <w:lang w:val="en-US"/>
              </w:rPr>
              <w:t>запросу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7B755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05E2D">
              <w:rPr>
                <w:sz w:val="22"/>
                <w:szCs w:val="22"/>
                <w:lang w:val="en-US"/>
              </w:rPr>
              <w:t>Икартс</w:t>
            </w:r>
            <w:proofErr w:type="spellEnd"/>
            <w:r w:rsidRPr="00105E2D">
              <w:rPr>
                <w:sz w:val="22"/>
                <w:szCs w:val="22"/>
                <w:lang w:val="en-US"/>
              </w:rPr>
              <w:t xml:space="preserve"> Н.А.</w:t>
            </w:r>
          </w:p>
        </w:tc>
      </w:tr>
      <w:tr w:rsidR="00E17EEF" w:rsidRPr="00105E2D" w14:paraId="16D23BF9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5A2B0D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Консультирование по конкурсному движению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3271B5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0FA61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Исакова С.П.</w:t>
            </w:r>
          </w:p>
        </w:tc>
      </w:tr>
      <w:tr w:rsidR="00E17EEF" w:rsidRPr="00105E2D" w14:paraId="439A15F9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53860B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4A0B85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8B7A5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105E2D">
              <w:rPr>
                <w:sz w:val="22"/>
                <w:szCs w:val="22"/>
              </w:rPr>
              <w:t>Кмицикевич</w:t>
            </w:r>
            <w:proofErr w:type="spellEnd"/>
            <w:r w:rsidRPr="00105E2D">
              <w:rPr>
                <w:sz w:val="22"/>
                <w:szCs w:val="22"/>
              </w:rPr>
              <w:t xml:space="preserve"> Е.А.</w:t>
            </w:r>
          </w:p>
        </w:tc>
      </w:tr>
      <w:tr w:rsidR="00E17EEF" w:rsidRPr="00105E2D" w14:paraId="465D9B67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49D3EB" w14:textId="77777777" w:rsidR="00E17EEF" w:rsidRPr="00105E2D" w:rsidRDefault="00E17EEF" w:rsidP="000127CD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Консультации по дополнительным общеобразовательным программам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538568" w14:textId="77777777" w:rsidR="00E17EEF" w:rsidRPr="00105E2D" w:rsidRDefault="00E17EEF" w:rsidP="000127CD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1D8F9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Орлова А.А.</w:t>
            </w:r>
          </w:p>
        </w:tc>
      </w:tr>
      <w:tr w:rsidR="00E17EEF" w:rsidRPr="00105E2D" w14:paraId="6CC4FCCB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1F9B2F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91089B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3F46F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05E2D">
              <w:rPr>
                <w:sz w:val="22"/>
                <w:szCs w:val="22"/>
              </w:rPr>
              <w:t>Скворцова Н.А.</w:t>
            </w:r>
          </w:p>
        </w:tc>
      </w:tr>
      <w:tr w:rsidR="00E17EEF" w:rsidRPr="00105E2D" w14:paraId="3B9EC725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C22F9F9" w14:textId="77777777" w:rsidR="00E17EEF" w:rsidRPr="00105E2D" w:rsidRDefault="00E17EEF" w:rsidP="000127CD">
            <w:pPr>
              <w:rPr>
                <w:color w:val="000000"/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DCAA89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По запросу УС 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724E1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E17EEF" w:rsidRPr="00105E2D" w14:paraId="1770EDD7" w14:textId="77777777" w:rsidTr="000127CD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4AB680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(в качестве </w:t>
            </w:r>
            <w:proofErr w:type="spellStart"/>
            <w:r w:rsidRPr="00105E2D">
              <w:rPr>
                <w:color w:val="000000"/>
                <w:sz w:val="22"/>
                <w:szCs w:val="22"/>
              </w:rPr>
              <w:t>посткурсового</w:t>
            </w:r>
            <w:proofErr w:type="spellEnd"/>
            <w:r w:rsidRPr="00105E2D">
              <w:rPr>
                <w:color w:val="000000"/>
                <w:sz w:val="22"/>
                <w:szCs w:val="22"/>
              </w:rPr>
              <w:t xml:space="preserve"> сопровождения)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482118" w14:textId="77777777" w:rsidR="00E17EEF" w:rsidRPr="00105E2D" w:rsidRDefault="00E17EEF" w:rsidP="000127CD">
            <w:pPr>
              <w:suppressAutoHyphens/>
              <w:snapToGrid w:val="0"/>
              <w:rPr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По запросу 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A7255" w14:textId="77777777" w:rsidR="00E17EEF" w:rsidRPr="00105E2D" w:rsidRDefault="00E17EEF" w:rsidP="000127C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05E2D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</w:tbl>
    <w:p w14:paraId="6261051B" w14:textId="77777777" w:rsidR="00E17EEF" w:rsidRPr="00105E2D" w:rsidRDefault="00E17EEF" w:rsidP="00E17EEF">
      <w:pPr>
        <w:rPr>
          <w:sz w:val="22"/>
          <w:szCs w:val="22"/>
        </w:rPr>
      </w:pPr>
    </w:p>
    <w:p w14:paraId="528E8990" w14:textId="77777777" w:rsidR="009F3B61" w:rsidRPr="00105E2D" w:rsidRDefault="009F3B61" w:rsidP="009F3B61">
      <w:pPr>
        <w:jc w:val="center"/>
        <w:rPr>
          <w:b/>
          <w:sz w:val="22"/>
          <w:szCs w:val="22"/>
        </w:rPr>
      </w:pPr>
    </w:p>
    <w:sectPr w:rsidR="009F3B61" w:rsidRPr="00105E2D" w:rsidSect="007165D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A2E3F36"/>
    <w:multiLevelType w:val="hybridMultilevel"/>
    <w:tmpl w:val="7DC8EC7C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42C50"/>
    <w:multiLevelType w:val="hybridMultilevel"/>
    <w:tmpl w:val="4E2076E6"/>
    <w:lvl w:ilvl="0" w:tplc="6B6C86E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0EAC0CF1"/>
    <w:multiLevelType w:val="hybridMultilevel"/>
    <w:tmpl w:val="597ED24E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67C2A"/>
    <w:multiLevelType w:val="hybridMultilevel"/>
    <w:tmpl w:val="36FA765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14B53"/>
    <w:multiLevelType w:val="hybridMultilevel"/>
    <w:tmpl w:val="D1E0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A115B"/>
    <w:multiLevelType w:val="hybridMultilevel"/>
    <w:tmpl w:val="134E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C467E"/>
    <w:multiLevelType w:val="hybridMultilevel"/>
    <w:tmpl w:val="07406468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80069D"/>
    <w:multiLevelType w:val="hybridMultilevel"/>
    <w:tmpl w:val="D9E4B3AA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36276"/>
    <w:multiLevelType w:val="hybridMultilevel"/>
    <w:tmpl w:val="5C64E66A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02A0B"/>
    <w:multiLevelType w:val="hybridMultilevel"/>
    <w:tmpl w:val="52D8B54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27D19"/>
    <w:multiLevelType w:val="hybridMultilevel"/>
    <w:tmpl w:val="1026D03E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68129A"/>
    <w:multiLevelType w:val="multilevel"/>
    <w:tmpl w:val="801629DA"/>
    <w:lvl w:ilvl="0">
      <w:start w:val="20"/>
      <w:numFmt w:val="decimal"/>
      <w:lvlText w:val="%1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3">
    <w:nsid w:val="316C2F5A"/>
    <w:multiLevelType w:val="multilevel"/>
    <w:tmpl w:val="B2F86C3A"/>
    <w:lvl w:ilvl="0">
      <w:start w:val="1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4">
    <w:nsid w:val="3D1474F2"/>
    <w:multiLevelType w:val="hybridMultilevel"/>
    <w:tmpl w:val="891A2C86"/>
    <w:lvl w:ilvl="0" w:tplc="FDE845F8">
      <w:start w:val="20"/>
      <w:numFmt w:val="decimal"/>
      <w:lvlText w:val="%1"/>
      <w:lvlJc w:val="left"/>
      <w:pPr>
        <w:ind w:left="2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15">
    <w:nsid w:val="410F2E03"/>
    <w:multiLevelType w:val="hybridMultilevel"/>
    <w:tmpl w:val="D6C6230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170AA"/>
    <w:multiLevelType w:val="hybridMultilevel"/>
    <w:tmpl w:val="D9148B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A0BD7"/>
    <w:multiLevelType w:val="hybridMultilevel"/>
    <w:tmpl w:val="262EFF28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155AE"/>
    <w:multiLevelType w:val="hybridMultilevel"/>
    <w:tmpl w:val="8F5C4A92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958CB"/>
    <w:multiLevelType w:val="hybridMultilevel"/>
    <w:tmpl w:val="4D04E786"/>
    <w:lvl w:ilvl="0" w:tplc="13305C52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>
    <w:nsid w:val="5886682F"/>
    <w:multiLevelType w:val="hybridMultilevel"/>
    <w:tmpl w:val="3E2EC62E"/>
    <w:lvl w:ilvl="0" w:tplc="590CAD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A1F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8AA4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E5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34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84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819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C7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E4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8CF4C77"/>
    <w:multiLevelType w:val="multilevel"/>
    <w:tmpl w:val="4F142272"/>
    <w:lvl w:ilvl="0">
      <w:start w:val="2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22">
    <w:nsid w:val="5AA66B24"/>
    <w:multiLevelType w:val="hybridMultilevel"/>
    <w:tmpl w:val="121C0808"/>
    <w:lvl w:ilvl="0" w:tplc="FAC02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143DE"/>
    <w:multiLevelType w:val="hybridMultilevel"/>
    <w:tmpl w:val="D454533A"/>
    <w:lvl w:ilvl="0" w:tplc="F712F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6FDDB"/>
    <w:multiLevelType w:val="singleLevel"/>
    <w:tmpl w:val="5E16FDD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5">
    <w:nsid w:val="608C3845"/>
    <w:multiLevelType w:val="hybridMultilevel"/>
    <w:tmpl w:val="EC3663E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A4246"/>
    <w:multiLevelType w:val="multilevel"/>
    <w:tmpl w:val="6C3251E6"/>
    <w:lvl w:ilvl="0">
      <w:start w:val="30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</w:abstractNum>
  <w:abstractNum w:abstractNumId="27">
    <w:nsid w:val="69510CE4"/>
    <w:multiLevelType w:val="hybridMultilevel"/>
    <w:tmpl w:val="5E066A24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EC7AF5"/>
    <w:multiLevelType w:val="multilevel"/>
    <w:tmpl w:val="C5D642B0"/>
    <w:lvl w:ilvl="0">
      <w:start w:val="6"/>
      <w:numFmt w:val="decimal"/>
      <w:lvlText w:val="%1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5"/>
      <w:numFmt w:val="decimalZero"/>
      <w:lvlText w:val="%1.%2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29">
    <w:nsid w:val="764C155C"/>
    <w:multiLevelType w:val="multilevel"/>
    <w:tmpl w:val="CC1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0">
    <w:nsid w:val="79045476"/>
    <w:multiLevelType w:val="hybridMultilevel"/>
    <w:tmpl w:val="FA566F0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83E3E"/>
    <w:multiLevelType w:val="hybridMultilevel"/>
    <w:tmpl w:val="C144FF2A"/>
    <w:lvl w:ilvl="0" w:tplc="BCEC3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068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CEE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8A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BCD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88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C2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6D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A4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E740AA1"/>
    <w:multiLevelType w:val="hybridMultilevel"/>
    <w:tmpl w:val="E654E1DE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5"/>
  </w:num>
  <w:num w:numId="5">
    <w:abstractNumId w:val="13"/>
  </w:num>
  <w:num w:numId="6">
    <w:abstractNumId w:val="21"/>
  </w:num>
  <w:num w:numId="7">
    <w:abstractNumId w:val="12"/>
  </w:num>
  <w:num w:numId="8">
    <w:abstractNumId w:val="14"/>
  </w:num>
  <w:num w:numId="9">
    <w:abstractNumId w:val="31"/>
  </w:num>
  <w:num w:numId="10">
    <w:abstractNumId w:val="20"/>
  </w:num>
  <w:num w:numId="11">
    <w:abstractNumId w:val="2"/>
  </w:num>
  <w:num w:numId="12">
    <w:abstractNumId w:val="5"/>
  </w:num>
  <w:num w:numId="13">
    <w:abstractNumId w:val="8"/>
  </w:num>
  <w:num w:numId="14">
    <w:abstractNumId w:val="18"/>
  </w:num>
  <w:num w:numId="15">
    <w:abstractNumId w:val="17"/>
  </w:num>
  <w:num w:numId="16">
    <w:abstractNumId w:val="24"/>
  </w:num>
  <w:num w:numId="17">
    <w:abstractNumId w:val="29"/>
  </w:num>
  <w:num w:numId="18">
    <w:abstractNumId w:val="6"/>
  </w:num>
  <w:num w:numId="19">
    <w:abstractNumId w:val="1"/>
  </w:num>
  <w:num w:numId="20">
    <w:abstractNumId w:val="3"/>
  </w:num>
  <w:num w:numId="21">
    <w:abstractNumId w:val="22"/>
  </w:num>
  <w:num w:numId="22">
    <w:abstractNumId w:val="32"/>
  </w:num>
  <w:num w:numId="23">
    <w:abstractNumId w:val="16"/>
  </w:num>
  <w:num w:numId="24">
    <w:abstractNumId w:val="7"/>
  </w:num>
  <w:num w:numId="25">
    <w:abstractNumId w:val="27"/>
  </w:num>
  <w:num w:numId="26">
    <w:abstractNumId w:val="30"/>
  </w:num>
  <w:num w:numId="27">
    <w:abstractNumId w:val="28"/>
  </w:num>
  <w:num w:numId="28">
    <w:abstractNumId w:val="9"/>
  </w:num>
  <w:num w:numId="29">
    <w:abstractNumId w:val="19"/>
  </w:num>
  <w:num w:numId="30">
    <w:abstractNumId w:val="0"/>
  </w:num>
  <w:num w:numId="31">
    <w:abstractNumId w:val="0"/>
  </w:num>
  <w:num w:numId="32">
    <w:abstractNumId w:val="23"/>
  </w:num>
  <w:num w:numId="33">
    <w:abstractNumId w:val="10"/>
  </w:num>
  <w:num w:numId="34">
    <w:abstractNumId w:val="26"/>
  </w:num>
  <w:num w:numId="35">
    <w:abstractNumId w:val="1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8E0"/>
    <w:rsid w:val="00000F1A"/>
    <w:rsid w:val="000127CD"/>
    <w:rsid w:val="00030530"/>
    <w:rsid w:val="00043792"/>
    <w:rsid w:val="00044CB9"/>
    <w:rsid w:val="000479DF"/>
    <w:rsid w:val="000531D2"/>
    <w:rsid w:val="00060042"/>
    <w:rsid w:val="00073C52"/>
    <w:rsid w:val="00075690"/>
    <w:rsid w:val="00076BC4"/>
    <w:rsid w:val="0008193A"/>
    <w:rsid w:val="000835E0"/>
    <w:rsid w:val="000A61B5"/>
    <w:rsid w:val="000A6FC6"/>
    <w:rsid w:val="000B0BDB"/>
    <w:rsid w:val="000C58C8"/>
    <w:rsid w:val="000D37C4"/>
    <w:rsid w:val="000D4B87"/>
    <w:rsid w:val="000E3B85"/>
    <w:rsid w:val="000F0FE7"/>
    <w:rsid w:val="00105E2D"/>
    <w:rsid w:val="001063CE"/>
    <w:rsid w:val="00106D2C"/>
    <w:rsid w:val="00116EF5"/>
    <w:rsid w:val="00125422"/>
    <w:rsid w:val="00126AAB"/>
    <w:rsid w:val="00134C2C"/>
    <w:rsid w:val="00135829"/>
    <w:rsid w:val="00146390"/>
    <w:rsid w:val="001548F2"/>
    <w:rsid w:val="00156BCB"/>
    <w:rsid w:val="00156F2E"/>
    <w:rsid w:val="00162239"/>
    <w:rsid w:val="0017264D"/>
    <w:rsid w:val="001955BA"/>
    <w:rsid w:val="00195A88"/>
    <w:rsid w:val="001A3195"/>
    <w:rsid w:val="001B549E"/>
    <w:rsid w:val="001C37F5"/>
    <w:rsid w:val="001C7F6B"/>
    <w:rsid w:val="001D05B0"/>
    <w:rsid w:val="001D279C"/>
    <w:rsid w:val="001D3E9A"/>
    <w:rsid w:val="001F3211"/>
    <w:rsid w:val="001F5175"/>
    <w:rsid w:val="00212615"/>
    <w:rsid w:val="00217262"/>
    <w:rsid w:val="0022388B"/>
    <w:rsid w:val="00232F91"/>
    <w:rsid w:val="00243FCE"/>
    <w:rsid w:val="00247FDC"/>
    <w:rsid w:val="00254CE2"/>
    <w:rsid w:val="002638EF"/>
    <w:rsid w:val="002639EA"/>
    <w:rsid w:val="00264722"/>
    <w:rsid w:val="00267477"/>
    <w:rsid w:val="00284C3D"/>
    <w:rsid w:val="00294CF5"/>
    <w:rsid w:val="002967B7"/>
    <w:rsid w:val="002A1B89"/>
    <w:rsid w:val="002A5EF4"/>
    <w:rsid w:val="002B5CF5"/>
    <w:rsid w:val="002B733F"/>
    <w:rsid w:val="002B74E5"/>
    <w:rsid w:val="002E3F73"/>
    <w:rsid w:val="002F10FA"/>
    <w:rsid w:val="002F1F2D"/>
    <w:rsid w:val="002F23DE"/>
    <w:rsid w:val="002F663B"/>
    <w:rsid w:val="00301F5E"/>
    <w:rsid w:val="0030344B"/>
    <w:rsid w:val="003041E1"/>
    <w:rsid w:val="0031045D"/>
    <w:rsid w:val="003531E2"/>
    <w:rsid w:val="00361009"/>
    <w:rsid w:val="003726FD"/>
    <w:rsid w:val="00386408"/>
    <w:rsid w:val="003902B2"/>
    <w:rsid w:val="003A3B33"/>
    <w:rsid w:val="003D046D"/>
    <w:rsid w:val="003D0B74"/>
    <w:rsid w:val="003D353A"/>
    <w:rsid w:val="004043D3"/>
    <w:rsid w:val="0040485D"/>
    <w:rsid w:val="00407BC1"/>
    <w:rsid w:val="00413BA5"/>
    <w:rsid w:val="004210C5"/>
    <w:rsid w:val="004316AA"/>
    <w:rsid w:val="00445A30"/>
    <w:rsid w:val="00452522"/>
    <w:rsid w:val="00460623"/>
    <w:rsid w:val="00462B2C"/>
    <w:rsid w:val="00463B84"/>
    <w:rsid w:val="0046412D"/>
    <w:rsid w:val="004657AB"/>
    <w:rsid w:val="004821A9"/>
    <w:rsid w:val="004853D3"/>
    <w:rsid w:val="004A2355"/>
    <w:rsid w:val="004A6250"/>
    <w:rsid w:val="004E2898"/>
    <w:rsid w:val="004F5D71"/>
    <w:rsid w:val="0051267E"/>
    <w:rsid w:val="00514F1A"/>
    <w:rsid w:val="00520ED6"/>
    <w:rsid w:val="00522425"/>
    <w:rsid w:val="0052508B"/>
    <w:rsid w:val="00532187"/>
    <w:rsid w:val="00537B90"/>
    <w:rsid w:val="005613EC"/>
    <w:rsid w:val="00562A8C"/>
    <w:rsid w:val="00571821"/>
    <w:rsid w:val="00591387"/>
    <w:rsid w:val="00591894"/>
    <w:rsid w:val="00595B15"/>
    <w:rsid w:val="005979BB"/>
    <w:rsid w:val="005A13AD"/>
    <w:rsid w:val="005A50B6"/>
    <w:rsid w:val="005A6F72"/>
    <w:rsid w:val="005B0384"/>
    <w:rsid w:val="005B1A6D"/>
    <w:rsid w:val="005B2EE4"/>
    <w:rsid w:val="005B4207"/>
    <w:rsid w:val="005B6C49"/>
    <w:rsid w:val="005B71A3"/>
    <w:rsid w:val="005C0ED9"/>
    <w:rsid w:val="005C4BFB"/>
    <w:rsid w:val="005D40C7"/>
    <w:rsid w:val="005E09A3"/>
    <w:rsid w:val="005E4089"/>
    <w:rsid w:val="005E55C5"/>
    <w:rsid w:val="005F2CDF"/>
    <w:rsid w:val="005F534B"/>
    <w:rsid w:val="005F6D4F"/>
    <w:rsid w:val="006012EC"/>
    <w:rsid w:val="00602A3D"/>
    <w:rsid w:val="00606407"/>
    <w:rsid w:val="0060661D"/>
    <w:rsid w:val="00607C1B"/>
    <w:rsid w:val="006211B1"/>
    <w:rsid w:val="0062323F"/>
    <w:rsid w:val="006306C1"/>
    <w:rsid w:val="00630A61"/>
    <w:rsid w:val="006321D7"/>
    <w:rsid w:val="00640F33"/>
    <w:rsid w:val="00654276"/>
    <w:rsid w:val="0066068A"/>
    <w:rsid w:val="00660D0B"/>
    <w:rsid w:val="00661E26"/>
    <w:rsid w:val="00663E09"/>
    <w:rsid w:val="00666061"/>
    <w:rsid w:val="00666CFA"/>
    <w:rsid w:val="006711B4"/>
    <w:rsid w:val="00672E06"/>
    <w:rsid w:val="00674FD2"/>
    <w:rsid w:val="00680F79"/>
    <w:rsid w:val="00682A42"/>
    <w:rsid w:val="00697D9A"/>
    <w:rsid w:val="006A0C8D"/>
    <w:rsid w:val="006A5520"/>
    <w:rsid w:val="006B0B63"/>
    <w:rsid w:val="006B5D92"/>
    <w:rsid w:val="006C7CF0"/>
    <w:rsid w:val="006D75D9"/>
    <w:rsid w:val="006F21AD"/>
    <w:rsid w:val="006F309C"/>
    <w:rsid w:val="007062B8"/>
    <w:rsid w:val="00707290"/>
    <w:rsid w:val="00710062"/>
    <w:rsid w:val="00712010"/>
    <w:rsid w:val="00712FB7"/>
    <w:rsid w:val="00715991"/>
    <w:rsid w:val="007165D9"/>
    <w:rsid w:val="0072004D"/>
    <w:rsid w:val="007219EB"/>
    <w:rsid w:val="00724396"/>
    <w:rsid w:val="007307B6"/>
    <w:rsid w:val="00731285"/>
    <w:rsid w:val="007414F3"/>
    <w:rsid w:val="00743868"/>
    <w:rsid w:val="0076282D"/>
    <w:rsid w:val="0076376C"/>
    <w:rsid w:val="00770E33"/>
    <w:rsid w:val="007838D1"/>
    <w:rsid w:val="00795041"/>
    <w:rsid w:val="007A1A35"/>
    <w:rsid w:val="007A33B8"/>
    <w:rsid w:val="007A6933"/>
    <w:rsid w:val="007A6D63"/>
    <w:rsid w:val="007C5368"/>
    <w:rsid w:val="007D74E4"/>
    <w:rsid w:val="007E280A"/>
    <w:rsid w:val="007E54DD"/>
    <w:rsid w:val="007E5703"/>
    <w:rsid w:val="007F217A"/>
    <w:rsid w:val="007F41D1"/>
    <w:rsid w:val="007F63FC"/>
    <w:rsid w:val="008014BB"/>
    <w:rsid w:val="00805FD1"/>
    <w:rsid w:val="00807C6F"/>
    <w:rsid w:val="008148AB"/>
    <w:rsid w:val="00814AFD"/>
    <w:rsid w:val="00816256"/>
    <w:rsid w:val="00817AAC"/>
    <w:rsid w:val="00822427"/>
    <w:rsid w:val="0082255D"/>
    <w:rsid w:val="00825847"/>
    <w:rsid w:val="00827E82"/>
    <w:rsid w:val="00831252"/>
    <w:rsid w:val="00831530"/>
    <w:rsid w:val="0083355D"/>
    <w:rsid w:val="00836061"/>
    <w:rsid w:val="0085533A"/>
    <w:rsid w:val="008609F5"/>
    <w:rsid w:val="00866D20"/>
    <w:rsid w:val="0087432A"/>
    <w:rsid w:val="00875AAA"/>
    <w:rsid w:val="00887575"/>
    <w:rsid w:val="00887F75"/>
    <w:rsid w:val="00894DC6"/>
    <w:rsid w:val="00895468"/>
    <w:rsid w:val="00897F86"/>
    <w:rsid w:val="008A1618"/>
    <w:rsid w:val="008A6DBB"/>
    <w:rsid w:val="008B0B22"/>
    <w:rsid w:val="008C0A9C"/>
    <w:rsid w:val="008C390B"/>
    <w:rsid w:val="008C3D85"/>
    <w:rsid w:val="008C6BEF"/>
    <w:rsid w:val="008D58E0"/>
    <w:rsid w:val="008E76BF"/>
    <w:rsid w:val="008F05FB"/>
    <w:rsid w:val="008F194A"/>
    <w:rsid w:val="00900AE0"/>
    <w:rsid w:val="00902AC3"/>
    <w:rsid w:val="00904472"/>
    <w:rsid w:val="00923499"/>
    <w:rsid w:val="00925CF4"/>
    <w:rsid w:val="00933A3E"/>
    <w:rsid w:val="009351DC"/>
    <w:rsid w:val="00936423"/>
    <w:rsid w:val="0095385A"/>
    <w:rsid w:val="009576F5"/>
    <w:rsid w:val="00966C2D"/>
    <w:rsid w:val="009705F8"/>
    <w:rsid w:val="009736CE"/>
    <w:rsid w:val="00977F06"/>
    <w:rsid w:val="009830AA"/>
    <w:rsid w:val="00992524"/>
    <w:rsid w:val="009926DF"/>
    <w:rsid w:val="009A09E8"/>
    <w:rsid w:val="009A62C0"/>
    <w:rsid w:val="009B0540"/>
    <w:rsid w:val="009B29C1"/>
    <w:rsid w:val="009B4C35"/>
    <w:rsid w:val="009B5FA6"/>
    <w:rsid w:val="009B6DB7"/>
    <w:rsid w:val="009D64A0"/>
    <w:rsid w:val="009D7CA9"/>
    <w:rsid w:val="009E65D2"/>
    <w:rsid w:val="009F3B61"/>
    <w:rsid w:val="00A0089C"/>
    <w:rsid w:val="00A02EC4"/>
    <w:rsid w:val="00A053D8"/>
    <w:rsid w:val="00A05CD9"/>
    <w:rsid w:val="00A10D86"/>
    <w:rsid w:val="00A12EDF"/>
    <w:rsid w:val="00A15368"/>
    <w:rsid w:val="00A26470"/>
    <w:rsid w:val="00A266BF"/>
    <w:rsid w:val="00A26CFC"/>
    <w:rsid w:val="00A3473E"/>
    <w:rsid w:val="00A40268"/>
    <w:rsid w:val="00A431E6"/>
    <w:rsid w:val="00A451A0"/>
    <w:rsid w:val="00A5391F"/>
    <w:rsid w:val="00A61C80"/>
    <w:rsid w:val="00A65D21"/>
    <w:rsid w:val="00A702A0"/>
    <w:rsid w:val="00A72D0B"/>
    <w:rsid w:val="00A76EBB"/>
    <w:rsid w:val="00A9010F"/>
    <w:rsid w:val="00A91EC4"/>
    <w:rsid w:val="00A936F2"/>
    <w:rsid w:val="00AA1E13"/>
    <w:rsid w:val="00AA22B6"/>
    <w:rsid w:val="00AA26FC"/>
    <w:rsid w:val="00AB01FF"/>
    <w:rsid w:val="00AB13F7"/>
    <w:rsid w:val="00AB2B5C"/>
    <w:rsid w:val="00AB717E"/>
    <w:rsid w:val="00AC2EB4"/>
    <w:rsid w:val="00AC6BD4"/>
    <w:rsid w:val="00AD09B5"/>
    <w:rsid w:val="00AD4FEC"/>
    <w:rsid w:val="00AD5E2F"/>
    <w:rsid w:val="00AE41D9"/>
    <w:rsid w:val="00AF3FF2"/>
    <w:rsid w:val="00B06EE2"/>
    <w:rsid w:val="00B1167E"/>
    <w:rsid w:val="00B1310F"/>
    <w:rsid w:val="00B15A1D"/>
    <w:rsid w:val="00B20F45"/>
    <w:rsid w:val="00B30560"/>
    <w:rsid w:val="00B307AA"/>
    <w:rsid w:val="00B32BDE"/>
    <w:rsid w:val="00B35452"/>
    <w:rsid w:val="00B426FF"/>
    <w:rsid w:val="00B571B3"/>
    <w:rsid w:val="00B83F37"/>
    <w:rsid w:val="00B85258"/>
    <w:rsid w:val="00B85280"/>
    <w:rsid w:val="00B932D1"/>
    <w:rsid w:val="00B9626D"/>
    <w:rsid w:val="00BB5129"/>
    <w:rsid w:val="00BC13ED"/>
    <w:rsid w:val="00BC4D33"/>
    <w:rsid w:val="00BC696E"/>
    <w:rsid w:val="00BC6C86"/>
    <w:rsid w:val="00BD6178"/>
    <w:rsid w:val="00BD6B4A"/>
    <w:rsid w:val="00BE0D7F"/>
    <w:rsid w:val="00BE2E40"/>
    <w:rsid w:val="00BF237E"/>
    <w:rsid w:val="00C1245F"/>
    <w:rsid w:val="00C1442B"/>
    <w:rsid w:val="00C21620"/>
    <w:rsid w:val="00C21654"/>
    <w:rsid w:val="00C245CE"/>
    <w:rsid w:val="00C24EAA"/>
    <w:rsid w:val="00C34F74"/>
    <w:rsid w:val="00C353E3"/>
    <w:rsid w:val="00C5618F"/>
    <w:rsid w:val="00C628C7"/>
    <w:rsid w:val="00C84635"/>
    <w:rsid w:val="00C87985"/>
    <w:rsid w:val="00C9592F"/>
    <w:rsid w:val="00CB34F0"/>
    <w:rsid w:val="00CB3753"/>
    <w:rsid w:val="00CC4691"/>
    <w:rsid w:val="00CC7BB1"/>
    <w:rsid w:val="00CE73EE"/>
    <w:rsid w:val="00CE7680"/>
    <w:rsid w:val="00D006D2"/>
    <w:rsid w:val="00D01849"/>
    <w:rsid w:val="00D044A6"/>
    <w:rsid w:val="00D22EFF"/>
    <w:rsid w:val="00D24847"/>
    <w:rsid w:val="00D37B33"/>
    <w:rsid w:val="00D43B21"/>
    <w:rsid w:val="00D4598C"/>
    <w:rsid w:val="00D71763"/>
    <w:rsid w:val="00D75BCB"/>
    <w:rsid w:val="00D92595"/>
    <w:rsid w:val="00D92713"/>
    <w:rsid w:val="00D9302B"/>
    <w:rsid w:val="00D97114"/>
    <w:rsid w:val="00DB336D"/>
    <w:rsid w:val="00DB5FF6"/>
    <w:rsid w:val="00DC0F46"/>
    <w:rsid w:val="00DD78E4"/>
    <w:rsid w:val="00DE659D"/>
    <w:rsid w:val="00DF183E"/>
    <w:rsid w:val="00DF6B37"/>
    <w:rsid w:val="00DF7673"/>
    <w:rsid w:val="00E16697"/>
    <w:rsid w:val="00E17EDD"/>
    <w:rsid w:val="00E17EEF"/>
    <w:rsid w:val="00E31434"/>
    <w:rsid w:val="00E317DC"/>
    <w:rsid w:val="00E31C6D"/>
    <w:rsid w:val="00E4737D"/>
    <w:rsid w:val="00E5002E"/>
    <w:rsid w:val="00E53E50"/>
    <w:rsid w:val="00E67C5F"/>
    <w:rsid w:val="00E711D0"/>
    <w:rsid w:val="00E73928"/>
    <w:rsid w:val="00E75434"/>
    <w:rsid w:val="00E837B7"/>
    <w:rsid w:val="00EA6E65"/>
    <w:rsid w:val="00EB392B"/>
    <w:rsid w:val="00EB4738"/>
    <w:rsid w:val="00ED33F1"/>
    <w:rsid w:val="00EF1527"/>
    <w:rsid w:val="00EF2D2B"/>
    <w:rsid w:val="00F212CF"/>
    <w:rsid w:val="00F22A28"/>
    <w:rsid w:val="00F31E84"/>
    <w:rsid w:val="00F53574"/>
    <w:rsid w:val="00F64A71"/>
    <w:rsid w:val="00F77CDA"/>
    <w:rsid w:val="00F807C8"/>
    <w:rsid w:val="00F80E05"/>
    <w:rsid w:val="00F844ED"/>
    <w:rsid w:val="00F9030D"/>
    <w:rsid w:val="00F97B3E"/>
    <w:rsid w:val="00FA14A4"/>
    <w:rsid w:val="00FA5188"/>
    <w:rsid w:val="00FA6A02"/>
    <w:rsid w:val="00FA7F44"/>
    <w:rsid w:val="00FB55BA"/>
    <w:rsid w:val="00FB7AFC"/>
    <w:rsid w:val="00FD19F8"/>
    <w:rsid w:val="00FD5F70"/>
    <w:rsid w:val="00FE4E72"/>
    <w:rsid w:val="00FF12E6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16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uiPriority w:val="34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uiPriority w:val="99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uiPriority w:val="99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uiPriority w:val="99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uiPriority w:val="99"/>
    <w:rsid w:val="002B733F"/>
  </w:style>
  <w:style w:type="character" w:customStyle="1" w:styleId="layout">
    <w:name w:val="layout"/>
    <w:uiPriority w:val="99"/>
    <w:rsid w:val="002B733F"/>
  </w:style>
  <w:style w:type="character" w:styleId="af9">
    <w:name w:val="Hyperlink"/>
    <w:link w:val="1a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99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rasimovasv.tilda.ws/klassniysa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17</Pages>
  <Words>6238</Words>
  <Characters>35560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2023-09-28T11:34:00Z</cp:lastPrinted>
  <dcterms:created xsi:type="dcterms:W3CDTF">2023-09-22T07:31:00Z</dcterms:created>
  <dcterms:modified xsi:type="dcterms:W3CDTF">2023-09-28T11:34:00Z</dcterms:modified>
</cp:coreProperties>
</file>